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1F" w:rsidRPr="00F8230E" w:rsidRDefault="004F771F" w:rsidP="004F771F">
      <w:pPr>
        <w:pStyle w:val="a3"/>
        <w:spacing w:before="0" w:beforeAutospacing="0" w:after="0" w:afterAutospacing="0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F771F" w:rsidRDefault="004F771F" w:rsidP="004F771F">
      <w:pPr>
        <w:pStyle w:val="a3"/>
        <w:spacing w:before="0" w:beforeAutospacing="0" w:after="0" w:afterAutospacing="0"/>
        <w:ind w:left="5529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F771F" w:rsidRDefault="004F771F" w:rsidP="004F771F">
      <w:pPr>
        <w:pStyle w:val="a3"/>
        <w:spacing w:before="0" w:beforeAutospacing="0" w:after="0" w:afterAutospacing="0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771F" w:rsidRDefault="004F771F" w:rsidP="004F771F">
      <w:pPr>
        <w:pStyle w:val="a3"/>
        <w:spacing w:before="0" w:beforeAutospacing="0" w:after="0" w:afterAutospacing="0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4F771F" w:rsidRDefault="004F771F" w:rsidP="004F771F">
      <w:pPr>
        <w:pStyle w:val="a3"/>
        <w:spacing w:before="0" w:beforeAutospacing="0" w:after="0" w:afterAutospacing="0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</w:t>
      </w:r>
    </w:p>
    <w:p w:rsidR="0025377D" w:rsidRDefault="0025377D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F771F" w:rsidRDefault="004F771F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ПРИЛОЖЕНИЕ</w:t>
      </w:r>
    </w:p>
    <w:p w:rsidR="0025377D" w:rsidRDefault="0025377D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F771F" w:rsidRPr="005B0FEF" w:rsidRDefault="004F771F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:rsidR="004F771F" w:rsidRPr="00417867" w:rsidRDefault="004F771F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F771F" w:rsidRPr="00417867" w:rsidRDefault="004F771F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771F" w:rsidRPr="00417867" w:rsidRDefault="004F771F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4F771F" w:rsidRDefault="004F771F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31 декабря 2014 года № 3520</w:t>
      </w:r>
    </w:p>
    <w:p w:rsidR="004F771F" w:rsidRDefault="004F771F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4F771F" w:rsidRDefault="004F771F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:rsidR="004F771F" w:rsidRPr="00417867" w:rsidRDefault="004F771F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_______)</w:t>
      </w:r>
    </w:p>
    <w:p w:rsidR="00435201" w:rsidRDefault="00435201" w:rsidP="006A6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8230E" w:rsidRPr="00427FAB" w:rsidRDefault="00F8230E" w:rsidP="006A6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8230E" w:rsidRPr="003025ED" w:rsidRDefault="00F8230E" w:rsidP="00F8230E">
      <w:pPr>
        <w:pStyle w:val="4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МУНИЦИПАЛЬНАЯ ПРОГРАММА</w:t>
      </w:r>
    </w:p>
    <w:p w:rsidR="00F8230E" w:rsidRPr="003025ED" w:rsidRDefault="00F8230E" w:rsidP="00F8230E">
      <w:pPr>
        <w:pStyle w:val="4"/>
        <w:rPr>
          <w:b w:val="0"/>
          <w:bCs w:val="0"/>
          <w:sz w:val="28"/>
          <w:szCs w:val="28"/>
        </w:rPr>
      </w:pPr>
      <w:r w:rsidRPr="003025ED">
        <w:rPr>
          <w:b w:val="0"/>
          <w:bCs w:val="0"/>
          <w:sz w:val="28"/>
          <w:szCs w:val="28"/>
        </w:rPr>
        <w:t>«Развитие гражданского общества в муниципальном образовании</w:t>
      </w:r>
    </w:p>
    <w:p w:rsidR="00435201" w:rsidRDefault="00F8230E" w:rsidP="00F8230E">
      <w:pPr>
        <w:pStyle w:val="4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Славянский район»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40"/>
        <w:gridCol w:w="5441"/>
      </w:tblGrid>
      <w:tr w:rsidR="00435201" w:rsidRPr="00417867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83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201" w:rsidRPr="00417867" w:rsidRDefault="00435201" w:rsidP="0083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7867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  <w:tr w:rsidR="00435201" w:rsidRPr="00417867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01" w:rsidRDefault="00435201" w:rsidP="0075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>«Развитие гражданского</w:t>
            </w:r>
            <w:r w:rsidR="007117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D01DAD">
              <w:rPr>
                <w:rFonts w:ascii="Times New Roman" w:hAnsi="Times New Roman" w:cs="Times New Roman"/>
                <w:sz w:val="28"/>
                <w:szCs w:val="28"/>
              </w:rPr>
              <w:t>общества</w:t>
            </w:r>
          </w:p>
          <w:p w:rsidR="00435201" w:rsidRDefault="00435201" w:rsidP="0075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</w:t>
            </w:r>
            <w:r w:rsidR="007117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Славянский район»</w:t>
            </w:r>
          </w:p>
          <w:p w:rsidR="00435201" w:rsidRDefault="00435201" w:rsidP="00580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3C5" w:rsidRPr="00580B35" w:rsidRDefault="00ED63C5" w:rsidP="00580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201" w:rsidRPr="0041786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17867" w:rsidRDefault="00435201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7867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17867" w:rsidRDefault="00605C76" w:rsidP="000F4EB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общественн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 и миграционным вопросам 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35201" w:rsidRPr="0041786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27FAB" w:rsidRDefault="00435201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27FAB" w:rsidRDefault="00435201" w:rsidP="000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77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  <w:p w:rsidR="00605C76" w:rsidRPr="002C5C17" w:rsidRDefault="00605C76" w:rsidP="0077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общественн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 и миграционным вопросам 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управл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делами администрации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417867" w:rsidRDefault="00D06375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5C76" w:rsidRPr="002C5C17">
        <w:trPr>
          <w:trHeight w:val="8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rPr>
          <w:trHeight w:val="8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A5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605C76" w:rsidRPr="002C5C17" w:rsidRDefault="00605C76" w:rsidP="00EA5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1663A" w:rsidRDefault="00605C76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общественн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стью и миграционным вопросам админ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 xml:space="preserve">страции муниципального образования 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Pr="00A1663A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управл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ния делами администрации муниципальн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7C49" w:rsidRPr="00A1663A" w:rsidRDefault="00FA7C49" w:rsidP="00FA7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Бюджетные, автономные учреждения по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ведомственные управлению образования администрации муниципального образов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ния 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Pr="00A1663A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Поселения муниципального образования Славянский район</w:t>
            </w:r>
            <w:r w:rsidR="00A1663A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663A" w:rsidRPr="00A1663A" w:rsidRDefault="00A1663A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рганы территориального общественного самоуправления Славянского района</w:t>
            </w:r>
          </w:p>
          <w:p w:rsidR="00D4297E" w:rsidRPr="00A1663A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A1663A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</w:t>
            </w:r>
          </w:p>
          <w:p w:rsidR="00605C76" w:rsidRPr="002C5C17" w:rsidRDefault="00605C76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1663A" w:rsidRDefault="00605C76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«О взаимодействии органов местного с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моуправления и общественных объедин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ний социальной направленности»;</w:t>
            </w:r>
          </w:p>
          <w:p w:rsidR="00605C76" w:rsidRPr="00A1663A" w:rsidRDefault="00605C76" w:rsidP="00A16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Pr="00A1663A" w:rsidRDefault="00DE2674" w:rsidP="00A16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Гармонизация межнациональных отн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шений и укрепление единства российской нации в муниципальном образовании Сл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вянский район»;  </w:t>
            </w:r>
          </w:p>
          <w:p w:rsidR="00D4297E" w:rsidRPr="00A1663A" w:rsidRDefault="00D4297E" w:rsidP="00A16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4297E" w:rsidRPr="00A1663A" w:rsidRDefault="00D4297E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</w:t>
            </w:r>
            <w:proofErr w:type="gramStart"/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инициативного</w:t>
            </w:r>
            <w:proofErr w:type="gramEnd"/>
            <w:r w:rsidRPr="00A1663A">
              <w:rPr>
                <w:rFonts w:ascii="Times New Roman" w:hAnsi="Times New Roman" w:cs="Times New Roman"/>
                <w:sz w:val="28"/>
                <w:szCs w:val="28"/>
              </w:rPr>
              <w:t xml:space="preserve"> бюджетирования в муниципальном образовании Славянский район»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A1663A" w:rsidRDefault="00D06375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Pr="00A1663A" w:rsidRDefault="00D06375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«Профилактика экстремизма в образов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муниципального образования Славянский район»</w:t>
            </w:r>
            <w:r w:rsidR="00A1663A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663A" w:rsidRPr="00A1663A" w:rsidRDefault="00A1663A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63A" w:rsidRPr="00A1663A" w:rsidRDefault="00A1663A" w:rsidP="00A1663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«Содействие развитию территориального общественного самоуправления в  мун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ципальном образовании Славянский ра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он»</w:t>
            </w:r>
          </w:p>
          <w:p w:rsidR="00605C76" w:rsidRPr="00A1663A" w:rsidRDefault="00605C76" w:rsidP="00A16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Взаимодействие органов местного сам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управления и социально ориентированных некоммерческих организаций для решения социальных проблем в Славянском районе;</w:t>
            </w:r>
          </w:p>
          <w:p w:rsidR="00605C76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ценностей;</w:t>
            </w:r>
          </w:p>
          <w:p w:rsidR="00605C76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Укрепление гражданского единства мн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гонационального народа РФ, прожива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щего на территории Славянского района, обеспечение социальной и политической стабильности</w:t>
            </w:r>
            <w:r w:rsidR="00D429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Default="00D4297E" w:rsidP="00D063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Внедрение и развитие инструментов ин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циативного бюджетирования на террит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рии муниципального образования Славя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B52E12" w:rsidRDefault="00D06375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2DF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деятельности, направленной на п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редупреждение экстремистских проя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лений среди обучающихся и укрепление межнационального </w:t>
            </w:r>
            <w:proofErr w:type="spellStart"/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proofErr w:type="gramEnd"/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ормирование</w:t>
            </w:r>
            <w:proofErr w:type="spellEnd"/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 обучающихся поз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тивных ценностей и установок на уваж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ние, принятие и понимание богатого мн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гообразия культур народов, их традиций и этнических ценностей посредством восп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тания культуры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общения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межнационал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согласия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уважительного отношения ко всем национальностям, этносам и рел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гиям</w:t>
            </w:r>
            <w:r w:rsidR="009E68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AB4A02" w:rsidRDefault="00AB4A02" w:rsidP="00AB4A02">
            <w:pPr>
              <w:pStyle w:val="Default"/>
              <w:jc w:val="both"/>
              <w:rPr>
                <w:sz w:val="28"/>
                <w:szCs w:val="28"/>
              </w:rPr>
            </w:pPr>
            <w:r w:rsidRPr="006F30DF">
              <w:rPr>
                <w:sz w:val="28"/>
                <w:szCs w:val="28"/>
              </w:rPr>
              <w:t>Развитие и совершенствование системы территориального общественного сам</w:t>
            </w:r>
            <w:r w:rsidRPr="006F30DF">
              <w:rPr>
                <w:sz w:val="28"/>
                <w:szCs w:val="28"/>
              </w:rPr>
              <w:t>о</w:t>
            </w:r>
            <w:r w:rsidRPr="006F30DF">
              <w:rPr>
                <w:sz w:val="28"/>
                <w:szCs w:val="28"/>
              </w:rPr>
              <w:t xml:space="preserve">управления </w:t>
            </w:r>
            <w:r>
              <w:rPr>
                <w:sz w:val="28"/>
                <w:szCs w:val="28"/>
              </w:rPr>
              <w:t xml:space="preserve">муниципального образования Славянский район </w:t>
            </w:r>
          </w:p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B4A02" w:rsidRDefault="00605C76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организаций, осущест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ляющих свою деятельность на территории муниципального образования Славянский район;</w:t>
            </w:r>
          </w:p>
          <w:p w:rsidR="00605C76" w:rsidRPr="00AB4A02" w:rsidRDefault="00605C76" w:rsidP="00AB4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празднованию государственных и международных праз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ников, памятных дат и исторических соб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тий России, Краснодарского края и Сл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вянского района, юбилейных дат общ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ственных организаций;</w:t>
            </w:r>
          </w:p>
          <w:p w:rsidR="00605C76" w:rsidRPr="00AB4A02" w:rsidRDefault="00605C76" w:rsidP="00AB4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мероприятий, направленных на укрепление единства российской нации, становление и укрепление традиционных </w:t>
            </w:r>
            <w:proofErr w:type="gramStart"/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духовный</w:t>
            </w:r>
            <w:proofErr w:type="gramEnd"/>
            <w:r w:rsidRPr="00AB4A02">
              <w:rPr>
                <w:rFonts w:ascii="Times New Roman" w:hAnsi="Times New Roman" w:cs="Times New Roman"/>
                <w:sz w:val="28"/>
                <w:szCs w:val="28"/>
              </w:rPr>
              <w:t xml:space="preserve"> и нравственных ценностей, пр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филактику экстремизма, ксенофобии и н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4297E" w:rsidRPr="00AB4A02">
              <w:rPr>
                <w:rFonts w:ascii="Times New Roman" w:hAnsi="Times New Roman" w:cs="Times New Roman"/>
                <w:sz w:val="28"/>
                <w:szCs w:val="28"/>
              </w:rPr>
              <w:t>терпимости;</w:t>
            </w:r>
          </w:p>
          <w:p w:rsidR="00D4297E" w:rsidRPr="00AB4A02" w:rsidRDefault="00D4297E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Поддержка проектов развития территорий городского и сельских поселений муниц</w:t>
            </w: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и</w:t>
            </w: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пального образования Славянский район;</w:t>
            </w:r>
          </w:p>
          <w:p w:rsidR="00D4297E" w:rsidRPr="00AB4A02" w:rsidRDefault="00D4297E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Поддержка местных инициатив граждан по вопросам развития территории</w:t>
            </w:r>
            <w:r w:rsidR="009E68A5"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D06375" w:rsidRPr="00AB4A02" w:rsidRDefault="00D06375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Формирование в молодежной среде мир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воззрения и духовно-нравственной атм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сферы этнокультурного взаимоуважения, основанных на принципах уважения прав и свобод человека, стремления к межэтнич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скому миру и согласию, готовности к ди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логу, воспитание культуры общения и межнационального согласия</w:t>
            </w:r>
            <w:r w:rsidR="00AB4A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AB4A02" w:rsidRDefault="00AB4A02" w:rsidP="00AB4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Содействие созданию и развитию органов территориального общественного сам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управления в каждом поселении Славя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ского района;</w:t>
            </w:r>
          </w:p>
          <w:p w:rsidR="00AB4A02" w:rsidRPr="00AB4A02" w:rsidRDefault="00AB4A02" w:rsidP="00AB4A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ктивизация участия населения и объед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нения граждан для решения проблем мес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значения.</w:t>
            </w:r>
          </w:p>
          <w:p w:rsidR="00605C76" w:rsidRPr="00AB4A02" w:rsidRDefault="00605C76" w:rsidP="00AB4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DE2674" w:rsidRDefault="00605C76" w:rsidP="00C4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субсидируемых социально ориент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 xml:space="preserve">рованных некоммерческих организаций из числа победителей конкурса; </w:t>
            </w:r>
          </w:p>
          <w:p w:rsidR="00605C76" w:rsidRPr="00DE2674" w:rsidRDefault="00605C76" w:rsidP="00C4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Доля проведенных общественно-политических и культурно-массовых м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роприятий от общего числа запланирова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ных к проведению мероприятий;</w:t>
            </w:r>
          </w:p>
          <w:p w:rsidR="00605C76" w:rsidRPr="00DE2674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Доля граждан, положительно оценива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щих состояние межнациональных отнош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ний в общем числе граждан Российской Федерации, проживающих на территории Славянского района;</w:t>
            </w:r>
          </w:p>
          <w:p w:rsidR="00605C76" w:rsidRPr="00DE2674" w:rsidRDefault="00605C76" w:rsidP="00C4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Уровень толерантного отношения к пре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ставителям другой национальности на те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ритории Славянского района</w:t>
            </w:r>
            <w:r w:rsidR="00D4297E" w:rsidRPr="00DE26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Default="00D4297E" w:rsidP="00D06375">
            <w:pPr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Доля граждан в возрасте от 18 лет, прож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вающих в поселении, принявших участие в собраниях или иных организованных фо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мах осуществления местного самоупра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ления по отбору инициативных проектов, от общего числа граждан в возрасте от 18 лет, проживающих в поселении</w:t>
            </w:r>
            <w:r w:rsidR="00D06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4C6B77" w:rsidRDefault="00D06375" w:rsidP="00D06375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 w:cs="Times New Roman"/>
                <w:color w:val="000000"/>
                <w:sz w:val="28"/>
                <w:szCs w:val="28"/>
              </w:rPr>
            </w:pPr>
            <w:r w:rsidRPr="004C6B77">
              <w:rPr>
                <w:rFonts w:ascii="yandex-sans" w:hAnsi="yandex-sans" w:cs="Times New Roman"/>
                <w:color w:val="000000"/>
                <w:sz w:val="28"/>
                <w:szCs w:val="28"/>
              </w:rPr>
              <w:t>Доля учащихся общеобразовательных о</w:t>
            </w:r>
            <w:r w:rsidRPr="004C6B77">
              <w:rPr>
                <w:rFonts w:ascii="yandex-sans" w:hAnsi="yandex-sans" w:cs="Times New Roman"/>
                <w:color w:val="000000"/>
                <w:sz w:val="28"/>
                <w:szCs w:val="28"/>
              </w:rPr>
              <w:t>р</w:t>
            </w:r>
            <w:r w:rsidRPr="004C6B77">
              <w:rPr>
                <w:rFonts w:ascii="yandex-sans" w:hAnsi="yandex-sans" w:cs="Times New Roman"/>
                <w:color w:val="000000"/>
                <w:sz w:val="28"/>
                <w:szCs w:val="28"/>
              </w:rPr>
              <w:t xml:space="preserve">ганизаций муниципального образования </w:t>
            </w:r>
            <w:r>
              <w:rPr>
                <w:rFonts w:ascii="yandex-sans" w:hAnsi="yandex-sans" w:cs="Times New Roman"/>
                <w:color w:val="000000"/>
                <w:sz w:val="28"/>
                <w:szCs w:val="28"/>
              </w:rPr>
              <w:t>Славянский район</w:t>
            </w:r>
            <w:r w:rsidRPr="004C6B77">
              <w:rPr>
                <w:rFonts w:ascii="yandex-sans" w:hAnsi="yandex-sans" w:cs="Times New Roman"/>
                <w:color w:val="000000"/>
                <w:sz w:val="28"/>
                <w:szCs w:val="28"/>
              </w:rPr>
              <w:t>, вовлечённых в мер</w:t>
            </w:r>
            <w:r w:rsidRPr="004C6B77">
              <w:rPr>
                <w:rFonts w:ascii="yandex-sans" w:hAnsi="yandex-sans" w:cs="Times New Roman"/>
                <w:color w:val="000000"/>
                <w:sz w:val="28"/>
                <w:szCs w:val="28"/>
              </w:rPr>
              <w:t>о</w:t>
            </w:r>
            <w:r w:rsidRPr="004C6B77">
              <w:rPr>
                <w:rFonts w:ascii="yandex-sans" w:hAnsi="yandex-sans" w:cs="Times New Roman"/>
                <w:color w:val="000000"/>
                <w:sz w:val="28"/>
                <w:szCs w:val="28"/>
              </w:rPr>
              <w:t xml:space="preserve">приятия, направленные на профилактику </w:t>
            </w:r>
            <w:r>
              <w:rPr>
                <w:rFonts w:ascii="yandex-sans" w:hAnsi="yandex-sans" w:cs="Times New Roman"/>
                <w:color w:val="000000"/>
                <w:sz w:val="28"/>
                <w:szCs w:val="28"/>
              </w:rPr>
              <w:lastRenderedPageBreak/>
              <w:t xml:space="preserve">экстремизма, </w:t>
            </w:r>
            <w:r w:rsidRPr="004C6B77">
              <w:rPr>
                <w:rFonts w:ascii="yandex-sans" w:hAnsi="yandex-sans" w:cs="Times New Roman"/>
                <w:color w:val="000000"/>
                <w:sz w:val="28"/>
                <w:szCs w:val="28"/>
              </w:rPr>
              <w:t xml:space="preserve">от общего </w:t>
            </w:r>
            <w:r>
              <w:rPr>
                <w:rFonts w:ascii="yandex-sans" w:hAnsi="yandex-sans" w:cs="Times New Roman"/>
                <w:color w:val="000000"/>
                <w:sz w:val="28"/>
                <w:szCs w:val="28"/>
              </w:rPr>
              <w:t>числа</w:t>
            </w:r>
            <w:r w:rsidRPr="004C6B77">
              <w:rPr>
                <w:rFonts w:ascii="yandex-sans" w:hAnsi="yandex-sans" w:cs="Times New Roman"/>
                <w:color w:val="000000"/>
                <w:sz w:val="28"/>
                <w:szCs w:val="28"/>
              </w:rPr>
              <w:t xml:space="preserve"> учащихся в возрасте от 7 до 17 лет включительно, проживающих на тер</w:t>
            </w:r>
            <w:r>
              <w:rPr>
                <w:rFonts w:ascii="yandex-sans" w:hAnsi="yandex-sans" w:cs="Times New Roman"/>
                <w:color w:val="000000"/>
                <w:sz w:val="28"/>
                <w:szCs w:val="28"/>
              </w:rPr>
              <w:t>ритории района</w:t>
            </w:r>
            <w:r w:rsidR="009E68A5">
              <w:rPr>
                <w:rFonts w:ascii="yandex-sans" w:hAnsi="yandex-sans" w:cs="Times New Roman"/>
                <w:color w:val="000000"/>
                <w:sz w:val="28"/>
                <w:szCs w:val="28"/>
              </w:rPr>
              <w:t>;</w:t>
            </w:r>
          </w:p>
          <w:p w:rsidR="00D06375" w:rsidRDefault="00D06375" w:rsidP="00D0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организаций муниципального образования Славянский район обеспеченных наглядными пособ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ями и раздаточным материалом по проф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лактике экстремизма от общего числа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щеобразовательных организаций распол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женных на территории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Default="00D06375" w:rsidP="00D0637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оляпрофилактических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мероприятий по 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предупреждению экстремистских и терр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ристических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проявлений, проведённых в общеобразовательных организациях мун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ципального образования Славянский 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он,  от общего числа запланированных в отчётном периоде</w:t>
            </w:r>
            <w:r w:rsidR="00AB4A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AB4A02" w:rsidRPr="00AB4A02" w:rsidRDefault="00AB4A02" w:rsidP="00AB4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оля жителей, привлечённых к участию в мероприятиях территориального общ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ственного самоуправления, от общего к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личества жителей</w:t>
            </w:r>
          </w:p>
          <w:p w:rsidR="00AB4A02" w:rsidRPr="00AB4A02" w:rsidRDefault="00AB4A02" w:rsidP="00AB4A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оля граждан в возрасте от 18 лет, прож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вающих в Славянском районе, принявших участие в районном конкурсе, от общего числа граждан в возрасте от 18 лет, прож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вающих в Славянском районе;</w:t>
            </w:r>
          </w:p>
          <w:p w:rsidR="00D06375" w:rsidRPr="00DE2674" w:rsidRDefault="00D06375" w:rsidP="00D06375">
            <w:pPr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Pr="00DE2674" w:rsidRDefault="00605C76" w:rsidP="00C4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AB4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202</w:t>
            </w:r>
            <w:r w:rsidR="00AB4A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этапы не предусмотрены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482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источники финансир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муниципальной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мы, в том числе на финансовое обеспечение приоритетных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ектов и (или) программ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401453" w:rsidRDefault="00605C76" w:rsidP="00A87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бщий объём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п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Pr="00430E9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B4A02">
              <w:rPr>
                <w:rFonts w:ascii="Times New Roman" w:hAnsi="Times New Roman" w:cs="Times New Roman"/>
                <w:sz w:val="28"/>
                <w:szCs w:val="28"/>
              </w:rPr>
              <w:t>52 939,15</w:t>
            </w:r>
            <w:r w:rsidRPr="00430E9B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880D39">
              <w:rPr>
                <w:rFonts w:ascii="Times New Roman" w:hAnsi="Times New Roman" w:cs="Times New Roman"/>
                <w:sz w:val="28"/>
                <w:szCs w:val="28"/>
              </w:rPr>
              <w:t xml:space="preserve">: в </w:t>
            </w:r>
            <w:proofErr w:type="spellStart"/>
            <w:r w:rsidR="00880D3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880D39">
              <w:rPr>
                <w:rFonts w:ascii="Times New Roman" w:hAnsi="Times New Roman" w:cs="Times New Roman"/>
                <w:sz w:val="28"/>
                <w:szCs w:val="28"/>
              </w:rPr>
              <w:t>.: из средств кра</w:t>
            </w:r>
            <w:r w:rsidR="00880D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80D39">
              <w:rPr>
                <w:rFonts w:ascii="Times New Roman" w:hAnsi="Times New Roman" w:cs="Times New Roman"/>
                <w:sz w:val="28"/>
                <w:szCs w:val="28"/>
              </w:rPr>
              <w:t xml:space="preserve">вого бюджета – </w:t>
            </w:r>
            <w:r w:rsidR="00C148EA">
              <w:rPr>
                <w:rFonts w:ascii="Times New Roman" w:hAnsi="Times New Roman" w:cs="Times New Roman"/>
                <w:sz w:val="28"/>
                <w:szCs w:val="28"/>
              </w:rPr>
              <w:t>14 895,80</w:t>
            </w:r>
            <w:r w:rsidR="00880D39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proofErr w:type="spellStart"/>
            <w:r w:rsidR="00880D3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Start"/>
            <w:r w:rsidR="00880D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40145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</w:t>
            </w:r>
            <w:r w:rsidR="00AB4A02">
              <w:rPr>
                <w:rFonts w:ascii="Times New Roman" w:hAnsi="Times New Roman" w:cs="Times New Roman"/>
                <w:sz w:val="28"/>
                <w:szCs w:val="28"/>
              </w:rPr>
              <w:t>38 043,35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 по годам:</w:t>
            </w:r>
          </w:p>
          <w:p w:rsidR="00835B55" w:rsidRDefault="00605C76" w:rsidP="00880D39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2 918,7</w:t>
            </w:r>
            <w:r w:rsidR="009C0A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835B55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835B55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835B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10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510AE" w:rsidRDefault="00C510AE" w:rsidP="00880D39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35B55">
              <w:rPr>
                <w:rFonts w:ascii="Times New Roman" w:hAnsi="Times New Roman" w:cs="Times New Roman"/>
                <w:sz w:val="28"/>
                <w:szCs w:val="28"/>
              </w:rPr>
              <w:t xml:space="preserve">раевой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0,00 тыс. рублей;</w:t>
            </w:r>
          </w:p>
          <w:p w:rsidR="00605C76" w:rsidRPr="00401453" w:rsidRDefault="00880D39" w:rsidP="00880D39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  <w:r w:rsidR="00C510AE">
              <w:rPr>
                <w:rFonts w:ascii="Times New Roman" w:hAnsi="Times New Roman" w:cs="Times New Roman"/>
                <w:sz w:val="28"/>
                <w:szCs w:val="28"/>
              </w:rPr>
              <w:t xml:space="preserve"> – 2 918,70 тыс. рублей</w:t>
            </w:r>
          </w:p>
          <w:p w:rsidR="00C510AE" w:rsidRDefault="00605C76" w:rsidP="00C510AE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2 774,55</w:t>
            </w:r>
            <w:r w:rsidRPr="00A7035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 w:rsidR="00C510A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C510A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C510AE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510AE" w:rsidRDefault="00C510AE" w:rsidP="00C510AE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0,00 тыс. рублей;</w:t>
            </w:r>
          </w:p>
          <w:p w:rsidR="00C510AE" w:rsidRDefault="00C510AE" w:rsidP="00C510AE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 – 2 774,55 тыс. рублей</w:t>
            </w:r>
          </w:p>
          <w:p w:rsidR="00C510AE" w:rsidRDefault="00605C76" w:rsidP="00C510AE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A7035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3 500,0</w:t>
            </w:r>
            <w:r w:rsidR="009C0A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C510A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C510A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C510AE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510AE" w:rsidRDefault="00C510AE" w:rsidP="00C510AE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0,00 тыс. рублей;</w:t>
            </w:r>
          </w:p>
          <w:p w:rsidR="00C510AE" w:rsidRDefault="00C510AE" w:rsidP="00C510AE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– 3 500,00 тыс. рублей</w:t>
            </w:r>
          </w:p>
          <w:p w:rsidR="00551275" w:rsidRDefault="00605C76" w:rsidP="00551275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4 221,2</w:t>
            </w:r>
            <w:r w:rsidR="009C0A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551275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551275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551275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551275" w:rsidRDefault="00551275" w:rsidP="00551275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0,00 тыс. рублей</w:t>
            </w:r>
          </w:p>
          <w:p w:rsidR="00880D39" w:rsidRDefault="00551275" w:rsidP="00551275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– 4 221,20 тыс. рублей</w:t>
            </w:r>
          </w:p>
          <w:p w:rsidR="00551275" w:rsidRDefault="00605C76" w:rsidP="00551275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3 985,0</w:t>
            </w:r>
            <w:r w:rsidR="009C0A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551275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551275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551275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551275" w:rsidRDefault="00551275" w:rsidP="00551275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0,00 тыс. рублей</w:t>
            </w:r>
          </w:p>
          <w:p w:rsidR="00551275" w:rsidRDefault="00551275" w:rsidP="00551275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–3 985,00 тыс. рублей</w:t>
            </w:r>
          </w:p>
          <w:p w:rsidR="00880D39" w:rsidRDefault="00605C76" w:rsidP="00880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8161F">
              <w:rPr>
                <w:rFonts w:ascii="Times New Roman" w:hAnsi="Times New Roman" w:cs="Times New Roman"/>
                <w:sz w:val="28"/>
                <w:szCs w:val="28"/>
              </w:rPr>
              <w:t>12 970</w:t>
            </w:r>
            <w:r w:rsidR="00880D39">
              <w:rPr>
                <w:rFonts w:ascii="Times New Roman" w:hAnsi="Times New Roman" w:cs="Times New Roman"/>
                <w:sz w:val="28"/>
                <w:szCs w:val="28"/>
              </w:rPr>
              <w:t xml:space="preserve">,30 тыс. рублей, в </w:t>
            </w:r>
            <w:proofErr w:type="spellStart"/>
            <w:r w:rsidR="00880D3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880D3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880D39" w:rsidRDefault="00880D39" w:rsidP="00880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8 438,40 тыс. рублей;</w:t>
            </w:r>
          </w:p>
          <w:p w:rsidR="00605C76" w:rsidRPr="00D314F7" w:rsidRDefault="00880D39" w:rsidP="00880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- </w:t>
            </w:r>
            <w:r w:rsidR="00605C76">
              <w:rPr>
                <w:rFonts w:ascii="Times New Roman" w:hAnsi="Times New Roman" w:cs="Times New Roman"/>
                <w:sz w:val="28"/>
                <w:szCs w:val="28"/>
              </w:rPr>
              <w:t>4 5</w:t>
            </w:r>
            <w:r w:rsidR="001816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F3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5C76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9C0A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05C76" w:rsidRPr="00D314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0103BB" w:rsidRDefault="00605C76" w:rsidP="000103BB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 w:rsidRPr="00D314F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148EA">
              <w:rPr>
                <w:rFonts w:ascii="Times New Roman" w:hAnsi="Times New Roman" w:cs="Times New Roman"/>
                <w:sz w:val="28"/>
                <w:szCs w:val="28"/>
              </w:rPr>
              <w:t>10 352,90</w:t>
            </w:r>
            <w:r w:rsidRPr="00D314F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 w:rsidR="000103BB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0103B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0103B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0103BB" w:rsidRDefault="000103BB" w:rsidP="000103BB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C148EA">
              <w:rPr>
                <w:rFonts w:ascii="Times New Roman" w:hAnsi="Times New Roman" w:cs="Times New Roman"/>
                <w:sz w:val="28"/>
                <w:szCs w:val="28"/>
              </w:rPr>
              <w:t>6 457,40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0103BB" w:rsidRDefault="000103BB" w:rsidP="000103BB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–</w:t>
            </w:r>
            <w:r w:rsidR="00D063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50C15">
              <w:rPr>
                <w:rFonts w:ascii="Times New Roman" w:hAnsi="Times New Roman" w:cs="Times New Roman"/>
                <w:sz w:val="28"/>
                <w:szCs w:val="28"/>
              </w:rPr>
              <w:t> 895,50</w:t>
            </w:r>
            <w:r w:rsidR="009B07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9B0739" w:rsidRDefault="00605C76" w:rsidP="009B0739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  <w:r w:rsidR="00957EAC">
              <w:rPr>
                <w:rFonts w:ascii="Times New Roman" w:hAnsi="Times New Roman" w:cs="Times New Roman"/>
                <w:sz w:val="28"/>
                <w:szCs w:val="28"/>
              </w:rPr>
              <w:t xml:space="preserve"> -4 245,50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B073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9B073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9B073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9B0739" w:rsidRDefault="009B0739" w:rsidP="009B0739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0,00 тыс. рублей</w:t>
            </w:r>
          </w:p>
          <w:p w:rsidR="009B0739" w:rsidRDefault="009B0739" w:rsidP="009B0739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–</w:t>
            </w:r>
            <w:r w:rsidR="00957EAC">
              <w:rPr>
                <w:rFonts w:ascii="Times New Roman" w:hAnsi="Times New Roman" w:cs="Times New Roman"/>
                <w:sz w:val="28"/>
                <w:szCs w:val="28"/>
              </w:rPr>
              <w:t>4 245,50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9B0739" w:rsidRDefault="00605C76" w:rsidP="009B0739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7EAC">
              <w:rPr>
                <w:rFonts w:ascii="Times New Roman" w:hAnsi="Times New Roman" w:cs="Times New Roman"/>
                <w:sz w:val="28"/>
                <w:szCs w:val="28"/>
              </w:rPr>
              <w:t>3 985,50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9B073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9B073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9B073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9B0739" w:rsidRDefault="009B0739" w:rsidP="009B0739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0,00 тыс. рублей</w:t>
            </w:r>
          </w:p>
          <w:p w:rsidR="00ED63C5" w:rsidRDefault="009B0739" w:rsidP="00957EAC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957EAC">
              <w:rPr>
                <w:rFonts w:ascii="Times New Roman" w:hAnsi="Times New Roman" w:cs="Times New Roman"/>
                <w:sz w:val="28"/>
                <w:szCs w:val="28"/>
              </w:rPr>
              <w:t>3 985,50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57E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7EAC" w:rsidRDefault="00957EAC" w:rsidP="00957EAC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- 3 985,50 тыс. рублей,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957EAC" w:rsidRDefault="00957EAC" w:rsidP="00957EAC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0,00 тыс. рублей</w:t>
            </w:r>
          </w:p>
          <w:p w:rsidR="00957EAC" w:rsidRDefault="00957EAC" w:rsidP="00957EAC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– 3 985,50 тыс. рублей.</w:t>
            </w:r>
          </w:p>
          <w:p w:rsidR="00957EAC" w:rsidRPr="002C5C17" w:rsidRDefault="00957EAC" w:rsidP="00957EAC">
            <w:pPr>
              <w:spacing w:after="0" w:line="240" w:lineRule="auto"/>
              <w:ind w:right="-143" w:firstLine="1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</w:t>
            </w: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18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 Славянский район, управляющий делами</w:t>
            </w:r>
          </w:p>
        </w:tc>
      </w:tr>
    </w:tbl>
    <w:p w:rsidR="00C148EA" w:rsidRDefault="00C148EA" w:rsidP="00D01D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63C5" w:rsidRDefault="00ED63C5" w:rsidP="00D01D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D3F61" w:rsidRDefault="00435201" w:rsidP="0098298E">
      <w:pPr>
        <w:widowControl w:val="0"/>
        <w:numPr>
          <w:ilvl w:val="0"/>
          <w:numId w:val="3"/>
        </w:numPr>
        <w:tabs>
          <w:tab w:val="left" w:pos="12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 xml:space="preserve">Характеристика текущего состояния и </w:t>
      </w:r>
      <w:r w:rsidR="004D3F61">
        <w:rPr>
          <w:rFonts w:ascii="Times New Roman" w:hAnsi="Times New Roman" w:cs="Times New Roman"/>
          <w:sz w:val="28"/>
          <w:szCs w:val="28"/>
          <w:lang w:eastAsia="en-US"/>
        </w:rPr>
        <w:t xml:space="preserve">основные </w:t>
      </w:r>
      <w:proofErr w:type="gramEnd"/>
    </w:p>
    <w:p w:rsidR="004D3F61" w:rsidRDefault="004D3F61" w:rsidP="004D3F6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проблемы в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435201">
        <w:rPr>
          <w:rFonts w:ascii="Times New Roman" w:hAnsi="Times New Roman" w:cs="Times New Roman"/>
          <w:sz w:val="28"/>
          <w:szCs w:val="28"/>
          <w:lang w:eastAsia="en-US"/>
        </w:rPr>
        <w:t>гражданскогообщества</w:t>
      </w:r>
      <w:proofErr w:type="spellEnd"/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435201" w:rsidRPr="00E61A3B" w:rsidRDefault="00435201" w:rsidP="004D3F6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 Славянский район</w:t>
      </w:r>
    </w:p>
    <w:p w:rsidR="00435201" w:rsidRDefault="00435201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Pr="00E61A3B" w:rsidRDefault="00435201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Развитие институтов гражданского общества предусматривает системный подход при решении целей </w:t>
      </w:r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рограммы. Системность программно-целевого м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тода позволяет наиболее полноценно охватить мероприятиями большую часть населения муниципального образования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>Славянский район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435201" w:rsidRPr="002553F2" w:rsidRDefault="00435201" w:rsidP="0098298E">
      <w:pPr>
        <w:widowControl w:val="0"/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1A3B">
        <w:rPr>
          <w:rFonts w:ascii="Times New Roman" w:hAnsi="Times New Roman" w:cs="Times New Roman"/>
          <w:sz w:val="28"/>
          <w:szCs w:val="28"/>
          <w:lang w:eastAsia="en-US"/>
        </w:rPr>
        <w:t>В основе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муниципальной п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рограммы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– </w:t>
      </w:r>
      <w:r w:rsidR="00FB455E">
        <w:rPr>
          <w:rFonts w:ascii="Times New Roman" w:hAnsi="Times New Roman" w:cs="Times New Roman"/>
          <w:sz w:val="28"/>
          <w:szCs w:val="28"/>
          <w:lang w:eastAsia="en-US"/>
        </w:rPr>
        <w:t xml:space="preserve"> обеспечение социальной и пол</w:t>
      </w:r>
      <w:r w:rsidR="00FB455E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FB455E">
        <w:rPr>
          <w:rFonts w:ascii="Times New Roman" w:hAnsi="Times New Roman" w:cs="Times New Roman"/>
          <w:sz w:val="28"/>
          <w:szCs w:val="28"/>
          <w:lang w:eastAsia="en-US"/>
        </w:rPr>
        <w:t>тической стабильности в муниципальном образовании Славянский район,</w:t>
      </w:r>
      <w:r w:rsidR="00800EF5">
        <w:rPr>
          <w:rFonts w:ascii="Times New Roman" w:hAnsi="Times New Roman" w:cs="Times New Roman"/>
          <w:sz w:val="28"/>
          <w:szCs w:val="28"/>
          <w:lang w:eastAsia="en-US"/>
        </w:rPr>
        <w:t xml:space="preserve"> га</w:t>
      </w:r>
      <w:r w:rsidR="00800EF5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="00800EF5">
        <w:rPr>
          <w:rFonts w:ascii="Times New Roman" w:hAnsi="Times New Roman" w:cs="Times New Roman"/>
          <w:sz w:val="28"/>
          <w:szCs w:val="28"/>
          <w:lang w:eastAsia="en-US"/>
        </w:rPr>
        <w:t xml:space="preserve">монизация межнациональных и межконфессиональных отношений.  </w:t>
      </w:r>
    </w:p>
    <w:p w:rsidR="00435201" w:rsidRPr="00E61A3B" w:rsidRDefault="00435201" w:rsidP="0098298E">
      <w:pPr>
        <w:widowControl w:val="0"/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 состоянию на 01 </w:t>
      </w:r>
      <w:r w:rsidR="00430E9B">
        <w:rPr>
          <w:rFonts w:ascii="Times New Roman" w:hAnsi="Times New Roman" w:cs="Times New Roman"/>
          <w:sz w:val="28"/>
          <w:szCs w:val="28"/>
          <w:lang w:eastAsia="en-US"/>
        </w:rPr>
        <w:t>сентября 20</w:t>
      </w:r>
      <w:r w:rsidR="001736FD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год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 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муниципальном образовании Славянский район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зарегистрировано более </w:t>
      </w:r>
      <w:r>
        <w:rPr>
          <w:rFonts w:ascii="Times New Roman" w:hAnsi="Times New Roman" w:cs="Times New Roman"/>
          <w:sz w:val="28"/>
          <w:szCs w:val="28"/>
          <w:lang w:eastAsia="en-US"/>
        </w:rPr>
        <w:t>10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некоммерческих организаций </w:t>
      </w: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разных форм. 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Создание достойных условий для самовыражения, проявления общественной инициативы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– 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одна из важнейших задач </w:t>
      </w:r>
      <w:r>
        <w:rPr>
          <w:rFonts w:ascii="Times New Roman" w:hAnsi="Times New Roman" w:cs="Times New Roman"/>
          <w:sz w:val="28"/>
          <w:szCs w:val="28"/>
          <w:lang w:eastAsia="en-US"/>
        </w:rPr>
        <w:t>органов местного сам</w:t>
      </w:r>
      <w:r>
        <w:rPr>
          <w:rFonts w:ascii="Times New Roman" w:hAnsi="Times New Roman" w:cs="Times New Roman"/>
          <w:sz w:val="28"/>
          <w:szCs w:val="28"/>
          <w:lang w:eastAsia="en-US"/>
        </w:rPr>
        <w:t>о</w:t>
      </w:r>
      <w:r>
        <w:rPr>
          <w:rFonts w:ascii="Times New Roman" w:hAnsi="Times New Roman" w:cs="Times New Roman"/>
          <w:sz w:val="28"/>
          <w:szCs w:val="28"/>
          <w:lang w:eastAsia="en-US"/>
        </w:rPr>
        <w:t>управления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435201" w:rsidRDefault="00435201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Финансовая поддержка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социально ориентированных 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общественных орг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низаций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более 10 лет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  <w:lang w:eastAsia="en-US"/>
        </w:rPr>
        <w:t>лась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за счет средств местного бюджета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ра</w:t>
      </w:r>
      <w:r>
        <w:rPr>
          <w:rFonts w:ascii="Times New Roman" w:hAnsi="Times New Roman" w:cs="Times New Roman"/>
          <w:sz w:val="28"/>
          <w:szCs w:val="28"/>
          <w:lang w:eastAsia="en-US"/>
        </w:rPr>
        <w:t>м</w:t>
      </w:r>
      <w:r>
        <w:rPr>
          <w:rFonts w:ascii="Times New Roman" w:hAnsi="Times New Roman" w:cs="Times New Roman"/>
          <w:sz w:val="28"/>
          <w:szCs w:val="28"/>
          <w:lang w:eastAsia="en-US"/>
        </w:rPr>
        <w:t>ках</w:t>
      </w:r>
      <w:r w:rsidRPr="004C296E">
        <w:rPr>
          <w:rFonts w:ascii="Times New Roman" w:hAnsi="Times New Roman" w:cs="Times New Roman"/>
          <w:sz w:val="28"/>
          <w:szCs w:val="28"/>
        </w:rPr>
        <w:t xml:space="preserve"> муниципальной целевой программы «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Взаимодействие органов местного самоуправления с общественными объединениями социальной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направленн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spellEnd"/>
      <w:proofErr w:type="gramEnd"/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20</w:t>
      </w:r>
      <w:r w:rsidR="001736FD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году по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муниципальным п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рограмм</w:t>
      </w:r>
      <w:r>
        <w:rPr>
          <w:rFonts w:ascii="Times New Roman" w:hAnsi="Times New Roman" w:cs="Times New Roman"/>
          <w:sz w:val="28"/>
          <w:szCs w:val="28"/>
          <w:lang w:eastAsia="en-US"/>
        </w:rPr>
        <w:t>ам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проведено </w:t>
      </w:r>
      <w:r>
        <w:rPr>
          <w:rFonts w:ascii="Times New Roman" w:hAnsi="Times New Roman" w:cs="Times New Roman"/>
          <w:sz w:val="28"/>
          <w:szCs w:val="28"/>
          <w:lang w:eastAsia="en-US"/>
        </w:rPr>
        <w:t>около1</w:t>
      </w:r>
      <w:r w:rsidR="005A41BD">
        <w:rPr>
          <w:rFonts w:ascii="Times New Roman" w:hAnsi="Times New Roman" w:cs="Times New Roman"/>
          <w:sz w:val="28"/>
          <w:szCs w:val="28"/>
          <w:lang w:eastAsia="en-US"/>
        </w:rPr>
        <w:t>2</w:t>
      </w:r>
      <w:r>
        <w:rPr>
          <w:rFonts w:ascii="Times New Roman" w:hAnsi="Times New Roman" w:cs="Times New Roman"/>
          <w:sz w:val="28"/>
          <w:szCs w:val="28"/>
          <w:lang w:eastAsia="en-US"/>
        </w:rPr>
        <w:t>0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мер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приятий, направленных на защиту прав и интересов ветеранов, пенсионеров, инвалидов, патриотическое воспитание молодежи и пропаганду здорового о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б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раза жизни. В них приняло участие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свыше </w:t>
      </w:r>
      <w:r w:rsidR="005A41BD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тысяч человек. </w:t>
      </w:r>
    </w:p>
    <w:p w:rsidR="00435201" w:rsidRDefault="00C46066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нициативы общественных объединений играют одну из важнейших р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лей в процессе социального развития и составляют фундаментальную основу гражданского общества. Их полноценная деятельность является фактором, с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здающим благоприятные условия для развития экономики, социальной сферы и укрепления гражданского общества.</w:t>
      </w:r>
    </w:p>
    <w:p w:rsidR="00435201" w:rsidRDefault="00435201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proofErr w:type="spellStart"/>
      <w:r w:rsidRPr="009E5F60">
        <w:rPr>
          <w:rFonts w:ascii="Times New Roman" w:hAnsi="Times New Roman" w:cs="Times New Roman"/>
          <w:sz w:val="28"/>
          <w:szCs w:val="28"/>
          <w:lang w:eastAsia="en-US"/>
        </w:rPr>
        <w:t>этойсвязи</w:t>
      </w:r>
      <w:proofErr w:type="spellEnd"/>
      <w:r w:rsidRPr="009E5F60">
        <w:rPr>
          <w:rFonts w:ascii="Times New Roman" w:hAnsi="Times New Roman" w:cs="Times New Roman"/>
          <w:sz w:val="28"/>
          <w:szCs w:val="28"/>
          <w:lang w:eastAsia="en-US"/>
        </w:rPr>
        <w:t xml:space="preserve">, исходя из </w:t>
      </w:r>
      <w:proofErr w:type="spellStart"/>
      <w:r w:rsidRPr="009E5F60">
        <w:rPr>
          <w:rFonts w:ascii="Times New Roman" w:hAnsi="Times New Roman" w:cs="Times New Roman"/>
          <w:sz w:val="28"/>
          <w:szCs w:val="28"/>
          <w:lang w:eastAsia="en-US"/>
        </w:rPr>
        <w:t>поставленнойв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</w:t>
      </w:r>
      <w:r w:rsidRPr="009E5F60">
        <w:rPr>
          <w:rFonts w:ascii="Times New Roman" w:hAnsi="Times New Roman" w:cs="Times New Roman"/>
          <w:sz w:val="28"/>
          <w:szCs w:val="28"/>
          <w:lang w:eastAsia="en-US"/>
        </w:rPr>
        <w:t xml:space="preserve">ной </w:t>
      </w:r>
      <w:proofErr w:type="spellStart"/>
      <w:r w:rsidRPr="009E5F60">
        <w:rPr>
          <w:rFonts w:ascii="Times New Roman" w:hAnsi="Times New Roman" w:cs="Times New Roman"/>
          <w:sz w:val="28"/>
          <w:szCs w:val="28"/>
          <w:lang w:eastAsia="en-US"/>
        </w:rPr>
        <w:t>программецел</w:t>
      </w:r>
      <w:r w:rsidRPr="009E5F60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9E5F60">
        <w:rPr>
          <w:rFonts w:ascii="Times New Roman" w:hAnsi="Times New Roman" w:cs="Times New Roman"/>
          <w:sz w:val="28"/>
          <w:szCs w:val="28"/>
          <w:lang w:eastAsia="en-US"/>
        </w:rPr>
        <w:t>ирешаемыхве</w:t>
      </w:r>
      <w:r>
        <w:rPr>
          <w:rFonts w:ascii="Times New Roman" w:hAnsi="Times New Roman" w:cs="Times New Roman"/>
          <w:sz w:val="28"/>
          <w:szCs w:val="28"/>
          <w:lang w:eastAsia="en-US"/>
        </w:rPr>
        <w:t>ё</w:t>
      </w:r>
      <w:proofErr w:type="spellEnd"/>
      <w:r w:rsidRPr="009E5F60">
        <w:rPr>
          <w:rFonts w:ascii="Times New Roman" w:hAnsi="Times New Roman" w:cs="Times New Roman"/>
          <w:sz w:val="28"/>
          <w:szCs w:val="28"/>
          <w:lang w:eastAsia="en-US"/>
        </w:rPr>
        <w:t xml:space="preserve"> рамках </w:t>
      </w:r>
      <w:proofErr w:type="spellStart"/>
      <w:r w:rsidRPr="009E5F60">
        <w:rPr>
          <w:rFonts w:ascii="Times New Roman" w:hAnsi="Times New Roman" w:cs="Times New Roman"/>
          <w:sz w:val="28"/>
          <w:szCs w:val="28"/>
          <w:lang w:eastAsia="en-US"/>
        </w:rPr>
        <w:t>задач</w:t>
      </w:r>
      <w:proofErr w:type="gramStart"/>
      <w:r w:rsidRPr="009E5F60">
        <w:rPr>
          <w:rFonts w:ascii="Times New Roman" w:hAnsi="Times New Roman" w:cs="Times New Roman"/>
          <w:sz w:val="28"/>
          <w:szCs w:val="28"/>
          <w:lang w:eastAsia="en-US"/>
        </w:rPr>
        <w:t>,а</w:t>
      </w:r>
      <w:proofErr w:type="gramEnd"/>
      <w:r w:rsidRPr="009E5F60">
        <w:rPr>
          <w:rFonts w:ascii="Times New Roman" w:hAnsi="Times New Roman" w:cs="Times New Roman"/>
          <w:sz w:val="28"/>
          <w:szCs w:val="28"/>
          <w:lang w:eastAsia="en-US"/>
        </w:rPr>
        <w:t>также</w:t>
      </w:r>
      <w:proofErr w:type="spellEnd"/>
      <w:r w:rsidRPr="009E5F6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9E5F60">
        <w:rPr>
          <w:rFonts w:ascii="Times New Roman" w:hAnsi="Times New Roman" w:cs="Times New Roman"/>
          <w:sz w:val="28"/>
          <w:szCs w:val="28"/>
          <w:lang w:eastAsia="en-US"/>
        </w:rPr>
        <w:t>обособленности,приоритетностии</w:t>
      </w:r>
      <w:proofErr w:type="spellEnd"/>
      <w:r w:rsidRPr="009E5F60">
        <w:rPr>
          <w:rFonts w:ascii="Times New Roman" w:hAnsi="Times New Roman" w:cs="Times New Roman"/>
          <w:sz w:val="28"/>
          <w:szCs w:val="28"/>
          <w:lang w:eastAsia="en-US"/>
        </w:rPr>
        <w:t xml:space="preserve"> актуал</w:t>
      </w:r>
      <w:r w:rsidRPr="009E5F60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Pr="009E5F60">
        <w:rPr>
          <w:rFonts w:ascii="Times New Roman" w:hAnsi="Times New Roman" w:cs="Times New Roman"/>
          <w:sz w:val="28"/>
          <w:szCs w:val="28"/>
          <w:lang w:eastAsia="en-US"/>
        </w:rPr>
        <w:t xml:space="preserve">ности направлений реализации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Pr="009E5F60">
        <w:rPr>
          <w:rFonts w:ascii="Times New Roman" w:hAnsi="Times New Roman" w:cs="Times New Roman"/>
          <w:sz w:val="28"/>
          <w:szCs w:val="28"/>
          <w:lang w:eastAsia="en-US"/>
        </w:rPr>
        <w:t>ной программы, выделены соотве</w:t>
      </w:r>
      <w:r w:rsidRPr="009E5F60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9E5F60">
        <w:rPr>
          <w:rFonts w:ascii="Times New Roman" w:hAnsi="Times New Roman" w:cs="Times New Roman"/>
          <w:sz w:val="28"/>
          <w:szCs w:val="28"/>
          <w:lang w:eastAsia="en-US"/>
        </w:rPr>
        <w:t>ствующие подпрограммы.</w:t>
      </w:r>
    </w:p>
    <w:p w:rsidR="00435201" w:rsidRPr="00E61A3B" w:rsidRDefault="00435201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1A3B">
        <w:rPr>
          <w:rFonts w:ascii="Times New Roman" w:hAnsi="Times New Roman" w:cs="Times New Roman"/>
          <w:sz w:val="28"/>
          <w:szCs w:val="28"/>
          <w:lang w:eastAsia="en-US"/>
        </w:rPr>
        <w:t>Реализация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муниципальной п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рограммы позволит создать условия </w:t>
      </w:r>
      <w:proofErr w:type="gramStart"/>
      <w:r w:rsidRPr="00E61A3B">
        <w:rPr>
          <w:rFonts w:ascii="Times New Roman" w:hAnsi="Times New Roman" w:cs="Times New Roman"/>
          <w:sz w:val="28"/>
          <w:szCs w:val="28"/>
          <w:lang w:eastAsia="en-US"/>
        </w:rPr>
        <w:t>для</w:t>
      </w:r>
      <w:proofErr w:type="gramEnd"/>
      <w:r w:rsidRPr="00E61A3B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435201" w:rsidRDefault="007E383B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Ведения уставной деятельности социально ориентированных некомме</w:t>
      </w:r>
      <w:r>
        <w:rPr>
          <w:rFonts w:ascii="Times New Roman" w:hAnsi="Times New Roman" w:cs="Times New Roman"/>
          <w:sz w:val="28"/>
          <w:szCs w:val="28"/>
          <w:lang w:eastAsia="en-US"/>
        </w:rPr>
        <w:t>р</w:t>
      </w:r>
      <w:r>
        <w:rPr>
          <w:rFonts w:ascii="Times New Roman" w:hAnsi="Times New Roman" w:cs="Times New Roman"/>
          <w:sz w:val="28"/>
          <w:szCs w:val="28"/>
          <w:lang w:eastAsia="en-US"/>
        </w:rPr>
        <w:t>ческих организаций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действующих на территории муниципального образования 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>Славянский район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, направленн</w:t>
      </w:r>
      <w:r>
        <w:rPr>
          <w:rFonts w:ascii="Times New Roman" w:hAnsi="Times New Roman" w:cs="Times New Roman"/>
          <w:sz w:val="28"/>
          <w:szCs w:val="28"/>
          <w:lang w:eastAsia="en-US"/>
        </w:rPr>
        <w:t>ой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на</w:t>
      </w:r>
      <w:proofErr w:type="gramStart"/>
      <w:r w:rsidR="00435201">
        <w:rPr>
          <w:rFonts w:ascii="Times New Roman" w:hAnsi="Times New Roman" w:cs="Times New Roman"/>
          <w:sz w:val="28"/>
          <w:szCs w:val="28"/>
          <w:lang w:eastAsia="en-US"/>
        </w:rPr>
        <w:t>: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о</w:t>
      </w:r>
      <w:proofErr w:type="gramEnd"/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беспечение</w:t>
      </w:r>
      <w:proofErr w:type="spellEnd"/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социальной и политической стабильности 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на территории 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Славянский </w:t>
      </w:r>
      <w:proofErr w:type="spellStart"/>
      <w:r w:rsidR="00435201">
        <w:rPr>
          <w:rFonts w:ascii="Times New Roman" w:hAnsi="Times New Roman" w:cs="Times New Roman"/>
          <w:sz w:val="28"/>
          <w:szCs w:val="28"/>
          <w:lang w:eastAsia="en-US"/>
        </w:rPr>
        <w:t>ра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>он;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обеспечение</w:t>
      </w:r>
      <w:proofErr w:type="spellEnd"/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информированности населения о деятельности различных и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ститутов гражданского </w:t>
      </w:r>
      <w:proofErr w:type="spellStart"/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общества;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>наформирование</w:t>
      </w:r>
      <w:proofErr w:type="spellEnd"/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 xml:space="preserve"> общероссийской госуда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>ственной идентичности и раннего предупреждения конфликтов в муниципал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 xml:space="preserve">ном образовании </w:t>
      </w:r>
      <w:r w:rsidR="00435201">
        <w:rPr>
          <w:rFonts w:ascii="Times New Roman" w:hAnsi="Times New Roman" w:cs="Times New Roman"/>
          <w:color w:val="000000"/>
          <w:sz w:val="28"/>
          <w:szCs w:val="28"/>
        </w:rPr>
        <w:t xml:space="preserve">Славянский </w:t>
      </w:r>
      <w:proofErr w:type="spellStart"/>
      <w:r w:rsidR="00435201">
        <w:rPr>
          <w:rFonts w:ascii="Times New Roman" w:hAnsi="Times New Roman" w:cs="Times New Roman"/>
          <w:color w:val="000000"/>
          <w:sz w:val="28"/>
          <w:szCs w:val="28"/>
        </w:rPr>
        <w:t>район;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>формирование</w:t>
      </w:r>
      <w:proofErr w:type="spellEnd"/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 xml:space="preserve"> позитивного имиджа</w:t>
      </w:r>
      <w:r w:rsidR="00435201">
        <w:rPr>
          <w:rFonts w:ascii="Times New Roman" w:hAnsi="Times New Roman" w:cs="Times New Roman"/>
          <w:color w:val="000000"/>
          <w:sz w:val="28"/>
          <w:szCs w:val="28"/>
        </w:rPr>
        <w:t xml:space="preserve"> Сл</w:t>
      </w:r>
      <w:r w:rsidR="0043520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35201">
        <w:rPr>
          <w:rFonts w:ascii="Times New Roman" w:hAnsi="Times New Roman" w:cs="Times New Roman"/>
          <w:color w:val="000000"/>
          <w:sz w:val="28"/>
          <w:szCs w:val="28"/>
        </w:rPr>
        <w:t>вянского района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 xml:space="preserve">, как </w:t>
      </w:r>
      <w:r w:rsidR="009A2C36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</w:t>
      </w:r>
      <w:r w:rsidR="00435201">
        <w:rPr>
          <w:rFonts w:ascii="Times New Roman" w:hAnsi="Times New Roman" w:cs="Times New Roman"/>
          <w:color w:val="000000"/>
          <w:sz w:val="28"/>
          <w:szCs w:val="28"/>
        </w:rPr>
        <w:t xml:space="preserve">комфортного для проживания граждан, 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>пре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435201" w:rsidRPr="00746321">
        <w:rPr>
          <w:rFonts w:ascii="Times New Roman" w:hAnsi="Times New Roman" w:cs="Times New Roman"/>
          <w:color w:val="000000"/>
          <w:sz w:val="28"/>
          <w:szCs w:val="28"/>
        </w:rPr>
        <w:t>ставителей любой национальности и конфессии</w:t>
      </w:r>
      <w:r w:rsidR="001A165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вов</w:t>
      </w:r>
      <w:r w:rsidR="001A1659"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лечения граждан в проце</w:t>
      </w:r>
      <w:r w:rsidR="001A1659"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</w:t>
      </w:r>
      <w:r w:rsidR="001A1659"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сы принятия решений по вопросам местного значения, </w:t>
      </w:r>
      <w:r w:rsid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повышения</w:t>
      </w:r>
      <w:r w:rsidR="001A1659"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эффекти</w:t>
      </w:r>
      <w:r w:rsidR="001A1659"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</w:t>
      </w:r>
      <w:r w:rsidR="001A1659"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ност</w:t>
      </w:r>
      <w:r w:rsid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="001A1659"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бюджетных расходов за счет вовлечения жителей в процессы принятия решений</w:t>
      </w:r>
      <w:r w:rsidR="001A1659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.</w:t>
      </w:r>
    </w:p>
    <w:p w:rsidR="00184711" w:rsidRPr="00E61A3B" w:rsidRDefault="00184711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Default="00435201" w:rsidP="00A877A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E61A3B">
        <w:rPr>
          <w:rFonts w:ascii="Times New Roman" w:hAnsi="Times New Roman" w:cs="Times New Roman"/>
          <w:sz w:val="28"/>
          <w:szCs w:val="28"/>
          <w:lang w:eastAsia="en-US"/>
        </w:rPr>
        <w:t>Ц</w:t>
      </w:r>
      <w:r>
        <w:rPr>
          <w:rFonts w:ascii="Times New Roman" w:hAnsi="Times New Roman" w:cs="Times New Roman"/>
          <w:sz w:val="28"/>
          <w:szCs w:val="28"/>
          <w:lang w:eastAsia="en-US"/>
        </w:rPr>
        <w:t>ели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en-US"/>
        </w:rPr>
        <w:t>задачи и целевые показатели,</w:t>
      </w:r>
    </w:p>
    <w:p w:rsidR="00435201" w:rsidRDefault="00435201" w:rsidP="00A877AA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сроки и этапы муниципальной программы</w:t>
      </w:r>
    </w:p>
    <w:p w:rsidR="00ED63C5" w:rsidRPr="00E61A3B" w:rsidRDefault="00ED63C5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736FD" w:rsidRDefault="003C41CD" w:rsidP="001736FD">
      <w:pPr>
        <w:pStyle w:val="Default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Целями муниципальной программы </w:t>
      </w:r>
      <w:proofErr w:type="spellStart"/>
      <w:r>
        <w:rPr>
          <w:sz w:val="28"/>
          <w:szCs w:val="28"/>
          <w:lang w:eastAsia="en-US"/>
        </w:rPr>
        <w:t>являются</w:t>
      </w:r>
      <w:proofErr w:type="gramStart"/>
      <w:r>
        <w:rPr>
          <w:sz w:val="28"/>
          <w:szCs w:val="28"/>
          <w:lang w:eastAsia="en-US"/>
        </w:rPr>
        <w:t>:в</w:t>
      </w:r>
      <w:proofErr w:type="gramEnd"/>
      <w:r>
        <w:rPr>
          <w:sz w:val="28"/>
          <w:szCs w:val="28"/>
          <w:lang w:eastAsia="en-US"/>
        </w:rPr>
        <w:t>заимодействие</w:t>
      </w:r>
      <w:proofErr w:type="spellEnd"/>
      <w:r>
        <w:rPr>
          <w:sz w:val="28"/>
          <w:szCs w:val="28"/>
          <w:lang w:eastAsia="en-US"/>
        </w:rPr>
        <w:t xml:space="preserve"> органов местн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го самоуправления и социально ориентированных некоммерческих организ</w:t>
      </w:r>
      <w:r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>ций для решения социальных проблем в Славянском районе; консолидация о</w:t>
      </w:r>
      <w:r>
        <w:rPr>
          <w:sz w:val="28"/>
          <w:szCs w:val="28"/>
          <w:lang w:eastAsia="en-US"/>
        </w:rPr>
        <w:t>б</w:t>
      </w:r>
      <w:r>
        <w:rPr>
          <w:sz w:val="28"/>
          <w:szCs w:val="28"/>
          <w:lang w:eastAsia="en-US"/>
        </w:rPr>
        <w:t>щества на основе идей утверждения в общественном сознании нравственных и духовны</w:t>
      </w:r>
      <w:r w:rsidR="006D25A0">
        <w:rPr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 xml:space="preserve"> ценностей; укрепление гражданского единства многонационального народа РФ, проживающего на территории Славянского района, обеспечение с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циальной и политической стабильности</w:t>
      </w:r>
      <w:r w:rsidR="001A1659">
        <w:rPr>
          <w:sz w:val="28"/>
          <w:szCs w:val="28"/>
        </w:rPr>
        <w:t xml:space="preserve">; </w:t>
      </w:r>
      <w:r w:rsidR="001A1659" w:rsidRPr="001A1659">
        <w:rPr>
          <w:sz w:val="28"/>
          <w:szCs w:val="28"/>
        </w:rPr>
        <w:t xml:space="preserve">внедрение и развитие инструментов </w:t>
      </w:r>
      <w:r w:rsidR="001A1659" w:rsidRPr="001A1659">
        <w:rPr>
          <w:sz w:val="28"/>
          <w:szCs w:val="28"/>
        </w:rPr>
        <w:lastRenderedPageBreak/>
        <w:t>инициативного бюджетирования на территории муниципального образования Славянский район</w:t>
      </w:r>
      <w:r w:rsidR="00D06375">
        <w:rPr>
          <w:sz w:val="28"/>
          <w:szCs w:val="28"/>
        </w:rPr>
        <w:t xml:space="preserve">; </w:t>
      </w:r>
      <w:proofErr w:type="gramStart"/>
      <w:r w:rsidR="00D06375">
        <w:rPr>
          <w:sz w:val="28"/>
          <w:szCs w:val="28"/>
        </w:rPr>
        <w:t>о</w:t>
      </w:r>
      <w:r w:rsidR="00D06375" w:rsidRPr="000B62DF">
        <w:rPr>
          <w:sz w:val="28"/>
          <w:szCs w:val="28"/>
        </w:rPr>
        <w:t>рганизация деятельности, направленной на предупрежд</w:t>
      </w:r>
      <w:r w:rsidR="00D06375" w:rsidRPr="000B62DF">
        <w:rPr>
          <w:sz w:val="28"/>
          <w:szCs w:val="28"/>
        </w:rPr>
        <w:t>е</w:t>
      </w:r>
      <w:r w:rsidR="00D06375" w:rsidRPr="000B62DF">
        <w:rPr>
          <w:sz w:val="28"/>
          <w:szCs w:val="28"/>
        </w:rPr>
        <w:t>ние экстремистских проявлений среди обучающихся и укрепление межнаци</w:t>
      </w:r>
      <w:r w:rsidR="00D06375" w:rsidRPr="000B62DF">
        <w:rPr>
          <w:sz w:val="28"/>
          <w:szCs w:val="28"/>
        </w:rPr>
        <w:t>о</w:t>
      </w:r>
      <w:r w:rsidR="00D06375" w:rsidRPr="000B62DF">
        <w:rPr>
          <w:sz w:val="28"/>
          <w:szCs w:val="28"/>
        </w:rPr>
        <w:t>нального согласия</w:t>
      </w:r>
      <w:r w:rsidR="00D06375">
        <w:rPr>
          <w:sz w:val="28"/>
          <w:szCs w:val="28"/>
        </w:rPr>
        <w:t>,</w:t>
      </w:r>
      <w:r w:rsidR="00D06375" w:rsidRPr="000B62DF">
        <w:rPr>
          <w:sz w:val="28"/>
          <w:szCs w:val="28"/>
        </w:rPr>
        <w:t> 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</w:t>
      </w:r>
      <w:r w:rsidR="00D06375" w:rsidRPr="000B62DF">
        <w:rPr>
          <w:sz w:val="28"/>
          <w:szCs w:val="28"/>
        </w:rPr>
        <w:t>у</w:t>
      </w:r>
      <w:r w:rsidR="00D06375" w:rsidRPr="000B62DF">
        <w:rPr>
          <w:sz w:val="28"/>
          <w:szCs w:val="28"/>
        </w:rPr>
        <w:t xml:space="preserve">ры </w:t>
      </w:r>
      <w:r w:rsidR="00D06375">
        <w:rPr>
          <w:sz w:val="28"/>
          <w:szCs w:val="28"/>
        </w:rPr>
        <w:t>общения</w:t>
      </w:r>
      <w:r w:rsidR="00D06375" w:rsidRPr="000B62DF">
        <w:rPr>
          <w:sz w:val="28"/>
          <w:szCs w:val="28"/>
        </w:rPr>
        <w:t xml:space="preserve"> и межнационального согласия</w:t>
      </w:r>
      <w:r w:rsidR="00D06375">
        <w:rPr>
          <w:sz w:val="28"/>
          <w:szCs w:val="28"/>
        </w:rPr>
        <w:t>,</w:t>
      </w:r>
      <w:r w:rsidR="00D06375" w:rsidRPr="000B62DF">
        <w:rPr>
          <w:sz w:val="28"/>
          <w:szCs w:val="28"/>
        </w:rPr>
        <w:t> </w:t>
      </w:r>
      <w:r w:rsidR="00D06375">
        <w:rPr>
          <w:sz w:val="28"/>
          <w:szCs w:val="28"/>
        </w:rPr>
        <w:t xml:space="preserve"> уважительного отношения ко всем наци</w:t>
      </w:r>
      <w:r w:rsidR="001736FD">
        <w:rPr>
          <w:sz w:val="28"/>
          <w:szCs w:val="28"/>
        </w:rPr>
        <w:t>ональностям, этносам и религиям;</w:t>
      </w:r>
      <w:proofErr w:type="gramEnd"/>
      <w:r w:rsidR="001736FD">
        <w:rPr>
          <w:sz w:val="28"/>
          <w:szCs w:val="28"/>
        </w:rPr>
        <w:t xml:space="preserve"> р</w:t>
      </w:r>
      <w:r w:rsidR="001736FD" w:rsidRPr="006F30DF">
        <w:rPr>
          <w:sz w:val="28"/>
          <w:szCs w:val="28"/>
        </w:rPr>
        <w:t xml:space="preserve">азвитие и совершенствование системы территориального общественного самоуправления </w:t>
      </w:r>
      <w:r w:rsidR="001736FD">
        <w:rPr>
          <w:sz w:val="28"/>
          <w:szCs w:val="28"/>
        </w:rPr>
        <w:t>муниципального образов</w:t>
      </w:r>
      <w:r w:rsidR="001736FD">
        <w:rPr>
          <w:sz w:val="28"/>
          <w:szCs w:val="28"/>
        </w:rPr>
        <w:t>а</w:t>
      </w:r>
      <w:r w:rsidR="001736FD">
        <w:rPr>
          <w:sz w:val="28"/>
          <w:szCs w:val="28"/>
        </w:rPr>
        <w:t>ния Славянский район .</w:t>
      </w:r>
    </w:p>
    <w:p w:rsidR="00D06375" w:rsidRDefault="00D06375" w:rsidP="00423E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5201" w:rsidRPr="00E61A3B" w:rsidRDefault="00435201" w:rsidP="009B07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1A3B">
        <w:rPr>
          <w:rFonts w:ascii="Times New Roman" w:hAnsi="Times New Roman" w:cs="Times New Roman"/>
          <w:sz w:val="28"/>
          <w:szCs w:val="28"/>
          <w:lang w:eastAsia="en-US"/>
        </w:rPr>
        <w:t>Для достижения эт</w:t>
      </w:r>
      <w:r w:rsidR="002C7F07">
        <w:rPr>
          <w:rFonts w:ascii="Times New Roman" w:hAnsi="Times New Roman" w:cs="Times New Roman"/>
          <w:sz w:val="28"/>
          <w:szCs w:val="28"/>
          <w:lang w:eastAsia="en-US"/>
        </w:rPr>
        <w:t>их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цел</w:t>
      </w:r>
      <w:r w:rsidR="002C7F07">
        <w:rPr>
          <w:rFonts w:ascii="Times New Roman" w:hAnsi="Times New Roman" w:cs="Times New Roman"/>
          <w:sz w:val="28"/>
          <w:szCs w:val="28"/>
          <w:lang w:eastAsia="en-US"/>
        </w:rPr>
        <w:t>ей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предусматривается решение следующих з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дач:</w:t>
      </w:r>
    </w:p>
    <w:p w:rsidR="005A59CF" w:rsidRDefault="005A59CF" w:rsidP="00430E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44"/>
      <w:bookmarkEnd w:id="1"/>
      <w:r>
        <w:rPr>
          <w:rFonts w:ascii="Times New Roman" w:hAnsi="Times New Roman" w:cs="Times New Roman"/>
          <w:sz w:val="28"/>
          <w:szCs w:val="28"/>
        </w:rPr>
        <w:t>п</w:t>
      </w:r>
      <w:r w:rsidRPr="005A59CF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организаций, осуществляющих свою деятельность на территории муниципального образов</w:t>
      </w:r>
      <w:r w:rsidRPr="005A59CF">
        <w:rPr>
          <w:rFonts w:ascii="Times New Roman" w:hAnsi="Times New Roman" w:cs="Times New Roman"/>
          <w:sz w:val="28"/>
          <w:szCs w:val="28"/>
        </w:rPr>
        <w:t>а</w:t>
      </w:r>
      <w:r w:rsidRPr="005A59CF">
        <w:rPr>
          <w:rFonts w:ascii="Times New Roman" w:hAnsi="Times New Roman" w:cs="Times New Roman"/>
          <w:sz w:val="28"/>
          <w:szCs w:val="28"/>
        </w:rPr>
        <w:t>ния Славянский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41CD" w:rsidRDefault="002C7F07" w:rsidP="00430E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C41CD">
        <w:rPr>
          <w:rFonts w:ascii="Times New Roman" w:hAnsi="Times New Roman" w:cs="Times New Roman"/>
          <w:sz w:val="28"/>
          <w:szCs w:val="28"/>
        </w:rPr>
        <w:t>роведение мероприятий по празднованию государственных и междун</w:t>
      </w:r>
      <w:r w:rsidR="003C41CD">
        <w:rPr>
          <w:rFonts w:ascii="Times New Roman" w:hAnsi="Times New Roman" w:cs="Times New Roman"/>
          <w:sz w:val="28"/>
          <w:szCs w:val="28"/>
        </w:rPr>
        <w:t>а</w:t>
      </w:r>
      <w:r w:rsidR="003C41CD">
        <w:rPr>
          <w:rFonts w:ascii="Times New Roman" w:hAnsi="Times New Roman" w:cs="Times New Roman"/>
          <w:sz w:val="28"/>
          <w:szCs w:val="28"/>
        </w:rPr>
        <w:t>родных праздников, памятных дат и исторических событий России, Краснода</w:t>
      </w:r>
      <w:r w:rsidR="003C41CD">
        <w:rPr>
          <w:rFonts w:ascii="Times New Roman" w:hAnsi="Times New Roman" w:cs="Times New Roman"/>
          <w:sz w:val="28"/>
          <w:szCs w:val="28"/>
        </w:rPr>
        <w:t>р</w:t>
      </w:r>
      <w:r w:rsidR="003C41CD">
        <w:rPr>
          <w:rFonts w:ascii="Times New Roman" w:hAnsi="Times New Roman" w:cs="Times New Roman"/>
          <w:sz w:val="28"/>
          <w:szCs w:val="28"/>
        </w:rPr>
        <w:t>ского края и Славянского района, юбилейных дат общественных организаций;</w:t>
      </w:r>
    </w:p>
    <w:p w:rsidR="003C41CD" w:rsidRDefault="002C7F07" w:rsidP="003C41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C41CD">
        <w:rPr>
          <w:rFonts w:ascii="Times New Roman" w:hAnsi="Times New Roman" w:cs="Times New Roman"/>
          <w:sz w:val="28"/>
          <w:szCs w:val="28"/>
        </w:rPr>
        <w:t>роведение мероприятий, направленных на укрепление единства росси</w:t>
      </w:r>
      <w:r w:rsidR="003C41CD">
        <w:rPr>
          <w:rFonts w:ascii="Times New Roman" w:hAnsi="Times New Roman" w:cs="Times New Roman"/>
          <w:sz w:val="28"/>
          <w:szCs w:val="28"/>
        </w:rPr>
        <w:t>й</w:t>
      </w:r>
      <w:r w:rsidR="003C41CD">
        <w:rPr>
          <w:rFonts w:ascii="Times New Roman" w:hAnsi="Times New Roman" w:cs="Times New Roman"/>
          <w:sz w:val="28"/>
          <w:szCs w:val="28"/>
        </w:rPr>
        <w:t xml:space="preserve">ской нации, становление и </w:t>
      </w:r>
      <w:r w:rsidR="00EB13F1">
        <w:rPr>
          <w:rFonts w:ascii="Times New Roman" w:hAnsi="Times New Roman" w:cs="Times New Roman"/>
          <w:sz w:val="28"/>
          <w:szCs w:val="28"/>
        </w:rPr>
        <w:t>укрепление традиционных духовных</w:t>
      </w:r>
      <w:r w:rsidR="003C41CD">
        <w:rPr>
          <w:rFonts w:ascii="Times New Roman" w:hAnsi="Times New Roman" w:cs="Times New Roman"/>
          <w:sz w:val="28"/>
          <w:szCs w:val="28"/>
        </w:rPr>
        <w:t xml:space="preserve"> и нравстве</w:t>
      </w:r>
      <w:r w:rsidR="003C41CD">
        <w:rPr>
          <w:rFonts w:ascii="Times New Roman" w:hAnsi="Times New Roman" w:cs="Times New Roman"/>
          <w:sz w:val="28"/>
          <w:szCs w:val="28"/>
        </w:rPr>
        <w:t>н</w:t>
      </w:r>
      <w:r w:rsidR="003C41CD">
        <w:rPr>
          <w:rFonts w:ascii="Times New Roman" w:hAnsi="Times New Roman" w:cs="Times New Roman"/>
          <w:sz w:val="28"/>
          <w:szCs w:val="28"/>
        </w:rPr>
        <w:t>ных ценностей, профилактику экстремизма, ксенофобии и нетерп</w:t>
      </w:r>
      <w:r w:rsidR="001A1659">
        <w:rPr>
          <w:rFonts w:ascii="Times New Roman" w:hAnsi="Times New Roman" w:cs="Times New Roman"/>
          <w:sz w:val="28"/>
          <w:szCs w:val="28"/>
        </w:rPr>
        <w:t>имости;</w:t>
      </w:r>
    </w:p>
    <w:p w:rsidR="001A1659" w:rsidRPr="001A1659" w:rsidRDefault="001A1659" w:rsidP="001A16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</w:t>
      </w:r>
      <w:r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оддержка проектов развития территорий городского и сельских пос</w:t>
      </w:r>
      <w:r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лений муниципального образования Славянский район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1A1659" w:rsidRDefault="001A1659" w:rsidP="001A16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</w:t>
      </w:r>
      <w:r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оддержка местных инициатив граждан по вопросам развития террит</w:t>
      </w:r>
      <w:r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</w:t>
      </w:r>
      <w:r w:rsidRPr="001A165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рии</w:t>
      </w:r>
      <w:r w:rsidR="00D0637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D06375" w:rsidRDefault="00D06375" w:rsidP="00D06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4C6B77">
        <w:rPr>
          <w:rFonts w:ascii="Times New Roman" w:hAnsi="Times New Roman" w:cs="Times New Roman"/>
          <w:sz w:val="28"/>
          <w:szCs w:val="28"/>
        </w:rPr>
        <w:t>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</w:t>
      </w:r>
      <w:r>
        <w:rPr>
          <w:rFonts w:ascii="Times New Roman" w:hAnsi="Times New Roman" w:cs="Times New Roman"/>
          <w:sz w:val="28"/>
          <w:szCs w:val="28"/>
        </w:rPr>
        <w:t>гу, в</w:t>
      </w:r>
      <w:r w:rsidRPr="004C6B77">
        <w:rPr>
          <w:rFonts w:ascii="Times New Roman" w:hAnsi="Times New Roman" w:cs="Times New Roman"/>
          <w:sz w:val="28"/>
          <w:szCs w:val="28"/>
        </w:rPr>
        <w:t xml:space="preserve">оспитание культуры </w:t>
      </w:r>
      <w:r>
        <w:rPr>
          <w:rFonts w:ascii="Times New Roman" w:hAnsi="Times New Roman" w:cs="Times New Roman"/>
          <w:sz w:val="28"/>
          <w:szCs w:val="28"/>
        </w:rPr>
        <w:t>общения</w:t>
      </w:r>
      <w:r w:rsidRPr="004C6B77">
        <w:rPr>
          <w:rFonts w:ascii="Times New Roman" w:hAnsi="Times New Roman" w:cs="Times New Roman"/>
          <w:sz w:val="28"/>
          <w:szCs w:val="28"/>
        </w:rPr>
        <w:t xml:space="preserve"> и ме</w:t>
      </w:r>
      <w:r w:rsidRPr="004C6B77">
        <w:rPr>
          <w:rFonts w:ascii="Times New Roman" w:hAnsi="Times New Roman" w:cs="Times New Roman"/>
          <w:sz w:val="28"/>
          <w:szCs w:val="28"/>
        </w:rPr>
        <w:t>ж</w:t>
      </w:r>
      <w:r w:rsidRPr="004C6B77">
        <w:rPr>
          <w:rFonts w:ascii="Times New Roman" w:hAnsi="Times New Roman" w:cs="Times New Roman"/>
          <w:sz w:val="28"/>
          <w:szCs w:val="28"/>
        </w:rPr>
        <w:t>нацио</w:t>
      </w:r>
      <w:r w:rsidR="001736FD">
        <w:rPr>
          <w:rFonts w:ascii="Times New Roman" w:hAnsi="Times New Roman" w:cs="Times New Roman"/>
          <w:sz w:val="28"/>
          <w:szCs w:val="28"/>
        </w:rPr>
        <w:t>нального согласия;</w:t>
      </w:r>
    </w:p>
    <w:p w:rsidR="001736FD" w:rsidRPr="001736FD" w:rsidRDefault="001736FD" w:rsidP="001736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736FD">
        <w:rPr>
          <w:rFonts w:ascii="Times New Roman" w:hAnsi="Times New Roman" w:cs="Times New Roman"/>
          <w:sz w:val="28"/>
          <w:szCs w:val="28"/>
        </w:rPr>
        <w:t>одействие созданию и развитию органов территориального обществе</w:t>
      </w:r>
      <w:r w:rsidRPr="001736FD">
        <w:rPr>
          <w:rFonts w:ascii="Times New Roman" w:hAnsi="Times New Roman" w:cs="Times New Roman"/>
          <w:sz w:val="28"/>
          <w:szCs w:val="28"/>
        </w:rPr>
        <w:t>н</w:t>
      </w:r>
      <w:r w:rsidRPr="001736FD">
        <w:rPr>
          <w:rFonts w:ascii="Times New Roman" w:hAnsi="Times New Roman" w:cs="Times New Roman"/>
          <w:sz w:val="28"/>
          <w:szCs w:val="28"/>
        </w:rPr>
        <w:t>ного самоуправления в каждом поселении Славянского района;</w:t>
      </w:r>
    </w:p>
    <w:p w:rsidR="001736FD" w:rsidRDefault="001736FD" w:rsidP="00D06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6FD">
        <w:rPr>
          <w:rFonts w:ascii="Times New Roman" w:hAnsi="Times New Roman" w:cs="Times New Roman"/>
          <w:sz w:val="28"/>
          <w:szCs w:val="28"/>
        </w:rPr>
        <w:t>активизация участия населения и объединения граждан для решения пр</w:t>
      </w:r>
      <w:r w:rsidRPr="001736F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блем местного значения.</w:t>
      </w:r>
    </w:p>
    <w:p w:rsidR="00435201" w:rsidRDefault="00435201" w:rsidP="003C41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5D16">
        <w:rPr>
          <w:rFonts w:ascii="Times New Roman" w:hAnsi="Times New Roman" w:cs="Times New Roman"/>
          <w:sz w:val="28"/>
          <w:szCs w:val="28"/>
        </w:rPr>
        <w:t>Ожидаемая эффективность и результативность мероприятий Программы оцениваются исходя из полноты и своевременности реализации комплекса м</w:t>
      </w:r>
      <w:r w:rsidRPr="008E5D16">
        <w:rPr>
          <w:rFonts w:ascii="Times New Roman" w:hAnsi="Times New Roman" w:cs="Times New Roman"/>
          <w:sz w:val="28"/>
          <w:szCs w:val="28"/>
        </w:rPr>
        <w:t>е</w:t>
      </w:r>
      <w:r w:rsidRPr="008E5D16">
        <w:rPr>
          <w:rFonts w:ascii="Times New Roman" w:hAnsi="Times New Roman" w:cs="Times New Roman"/>
          <w:sz w:val="28"/>
          <w:szCs w:val="28"/>
        </w:rPr>
        <w:t>роприятий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6C6E" w:rsidRDefault="00156C6E" w:rsidP="00982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</w:t>
      </w:r>
      <w:r w:rsidR="00D22E39">
        <w:rPr>
          <w:rFonts w:ascii="Times New Roman" w:hAnsi="Times New Roman" w:cs="Times New Roman"/>
          <w:sz w:val="28"/>
          <w:szCs w:val="28"/>
        </w:rPr>
        <w:t xml:space="preserve"> и методика их расчета представлены в приложении № 2.</w:t>
      </w:r>
    </w:p>
    <w:p w:rsidR="00800EF5" w:rsidRDefault="00800EF5" w:rsidP="00800E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Сроки реализации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муниципальной  п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рограммы для достижения указа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ных целей и задач: </w:t>
      </w:r>
      <w:bookmarkStart w:id="2" w:name="Par118"/>
      <w:bookmarkEnd w:id="2"/>
      <w:r>
        <w:rPr>
          <w:rFonts w:ascii="Times New Roman" w:hAnsi="Times New Roman" w:cs="Times New Roman"/>
          <w:sz w:val="28"/>
          <w:szCs w:val="28"/>
        </w:rPr>
        <w:t>2015 - 202</w:t>
      </w:r>
      <w:r w:rsidR="001736FD">
        <w:rPr>
          <w:rFonts w:ascii="Times New Roman" w:hAnsi="Times New Roman" w:cs="Times New Roman"/>
          <w:sz w:val="28"/>
          <w:szCs w:val="28"/>
        </w:rPr>
        <w:t>4</w:t>
      </w:r>
      <w:r w:rsidRPr="002C5C17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D22E39">
        <w:rPr>
          <w:rFonts w:ascii="Times New Roman" w:hAnsi="Times New Roman" w:cs="Times New Roman"/>
          <w:sz w:val="28"/>
          <w:szCs w:val="28"/>
          <w:lang w:eastAsia="en-US"/>
        </w:rPr>
        <w:t xml:space="preserve"> Этапы не предусмотрены.</w:t>
      </w:r>
    </w:p>
    <w:p w:rsidR="00800EF5" w:rsidRDefault="00800EF5" w:rsidP="00156C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7F07" w:rsidRDefault="004D3F61" w:rsidP="00F71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>еречень и краткое описание подпрограмм</w:t>
      </w:r>
      <w:r w:rsidR="002C7F07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</w:p>
    <w:p w:rsidR="00435201" w:rsidRPr="00E61A3B" w:rsidRDefault="002C7F07" w:rsidP="00F71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основных мероприятий муниципальной программы</w:t>
      </w:r>
    </w:p>
    <w:p w:rsidR="00ED63C5" w:rsidRPr="00E61A3B" w:rsidRDefault="00ED63C5" w:rsidP="00F71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Pr="004D48B7" w:rsidRDefault="00435201" w:rsidP="00423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Муниципальная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 xml:space="preserve"> программа включает</w:t>
      </w:r>
      <w:r w:rsidR="001736FD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>подпрограмм</w:t>
      </w:r>
      <w:proofErr w:type="gramStart"/>
      <w:r w:rsidRPr="004D48B7">
        <w:rPr>
          <w:rFonts w:ascii="Times New Roman" w:hAnsi="Times New Roman" w:cs="Times New Roman"/>
          <w:sz w:val="28"/>
          <w:szCs w:val="28"/>
          <w:lang w:eastAsia="en-US"/>
        </w:rPr>
        <w:t>,с</w:t>
      </w:r>
      <w:proofErr w:type="gramEnd"/>
      <w:r w:rsidRPr="004D48B7">
        <w:rPr>
          <w:rFonts w:ascii="Times New Roman" w:hAnsi="Times New Roman" w:cs="Times New Roman"/>
          <w:sz w:val="28"/>
          <w:szCs w:val="28"/>
          <w:lang w:eastAsia="en-US"/>
        </w:rPr>
        <w:t>одержащи</w:t>
      </w:r>
      <w:r w:rsidR="001736FD">
        <w:rPr>
          <w:rFonts w:ascii="Times New Roman" w:hAnsi="Times New Roman" w:cs="Times New Roman"/>
          <w:sz w:val="28"/>
          <w:szCs w:val="28"/>
          <w:lang w:eastAsia="en-US"/>
        </w:rPr>
        <w:t>х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 xml:space="preserve"> взаим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 xml:space="preserve">увязанные по </w:t>
      </w:r>
      <w:proofErr w:type="spellStart"/>
      <w:r w:rsidRPr="004D48B7">
        <w:rPr>
          <w:rFonts w:ascii="Times New Roman" w:hAnsi="Times New Roman" w:cs="Times New Roman"/>
          <w:sz w:val="28"/>
          <w:szCs w:val="28"/>
          <w:lang w:eastAsia="en-US"/>
        </w:rPr>
        <w:t>целям,срокамиресурсному</w:t>
      </w:r>
      <w:proofErr w:type="spellEnd"/>
      <w:r w:rsidRPr="004D48B7">
        <w:rPr>
          <w:rFonts w:ascii="Times New Roman" w:hAnsi="Times New Roman" w:cs="Times New Roman"/>
          <w:sz w:val="28"/>
          <w:szCs w:val="28"/>
          <w:lang w:eastAsia="en-US"/>
        </w:rPr>
        <w:t xml:space="preserve"> обеспечению мероприятия.</w:t>
      </w:r>
    </w:p>
    <w:p w:rsidR="00435201" w:rsidRDefault="00435201" w:rsidP="00423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>одпрограмма</w:t>
      </w:r>
      <w:proofErr w:type="gramStart"/>
      <w:r w:rsidRPr="00BB1041">
        <w:rPr>
          <w:rFonts w:ascii="Times New Roman" w:hAnsi="Times New Roman" w:cs="Times New Roman"/>
          <w:sz w:val="28"/>
          <w:szCs w:val="28"/>
        </w:rPr>
        <w:t>«О</w:t>
      </w:r>
      <w:proofErr w:type="spellEnd"/>
      <w:proofErr w:type="gramEnd"/>
      <w:r w:rsidRPr="00BB1041">
        <w:rPr>
          <w:rFonts w:ascii="Times New Roman" w:hAnsi="Times New Roman" w:cs="Times New Roman"/>
          <w:sz w:val="28"/>
          <w:szCs w:val="28"/>
        </w:rPr>
        <w:t xml:space="preserve"> взаимодействии органов местного самоуправления и общественных объединений социальной направленности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(приложение № </w:t>
      </w:r>
      <w:r w:rsidR="00554EB8">
        <w:rPr>
          <w:rFonts w:ascii="Times New Roman" w:hAnsi="Times New Roman" w:cs="Times New Roman"/>
          <w:sz w:val="28"/>
          <w:szCs w:val="28"/>
          <w:lang w:eastAsia="en-US"/>
        </w:rPr>
        <w:t>3</w:t>
      </w:r>
      <w:r>
        <w:rPr>
          <w:rFonts w:ascii="Times New Roman" w:hAnsi="Times New Roman" w:cs="Times New Roman"/>
          <w:sz w:val="28"/>
          <w:szCs w:val="28"/>
          <w:lang w:eastAsia="en-US"/>
        </w:rPr>
        <w:t>).</w:t>
      </w:r>
    </w:p>
    <w:p w:rsidR="00BD0528" w:rsidRDefault="00435201" w:rsidP="00423E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D0528"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Подпрограмма предусматривает </w:t>
      </w:r>
      <w:r w:rsidR="00BD0528">
        <w:rPr>
          <w:rFonts w:ascii="Times New Roman" w:hAnsi="Times New Roman" w:cs="Times New Roman"/>
          <w:sz w:val="28"/>
          <w:szCs w:val="28"/>
        </w:rPr>
        <w:t>п</w:t>
      </w:r>
      <w:r w:rsidR="00BD0528" w:rsidRPr="00BD0528">
        <w:rPr>
          <w:rFonts w:ascii="Times New Roman" w:hAnsi="Times New Roman" w:cs="Times New Roman"/>
          <w:sz w:val="28"/>
          <w:szCs w:val="28"/>
        </w:rPr>
        <w:t xml:space="preserve">редоставление субсидий социально ориентированным некоммерческим организациям на </w:t>
      </w:r>
      <w:r w:rsidR="00BD0528" w:rsidRPr="00BD0528">
        <w:rPr>
          <w:rFonts w:ascii="Times New Roman" w:hAnsi="Times New Roman" w:cs="Times New Roman"/>
          <w:bCs/>
          <w:sz w:val="28"/>
          <w:szCs w:val="28"/>
        </w:rPr>
        <w:t>финансовое обеспечение деятельности по решению социальных проблем в Славянском районе</w:t>
      </w:r>
      <w:r w:rsidR="00DC473A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435201" w:rsidRPr="004D48B7" w:rsidRDefault="00435201" w:rsidP="00423E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D0528">
        <w:rPr>
          <w:rFonts w:ascii="Times New Roman" w:hAnsi="Times New Roman" w:cs="Times New Roman"/>
          <w:sz w:val="28"/>
          <w:szCs w:val="28"/>
          <w:lang w:eastAsia="en-US"/>
        </w:rPr>
        <w:t xml:space="preserve">В рамках подпрограммы запланированы </w:t>
      </w:r>
      <w:r w:rsidR="005166A0" w:rsidRPr="00BD0528">
        <w:rPr>
          <w:rFonts w:ascii="Times New Roman" w:hAnsi="Times New Roman" w:cs="Times New Roman"/>
          <w:sz w:val="28"/>
          <w:szCs w:val="28"/>
          <w:lang w:eastAsia="en-US"/>
        </w:rPr>
        <w:t>мероприятия</w:t>
      </w:r>
      <w:r w:rsidR="005166A0">
        <w:rPr>
          <w:rFonts w:ascii="Times New Roman" w:hAnsi="Times New Roman" w:cs="Times New Roman"/>
          <w:sz w:val="28"/>
          <w:szCs w:val="28"/>
          <w:lang w:eastAsia="en-US"/>
        </w:rPr>
        <w:t xml:space="preserve"> по празднованию государственных и международных праздников, памятных дат и исторических событий России, Краснодарского края и Славянского района, юбилейных дат общественных организаций. </w:t>
      </w:r>
    </w:p>
    <w:p w:rsidR="00435201" w:rsidRPr="004D48B7" w:rsidRDefault="00DE2674" w:rsidP="00423E90">
      <w:pPr>
        <w:tabs>
          <w:tab w:val="left" w:pos="993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Подпрограмма «</w:t>
      </w:r>
      <w:r w:rsidRPr="00FA4080">
        <w:rPr>
          <w:rFonts w:ascii="Times New Roman" w:hAnsi="Times New Roman" w:cs="Times New Roman"/>
          <w:color w:val="000000"/>
          <w:sz w:val="28"/>
          <w:szCs w:val="28"/>
        </w:rPr>
        <w:t>Гармонизация межнациональных отношений и укрепл</w:t>
      </w:r>
      <w:r w:rsidRPr="00FA408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A4080">
        <w:rPr>
          <w:rFonts w:ascii="Times New Roman" w:hAnsi="Times New Roman" w:cs="Times New Roman"/>
          <w:color w:val="000000"/>
          <w:sz w:val="28"/>
          <w:szCs w:val="28"/>
        </w:rPr>
        <w:t xml:space="preserve">ние единства российской нации в муниципальном образовании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Славянский район»;  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(приложение № </w:t>
      </w:r>
      <w:r w:rsidR="00EB13F1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>).</w:t>
      </w:r>
    </w:p>
    <w:p w:rsidR="00435201" w:rsidRDefault="00435201" w:rsidP="00423E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 xml:space="preserve">рамках подпрограммы предусматривается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>роведениевовзаимоде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>ствии</w:t>
      </w:r>
      <w:proofErr w:type="spellEnd"/>
      <w:r w:rsidRPr="004D48B7">
        <w:rPr>
          <w:rFonts w:ascii="Times New Roman" w:hAnsi="Times New Roman" w:cs="Times New Roman"/>
          <w:sz w:val="28"/>
          <w:szCs w:val="28"/>
          <w:lang w:eastAsia="en-US"/>
        </w:rPr>
        <w:t xml:space="preserve"> с </w:t>
      </w:r>
      <w:r>
        <w:rPr>
          <w:rFonts w:ascii="Times New Roman" w:hAnsi="Times New Roman" w:cs="Times New Roman"/>
          <w:sz w:val="28"/>
          <w:szCs w:val="28"/>
          <w:lang w:eastAsia="en-US"/>
        </w:rPr>
        <w:t>отраслевыми органами администрации муниципального образования Славянский район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 xml:space="preserve">, руководителями национальных объединений мероприятий, направленных на гармонизацию </w:t>
      </w:r>
      <w:proofErr w:type="spellStart"/>
      <w:r w:rsidRPr="004D48B7">
        <w:rPr>
          <w:rFonts w:ascii="Times New Roman" w:hAnsi="Times New Roman" w:cs="Times New Roman"/>
          <w:sz w:val="28"/>
          <w:szCs w:val="28"/>
          <w:lang w:eastAsia="en-US"/>
        </w:rPr>
        <w:t>межнациональныхотношенийи</w:t>
      </w:r>
      <w:r w:rsidR="0018161F">
        <w:rPr>
          <w:rFonts w:ascii="Times New Roman" w:hAnsi="Times New Roman" w:cs="Times New Roman"/>
          <w:sz w:val="28"/>
          <w:szCs w:val="28"/>
          <w:lang w:eastAsia="en-US"/>
        </w:rPr>
        <w:t>профилактику</w:t>
      </w:r>
      <w:proofErr w:type="spellEnd"/>
      <w:r w:rsidR="0018161F">
        <w:rPr>
          <w:rFonts w:ascii="Times New Roman" w:hAnsi="Times New Roman" w:cs="Times New Roman"/>
          <w:sz w:val="28"/>
          <w:szCs w:val="28"/>
          <w:lang w:eastAsia="en-US"/>
        </w:rPr>
        <w:t xml:space="preserve"> экстремизма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а также на проведение 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 xml:space="preserve">комплекса взаимосвязанных </w:t>
      </w:r>
      <w:proofErr w:type="spellStart"/>
      <w:r w:rsidRPr="004D48B7">
        <w:rPr>
          <w:rFonts w:ascii="Times New Roman" w:hAnsi="Times New Roman" w:cs="Times New Roman"/>
          <w:sz w:val="28"/>
          <w:szCs w:val="28"/>
          <w:lang w:eastAsia="en-US"/>
        </w:rPr>
        <w:t>меропри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4D48B7">
        <w:rPr>
          <w:rFonts w:ascii="Times New Roman" w:hAnsi="Times New Roman" w:cs="Times New Roman"/>
          <w:sz w:val="28"/>
          <w:szCs w:val="28"/>
          <w:lang w:eastAsia="en-US"/>
        </w:rPr>
        <w:t>тий</w:t>
      </w:r>
      <w:proofErr w:type="gramStart"/>
      <w:r w:rsidRPr="004D48B7">
        <w:rPr>
          <w:rFonts w:ascii="Times New Roman" w:hAnsi="Times New Roman" w:cs="Times New Roman"/>
          <w:sz w:val="28"/>
          <w:szCs w:val="28"/>
          <w:lang w:eastAsia="en-US"/>
        </w:rPr>
        <w:t>,н</w:t>
      </w:r>
      <w:proofErr w:type="gramEnd"/>
      <w:r w:rsidRPr="004D48B7">
        <w:rPr>
          <w:rFonts w:ascii="Times New Roman" w:hAnsi="Times New Roman" w:cs="Times New Roman"/>
          <w:sz w:val="28"/>
          <w:szCs w:val="28"/>
          <w:lang w:eastAsia="en-US"/>
        </w:rPr>
        <w:t>аправленных</w:t>
      </w:r>
      <w:proofErr w:type="spellEnd"/>
      <w:r w:rsidRPr="004D48B7">
        <w:rPr>
          <w:rFonts w:ascii="Times New Roman" w:hAnsi="Times New Roman" w:cs="Times New Roman"/>
          <w:sz w:val="28"/>
          <w:szCs w:val="28"/>
          <w:lang w:eastAsia="en-US"/>
        </w:rPr>
        <w:t xml:space="preserve"> на укрепление единства российской нации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DC473A" w:rsidRDefault="00DC473A" w:rsidP="00423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C473A"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Подпрограмма </w:t>
      </w:r>
      <w:r w:rsidRPr="00DC473A">
        <w:rPr>
          <w:rFonts w:ascii="Times New Roman" w:hAnsi="Times New Roman" w:cs="Times New Roman"/>
          <w:sz w:val="28"/>
          <w:szCs w:val="28"/>
        </w:rPr>
        <w:t xml:space="preserve">«Развитие </w:t>
      </w:r>
      <w:proofErr w:type="gramStart"/>
      <w:r w:rsidRPr="00DC473A">
        <w:rPr>
          <w:rFonts w:ascii="Times New Roman" w:hAnsi="Times New Roman" w:cs="Times New Roman"/>
          <w:sz w:val="28"/>
          <w:szCs w:val="28"/>
        </w:rPr>
        <w:t>инициативного</w:t>
      </w:r>
      <w:proofErr w:type="gramEnd"/>
      <w:r w:rsidRPr="00DC473A">
        <w:rPr>
          <w:rFonts w:ascii="Times New Roman" w:hAnsi="Times New Roman" w:cs="Times New Roman"/>
          <w:sz w:val="28"/>
          <w:szCs w:val="28"/>
        </w:rPr>
        <w:t xml:space="preserve"> бюджетирования в муниц</w:t>
      </w:r>
      <w:r w:rsidRPr="00DC473A">
        <w:rPr>
          <w:rFonts w:ascii="Times New Roman" w:hAnsi="Times New Roman" w:cs="Times New Roman"/>
          <w:sz w:val="28"/>
          <w:szCs w:val="28"/>
        </w:rPr>
        <w:t>и</w:t>
      </w:r>
      <w:r w:rsidRPr="00DC473A">
        <w:rPr>
          <w:rFonts w:ascii="Times New Roman" w:hAnsi="Times New Roman" w:cs="Times New Roman"/>
          <w:sz w:val="28"/>
          <w:szCs w:val="28"/>
        </w:rPr>
        <w:t>пальном образовании Славянский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323EB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C473A" w:rsidRDefault="00DC473A" w:rsidP="00423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предусматривает предоставление дотаций из краевого бюджета поселениям Славянского района – победителям краевого конкурса общественных инициатив.</w:t>
      </w:r>
    </w:p>
    <w:p w:rsidR="00D06375" w:rsidRDefault="00D06375" w:rsidP="00423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5B136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Профилактика экстремизма в образовательных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циях муниципального образования Славянский район</w:t>
      </w:r>
      <w:r w:rsidRPr="005B13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6).</w:t>
      </w:r>
    </w:p>
    <w:p w:rsidR="00D06375" w:rsidRPr="001736FD" w:rsidRDefault="00D06375" w:rsidP="00173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Подпрограмма предусматривает цикл мероприятий, направленный на профилактику экстремизма на национальной и религиозной почве среди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чающихся в образовательных учреждениях муниципального образования </w:t>
      </w:r>
      <w:r w:rsidR="00423E9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вянский </w:t>
      </w:r>
      <w:r w:rsidRPr="001736FD">
        <w:rPr>
          <w:rFonts w:ascii="Times New Roman" w:hAnsi="Times New Roman" w:cs="Times New Roman"/>
          <w:sz w:val="28"/>
          <w:szCs w:val="28"/>
        </w:rPr>
        <w:t>район.</w:t>
      </w:r>
      <w:proofErr w:type="gramEnd"/>
    </w:p>
    <w:p w:rsidR="001736FD" w:rsidRPr="001736FD" w:rsidRDefault="001736FD" w:rsidP="001736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Pr="001736FD">
        <w:rPr>
          <w:rFonts w:ascii="Times New Roman" w:hAnsi="Times New Roman" w:cs="Times New Roman"/>
          <w:sz w:val="28"/>
          <w:szCs w:val="28"/>
        </w:rPr>
        <w:t xml:space="preserve"> «Содействие развитию </w:t>
      </w:r>
      <w:proofErr w:type="gramStart"/>
      <w:r w:rsidRPr="001736FD">
        <w:rPr>
          <w:rFonts w:ascii="Times New Roman" w:hAnsi="Times New Roman" w:cs="Times New Roman"/>
          <w:sz w:val="28"/>
          <w:szCs w:val="28"/>
        </w:rPr>
        <w:t>территориального</w:t>
      </w:r>
      <w:proofErr w:type="gramEnd"/>
      <w:r w:rsidRPr="001736FD">
        <w:rPr>
          <w:rFonts w:ascii="Times New Roman" w:hAnsi="Times New Roman" w:cs="Times New Roman"/>
          <w:sz w:val="28"/>
          <w:szCs w:val="28"/>
        </w:rPr>
        <w:t xml:space="preserve"> общественного </w:t>
      </w:r>
    </w:p>
    <w:p w:rsidR="001736FD" w:rsidRDefault="001736FD" w:rsidP="001736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D">
        <w:rPr>
          <w:rFonts w:ascii="Times New Roman" w:hAnsi="Times New Roman" w:cs="Times New Roman"/>
          <w:sz w:val="28"/>
          <w:szCs w:val="28"/>
        </w:rPr>
        <w:t>самоуправления в  муниципальном образовании Славянский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(прилож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№ 7).</w:t>
      </w:r>
    </w:p>
    <w:p w:rsidR="001736FD" w:rsidRPr="001736FD" w:rsidRDefault="009D73EA" w:rsidP="009D73E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подпрограммы предусматривается поощрение победителей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онных конкурсов, проведение форума органов территориального общественн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самоуправления.</w:t>
      </w:r>
    </w:p>
    <w:p w:rsidR="00435201" w:rsidRPr="00376B7D" w:rsidRDefault="00435201" w:rsidP="009D73EA">
      <w:pPr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6B7D">
        <w:rPr>
          <w:rFonts w:ascii="Times New Roman" w:hAnsi="Times New Roman" w:cs="Times New Roman"/>
          <w:sz w:val="28"/>
          <w:szCs w:val="28"/>
        </w:rPr>
        <w:t>Перечень и описание подпрограммных мероприятий, объемы и источн</w:t>
      </w:r>
      <w:r w:rsidRPr="00376B7D">
        <w:rPr>
          <w:rFonts w:ascii="Times New Roman" w:hAnsi="Times New Roman" w:cs="Times New Roman"/>
          <w:sz w:val="28"/>
          <w:szCs w:val="28"/>
        </w:rPr>
        <w:t>и</w:t>
      </w:r>
      <w:r w:rsidRPr="00376B7D">
        <w:rPr>
          <w:rFonts w:ascii="Times New Roman" w:hAnsi="Times New Roman" w:cs="Times New Roman"/>
          <w:sz w:val="28"/>
          <w:szCs w:val="28"/>
        </w:rPr>
        <w:t xml:space="preserve">ки их финансирования приведены в приложениях к </w:t>
      </w:r>
      <w:r w:rsidR="002C7F07">
        <w:rPr>
          <w:rFonts w:ascii="Times New Roman" w:hAnsi="Times New Roman" w:cs="Times New Roman"/>
          <w:sz w:val="28"/>
          <w:szCs w:val="28"/>
        </w:rPr>
        <w:t>подпрограммам</w:t>
      </w:r>
      <w:r w:rsidRPr="00376B7D">
        <w:rPr>
          <w:rFonts w:ascii="Times New Roman" w:hAnsi="Times New Roman" w:cs="Times New Roman"/>
          <w:sz w:val="28"/>
          <w:szCs w:val="28"/>
        </w:rPr>
        <w:t>.</w:t>
      </w:r>
    </w:p>
    <w:p w:rsidR="00184711" w:rsidRDefault="002C7F07" w:rsidP="009D73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30"/>
      <w:bookmarkEnd w:id="3"/>
      <w:r>
        <w:rPr>
          <w:rFonts w:ascii="Times New Roman" w:hAnsi="Times New Roman" w:cs="Times New Roman"/>
          <w:sz w:val="28"/>
          <w:szCs w:val="28"/>
        </w:rPr>
        <w:t>Сводный п</w:t>
      </w:r>
      <w:r w:rsidRPr="00A75D57">
        <w:rPr>
          <w:rFonts w:ascii="Times New Roman" w:hAnsi="Times New Roman" w:cs="Times New Roman"/>
          <w:sz w:val="28"/>
          <w:szCs w:val="28"/>
        </w:rPr>
        <w:t xml:space="preserve">еречень мероприятий программы приведен в </w:t>
      </w:r>
      <w:r>
        <w:rPr>
          <w:rFonts w:ascii="Times New Roman" w:hAnsi="Times New Roman" w:cs="Times New Roman"/>
          <w:sz w:val="28"/>
          <w:szCs w:val="28"/>
        </w:rPr>
        <w:t>приложении № 1 к программе.</w:t>
      </w:r>
    </w:p>
    <w:p w:rsidR="00435201" w:rsidRDefault="004D3F61" w:rsidP="009D73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>боснование ресурсного обеспечения</w:t>
      </w:r>
    </w:p>
    <w:p w:rsidR="00435201" w:rsidRPr="00CA7137" w:rsidRDefault="00435201" w:rsidP="009D73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A7137">
        <w:rPr>
          <w:rFonts w:ascii="Times New Roman" w:hAnsi="Times New Roman" w:cs="Times New Roman"/>
          <w:sz w:val="28"/>
          <w:szCs w:val="28"/>
          <w:lang w:eastAsia="en-US"/>
        </w:rPr>
        <w:t>муниципальной программы</w:t>
      </w:r>
    </w:p>
    <w:p w:rsidR="000C62A8" w:rsidRPr="00CA7137" w:rsidRDefault="000C62A8" w:rsidP="009D73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A7137" w:rsidRPr="00D041CB" w:rsidRDefault="00CA7137" w:rsidP="009D73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137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Финансирование </w:t>
      </w:r>
      <w:r w:rsidRPr="00CA713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A7137">
        <w:rPr>
          <w:rFonts w:ascii="Times New Roman" w:hAnsi="Times New Roman" w:cs="Times New Roman"/>
          <w:sz w:val="28"/>
          <w:szCs w:val="28"/>
          <w:lang w:eastAsia="en-US"/>
        </w:rPr>
        <w:t>программы осуществляется за счет сре</w:t>
      </w:r>
      <w:proofErr w:type="gramStart"/>
      <w:r w:rsidRPr="00CA7137">
        <w:rPr>
          <w:rFonts w:ascii="Times New Roman" w:hAnsi="Times New Roman" w:cs="Times New Roman"/>
          <w:sz w:val="28"/>
          <w:szCs w:val="28"/>
          <w:lang w:eastAsia="en-US"/>
        </w:rPr>
        <w:t>дств кр</w:t>
      </w:r>
      <w:proofErr w:type="gramEnd"/>
      <w:r w:rsidRPr="00CA7137">
        <w:rPr>
          <w:rFonts w:ascii="Times New Roman" w:hAnsi="Times New Roman" w:cs="Times New Roman"/>
          <w:sz w:val="28"/>
          <w:szCs w:val="28"/>
          <w:lang w:eastAsia="en-US"/>
        </w:rPr>
        <w:t>аевого и местного бюджетов.</w:t>
      </w:r>
      <w:r w:rsidRPr="00CA7137">
        <w:rPr>
          <w:rFonts w:ascii="Times New Roman" w:hAnsi="Times New Roman" w:cs="Times New Roman"/>
          <w:sz w:val="28"/>
          <w:szCs w:val="28"/>
        </w:rPr>
        <w:t xml:space="preserve"> Общий объём финансирования мун</w:t>
      </w:r>
      <w:r w:rsidRPr="00CA7137">
        <w:rPr>
          <w:rFonts w:ascii="Times New Roman" w:hAnsi="Times New Roman" w:cs="Times New Roman"/>
          <w:sz w:val="28"/>
          <w:szCs w:val="28"/>
        </w:rPr>
        <w:t>и</w:t>
      </w:r>
      <w:r w:rsidRPr="00CA7137">
        <w:rPr>
          <w:rFonts w:ascii="Times New Roman" w:hAnsi="Times New Roman" w:cs="Times New Roman"/>
          <w:sz w:val="28"/>
          <w:szCs w:val="28"/>
        </w:rPr>
        <w:t xml:space="preserve">ципальной программы </w:t>
      </w:r>
      <w:r w:rsidRPr="00C148E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D73EA">
        <w:rPr>
          <w:rFonts w:ascii="Times New Roman" w:hAnsi="Times New Roman" w:cs="Times New Roman"/>
          <w:sz w:val="28"/>
          <w:szCs w:val="28"/>
        </w:rPr>
        <w:t>52 939,15</w:t>
      </w:r>
      <w:r w:rsidRPr="00C148EA">
        <w:rPr>
          <w:rFonts w:ascii="Times New Roman" w:hAnsi="Times New Roman" w:cs="Times New Roman"/>
          <w:sz w:val="28"/>
          <w:szCs w:val="28"/>
        </w:rPr>
        <w:t>тыс. рублей</w:t>
      </w:r>
      <w:r w:rsidR="00D041CB" w:rsidRPr="00C148EA">
        <w:rPr>
          <w:rFonts w:ascii="Times New Roman" w:hAnsi="Times New Roman" w:cs="Times New Roman"/>
          <w:sz w:val="28"/>
          <w:szCs w:val="28"/>
        </w:rPr>
        <w:t>, в том числе из сре</w:t>
      </w:r>
      <w:proofErr w:type="gramStart"/>
      <w:r w:rsidR="00D041CB" w:rsidRPr="00C148E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041CB" w:rsidRPr="00C148EA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C148EA" w:rsidRPr="00C148EA">
        <w:rPr>
          <w:rFonts w:ascii="Times New Roman" w:hAnsi="Times New Roman" w:cs="Times New Roman"/>
          <w:sz w:val="28"/>
          <w:szCs w:val="28"/>
        </w:rPr>
        <w:t>14 895,80</w:t>
      </w:r>
      <w:r w:rsidR="00D041CB">
        <w:rPr>
          <w:rFonts w:ascii="Times New Roman" w:hAnsi="Times New Roman" w:cs="Times New Roman"/>
          <w:sz w:val="28"/>
          <w:szCs w:val="28"/>
        </w:rPr>
        <w:t xml:space="preserve"> тыс. рублей; </w:t>
      </w:r>
      <w:r w:rsidR="00D041CB" w:rsidRPr="00401453">
        <w:rPr>
          <w:rFonts w:ascii="Times New Roman" w:hAnsi="Times New Roman" w:cs="Times New Roman"/>
          <w:sz w:val="28"/>
          <w:szCs w:val="28"/>
        </w:rPr>
        <w:t>из средств местного бюдж</w:t>
      </w:r>
      <w:r w:rsidR="00D041CB" w:rsidRPr="00401453">
        <w:rPr>
          <w:rFonts w:ascii="Times New Roman" w:hAnsi="Times New Roman" w:cs="Times New Roman"/>
          <w:sz w:val="28"/>
          <w:szCs w:val="28"/>
        </w:rPr>
        <w:t>е</w:t>
      </w:r>
      <w:r w:rsidR="00D041CB" w:rsidRPr="00401453">
        <w:rPr>
          <w:rFonts w:ascii="Times New Roman" w:hAnsi="Times New Roman" w:cs="Times New Roman"/>
          <w:sz w:val="28"/>
          <w:szCs w:val="28"/>
        </w:rPr>
        <w:t>та</w:t>
      </w:r>
      <w:r w:rsidR="009D73EA">
        <w:rPr>
          <w:rFonts w:ascii="Times New Roman" w:hAnsi="Times New Roman" w:cs="Times New Roman"/>
          <w:sz w:val="28"/>
          <w:szCs w:val="28"/>
        </w:rPr>
        <w:t>38 043,35.</w:t>
      </w:r>
    </w:p>
    <w:p w:rsidR="00CA7137" w:rsidRDefault="00D041CB" w:rsidP="009D73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средств из краевого бюджета предполагается в рамках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программы «Развитие инициативного бюджетирования в Краснодарском крае» государственной программы Краснодарского края «Региональная политика и развитие гражданского общества».</w:t>
      </w:r>
    </w:p>
    <w:p w:rsidR="00D041CB" w:rsidRDefault="00F53259" w:rsidP="00F532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D041CB" w:rsidRPr="004D02A3">
        <w:rPr>
          <w:rFonts w:ascii="Times New Roman" w:hAnsi="Times New Roman" w:cs="Times New Roman"/>
          <w:sz w:val="28"/>
          <w:szCs w:val="28"/>
          <w:lang w:eastAsia="en-US"/>
        </w:rPr>
        <w:t xml:space="preserve">Объемы финансирования </w:t>
      </w:r>
      <w:proofErr w:type="spellStart"/>
      <w:r w:rsidR="00D041CB" w:rsidRPr="004D02A3">
        <w:rPr>
          <w:rFonts w:ascii="Times New Roman" w:hAnsi="Times New Roman" w:cs="Times New Roman"/>
          <w:sz w:val="28"/>
          <w:szCs w:val="28"/>
          <w:lang w:eastAsia="en-US"/>
        </w:rPr>
        <w:t>мероприятий</w:t>
      </w:r>
      <w:r w:rsidR="00D041CB">
        <w:rPr>
          <w:rFonts w:ascii="Times New Roman" w:hAnsi="Times New Roman" w:cs="Times New Roman"/>
          <w:sz w:val="28"/>
          <w:szCs w:val="28"/>
        </w:rPr>
        <w:t>муниципальной</w:t>
      </w:r>
      <w:proofErr w:type="spellEnd"/>
      <w:r w:rsidR="00D041CB">
        <w:rPr>
          <w:rFonts w:ascii="Times New Roman" w:hAnsi="Times New Roman" w:cs="Times New Roman"/>
          <w:sz w:val="28"/>
          <w:szCs w:val="28"/>
        </w:rPr>
        <w:t xml:space="preserve"> </w:t>
      </w:r>
      <w:r w:rsidR="00D041CB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="00D041CB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рограммы </w:t>
      </w:r>
      <w:r w:rsidR="00D041CB">
        <w:rPr>
          <w:rFonts w:ascii="Times New Roman" w:hAnsi="Times New Roman" w:cs="Times New Roman"/>
          <w:sz w:val="28"/>
          <w:szCs w:val="28"/>
          <w:lang w:eastAsia="en-US"/>
        </w:rPr>
        <w:t>за счет местного бюджета подлежат ежегодному уточнению</w:t>
      </w:r>
      <w:r w:rsidR="00D041CB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с решен</w:t>
      </w:r>
      <w:r w:rsidR="00D041CB" w:rsidRPr="00E61A3B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D041CB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ем </w:t>
      </w:r>
      <w:r w:rsidR="00D041CB">
        <w:rPr>
          <w:rFonts w:ascii="Times New Roman" w:hAnsi="Times New Roman" w:cs="Times New Roman"/>
          <w:sz w:val="28"/>
          <w:szCs w:val="28"/>
          <w:lang w:eastAsia="en-US"/>
        </w:rPr>
        <w:t>Совета муниципального образования Славянский район</w:t>
      </w:r>
      <w:r w:rsidR="00D041CB" w:rsidRPr="00E61A3B">
        <w:rPr>
          <w:rFonts w:ascii="Times New Roman" w:hAnsi="Times New Roman" w:cs="Times New Roman"/>
          <w:sz w:val="28"/>
          <w:szCs w:val="28"/>
          <w:lang w:eastAsia="en-US"/>
        </w:rPr>
        <w:t xml:space="preserve"> о местном бюджете на соответствующий финансовый год и плановый период.</w:t>
      </w:r>
    </w:p>
    <w:p w:rsidR="00D041CB" w:rsidRPr="00CA7137" w:rsidRDefault="00F53259" w:rsidP="00F532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1CB">
        <w:rPr>
          <w:rFonts w:ascii="Times New Roman" w:hAnsi="Times New Roman" w:cs="Times New Roman"/>
          <w:sz w:val="28"/>
          <w:szCs w:val="28"/>
        </w:rPr>
        <w:t>Объемы и источники финансирования мероприятий муниципальной пр</w:t>
      </w:r>
      <w:r w:rsidR="00D041CB">
        <w:rPr>
          <w:rFonts w:ascii="Times New Roman" w:hAnsi="Times New Roman" w:cs="Times New Roman"/>
          <w:sz w:val="28"/>
          <w:szCs w:val="28"/>
        </w:rPr>
        <w:t>о</w:t>
      </w:r>
      <w:r w:rsidR="00D041CB">
        <w:rPr>
          <w:rFonts w:ascii="Times New Roman" w:hAnsi="Times New Roman" w:cs="Times New Roman"/>
          <w:sz w:val="28"/>
          <w:szCs w:val="28"/>
        </w:rPr>
        <w:t>граммы по годам в разрезе подпрограмм представлены в таблице:</w:t>
      </w:r>
    </w:p>
    <w:p w:rsidR="00CA7137" w:rsidRPr="00CA7137" w:rsidRDefault="00CA7137" w:rsidP="007164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42"/>
        <w:gridCol w:w="1418"/>
        <w:gridCol w:w="1417"/>
        <w:gridCol w:w="1418"/>
        <w:gridCol w:w="1276"/>
        <w:gridCol w:w="1163"/>
      </w:tblGrid>
      <w:tr w:rsidR="00AE03F4" w:rsidTr="00AE03F4">
        <w:trPr>
          <w:trHeight w:val="176"/>
        </w:trPr>
        <w:tc>
          <w:tcPr>
            <w:tcW w:w="1101" w:type="dxa"/>
            <w:vMerge w:val="restart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42" w:type="dxa"/>
            <w:vMerge w:val="restart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</w:p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6692" w:type="dxa"/>
            <w:gridSpan w:val="5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финансирования, тыс. рублей</w:t>
            </w:r>
          </w:p>
        </w:tc>
      </w:tr>
      <w:tr w:rsidR="00AE03F4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18" w:type="dxa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63" w:type="dxa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ВНБ</w:t>
            </w:r>
          </w:p>
        </w:tc>
      </w:tr>
      <w:tr w:rsidR="00AE03F4" w:rsidTr="00AE03F4">
        <w:trPr>
          <w:trHeight w:val="176"/>
        </w:trPr>
        <w:tc>
          <w:tcPr>
            <w:tcW w:w="9635" w:type="dxa"/>
            <w:gridSpan w:val="7"/>
            <w:shd w:val="clear" w:color="auto" w:fill="auto"/>
          </w:tcPr>
          <w:p w:rsidR="000C62A8" w:rsidRPr="00AE03F4" w:rsidRDefault="000C62A8" w:rsidP="00AE03F4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О взаимодействии органов местного самоуправления и общественных объединений социальной направленности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 w:val="restart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2918,70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2918,70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2734,55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2734,5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3400,00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3400,00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4121,20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4121,20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3855,00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3855,00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4481</w:t>
            </w: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,90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4481</w:t>
            </w: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,90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3665,50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3665,50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4929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3885,50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3885,50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3625,50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3625,50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4929D3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3625,50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3625,50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E03F4" w:rsidTr="00AE03F4">
        <w:trPr>
          <w:trHeight w:val="176"/>
        </w:trPr>
        <w:tc>
          <w:tcPr>
            <w:tcW w:w="2943" w:type="dxa"/>
            <w:gridSpan w:val="2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shd w:val="clear" w:color="auto" w:fill="auto"/>
          </w:tcPr>
          <w:p w:rsidR="000C62A8" w:rsidRPr="00AE03F4" w:rsidRDefault="004929D3" w:rsidP="00E324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36313,35</w:t>
            </w:r>
          </w:p>
        </w:tc>
        <w:tc>
          <w:tcPr>
            <w:tcW w:w="1417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C62A8" w:rsidRPr="00AE03F4" w:rsidRDefault="004929D3" w:rsidP="00E324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36313,35</w:t>
            </w:r>
          </w:p>
        </w:tc>
        <w:tc>
          <w:tcPr>
            <w:tcW w:w="1163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E03F4" w:rsidTr="00AE03F4">
        <w:trPr>
          <w:trHeight w:val="176"/>
        </w:trPr>
        <w:tc>
          <w:tcPr>
            <w:tcW w:w="9635" w:type="dxa"/>
            <w:gridSpan w:val="7"/>
            <w:shd w:val="clear" w:color="auto" w:fill="auto"/>
          </w:tcPr>
          <w:p w:rsidR="000C62A8" w:rsidRPr="00AE03F4" w:rsidRDefault="00DE2674" w:rsidP="00DE2674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Славянский район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 w:val="restart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929D3" w:rsidRPr="00AE03F4" w:rsidRDefault="004929D3" w:rsidP="00AE0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4929D3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Default="004929D3" w:rsidP="00181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E03F4" w:rsidTr="00AE03F4">
        <w:trPr>
          <w:trHeight w:val="176"/>
        </w:trPr>
        <w:tc>
          <w:tcPr>
            <w:tcW w:w="2943" w:type="dxa"/>
            <w:gridSpan w:val="2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shd w:val="clear" w:color="auto" w:fill="auto"/>
          </w:tcPr>
          <w:p w:rsidR="000C62A8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940,00</w:t>
            </w:r>
          </w:p>
        </w:tc>
        <w:tc>
          <w:tcPr>
            <w:tcW w:w="1417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C62A8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940,00</w:t>
            </w:r>
          </w:p>
        </w:tc>
        <w:tc>
          <w:tcPr>
            <w:tcW w:w="1163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4929D3" w:rsidRDefault="004929D3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70"/>
        <w:gridCol w:w="1472"/>
        <w:gridCol w:w="1418"/>
        <w:gridCol w:w="1417"/>
        <w:gridCol w:w="1418"/>
        <w:gridCol w:w="1276"/>
        <w:gridCol w:w="1163"/>
      </w:tblGrid>
      <w:tr w:rsidR="00AE03F4" w:rsidTr="00AE03F4">
        <w:trPr>
          <w:trHeight w:val="176"/>
        </w:trPr>
        <w:tc>
          <w:tcPr>
            <w:tcW w:w="9635" w:type="dxa"/>
            <w:gridSpan w:val="8"/>
            <w:shd w:val="clear" w:color="auto" w:fill="auto"/>
          </w:tcPr>
          <w:p w:rsidR="004929D3" w:rsidRDefault="000C62A8" w:rsidP="00AE03F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AE03F4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 в муниципальном образовании </w:t>
            </w:r>
          </w:p>
          <w:p w:rsidR="000C62A8" w:rsidRPr="00AE03F4" w:rsidRDefault="000C62A8" w:rsidP="004929D3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Славянский район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 w:val="restart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8 438,40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8 438,40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6 457,40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6 457,40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AE03F4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E03F4" w:rsidTr="00AE03F4">
        <w:trPr>
          <w:trHeight w:val="176"/>
        </w:trPr>
        <w:tc>
          <w:tcPr>
            <w:tcW w:w="2943" w:type="dxa"/>
            <w:gridSpan w:val="3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shd w:val="clear" w:color="auto" w:fill="auto"/>
          </w:tcPr>
          <w:p w:rsidR="000C62A8" w:rsidRPr="00C148EA" w:rsidRDefault="00C148EA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EA">
              <w:rPr>
                <w:rFonts w:ascii="Times New Roman" w:hAnsi="Times New Roman" w:cs="Times New Roman"/>
                <w:sz w:val="24"/>
                <w:szCs w:val="24"/>
              </w:rPr>
              <w:t xml:space="preserve">14 895,80  </w:t>
            </w:r>
          </w:p>
        </w:tc>
        <w:tc>
          <w:tcPr>
            <w:tcW w:w="1417" w:type="dxa"/>
            <w:shd w:val="clear" w:color="auto" w:fill="auto"/>
          </w:tcPr>
          <w:p w:rsidR="000C62A8" w:rsidRPr="00C148EA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0C62A8" w:rsidRPr="00C148EA" w:rsidRDefault="00C148EA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EA">
              <w:rPr>
                <w:rFonts w:ascii="Times New Roman" w:hAnsi="Times New Roman" w:cs="Times New Roman"/>
                <w:sz w:val="24"/>
                <w:szCs w:val="24"/>
              </w:rPr>
              <w:t xml:space="preserve">14 895,80  </w:t>
            </w:r>
          </w:p>
        </w:tc>
        <w:tc>
          <w:tcPr>
            <w:tcW w:w="1276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70910" w:rsidTr="00FA7C49">
        <w:trPr>
          <w:trHeight w:val="176"/>
        </w:trPr>
        <w:tc>
          <w:tcPr>
            <w:tcW w:w="9635" w:type="dxa"/>
            <w:gridSpan w:val="8"/>
            <w:shd w:val="clear" w:color="auto" w:fill="auto"/>
          </w:tcPr>
          <w:p w:rsidR="00170910" w:rsidRPr="00170910" w:rsidRDefault="00170910" w:rsidP="0017091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10"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экстремизма в образовательных организациях </w:t>
            </w:r>
          </w:p>
          <w:p w:rsidR="00170910" w:rsidRPr="00AE03F4" w:rsidRDefault="00170910" w:rsidP="00170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10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Славянский район»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 w:val="restart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7A6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Pr="00AE03F4" w:rsidRDefault="004929D3" w:rsidP="007A6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:rsidR="004929D3" w:rsidRPr="00AE03F4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29D3" w:rsidTr="00170910">
        <w:trPr>
          <w:trHeight w:val="176"/>
        </w:trPr>
        <w:tc>
          <w:tcPr>
            <w:tcW w:w="1101" w:type="dxa"/>
            <w:vMerge/>
            <w:shd w:val="clear" w:color="auto" w:fill="auto"/>
          </w:tcPr>
          <w:p w:rsidR="004929D3" w:rsidRPr="00AE03F4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4929D3" w:rsidRDefault="004929D3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4929D3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4929D3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929D3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929D3" w:rsidRDefault="004929D3" w:rsidP="007A6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:rsidR="004929D3" w:rsidRDefault="004929D3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70910" w:rsidTr="00FA7C49">
        <w:trPr>
          <w:trHeight w:val="176"/>
        </w:trPr>
        <w:tc>
          <w:tcPr>
            <w:tcW w:w="2943" w:type="dxa"/>
            <w:gridSpan w:val="3"/>
            <w:shd w:val="clear" w:color="auto" w:fill="auto"/>
          </w:tcPr>
          <w:p w:rsidR="00170910" w:rsidRPr="00AE03F4" w:rsidRDefault="00170910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shd w:val="clear" w:color="auto" w:fill="auto"/>
          </w:tcPr>
          <w:p w:rsidR="00170910" w:rsidRPr="00AE03F4" w:rsidRDefault="00F47554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091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shd w:val="clear" w:color="auto" w:fill="auto"/>
          </w:tcPr>
          <w:p w:rsidR="00170910" w:rsidRPr="00AE03F4" w:rsidRDefault="00170910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70910" w:rsidRPr="00AE03F4" w:rsidRDefault="00170910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70910" w:rsidRPr="00AE03F4" w:rsidRDefault="00F47554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63" w:type="dxa"/>
            <w:shd w:val="clear" w:color="auto" w:fill="auto"/>
          </w:tcPr>
          <w:p w:rsidR="00170910" w:rsidRPr="00AE03F4" w:rsidRDefault="00170910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FC6A08">
        <w:trPr>
          <w:trHeight w:val="176"/>
        </w:trPr>
        <w:tc>
          <w:tcPr>
            <w:tcW w:w="9635" w:type="dxa"/>
            <w:gridSpan w:val="8"/>
            <w:shd w:val="clear" w:color="auto" w:fill="auto"/>
          </w:tcPr>
          <w:p w:rsidR="00352777" w:rsidRPr="00352777" w:rsidRDefault="00352777" w:rsidP="0035277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777">
              <w:rPr>
                <w:rFonts w:ascii="Times New Roman" w:hAnsi="Times New Roman" w:cs="Times New Roman"/>
                <w:sz w:val="24"/>
                <w:szCs w:val="24"/>
              </w:rPr>
              <w:t xml:space="preserve">«Содействие развитию </w:t>
            </w:r>
            <w:proofErr w:type="gramStart"/>
            <w:r w:rsidRPr="00352777">
              <w:rPr>
                <w:rFonts w:ascii="Times New Roman" w:hAnsi="Times New Roman" w:cs="Times New Roman"/>
                <w:sz w:val="24"/>
                <w:szCs w:val="24"/>
              </w:rPr>
              <w:t>территориального</w:t>
            </w:r>
            <w:proofErr w:type="gramEnd"/>
            <w:r w:rsidRPr="00352777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</w:t>
            </w:r>
          </w:p>
          <w:p w:rsidR="00352777" w:rsidRPr="00352777" w:rsidRDefault="00352777" w:rsidP="003527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777">
              <w:rPr>
                <w:rFonts w:ascii="Times New Roman" w:hAnsi="Times New Roman" w:cs="Times New Roman"/>
                <w:sz w:val="24"/>
                <w:szCs w:val="24"/>
              </w:rPr>
              <w:t>самоуправления в  муниципальном образовании Славянский район»</w:t>
            </w:r>
          </w:p>
          <w:p w:rsidR="00352777" w:rsidRDefault="00352777" w:rsidP="00352777">
            <w:pPr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777" w:rsidTr="00CE0258">
        <w:trPr>
          <w:trHeight w:val="176"/>
        </w:trPr>
        <w:tc>
          <w:tcPr>
            <w:tcW w:w="1471" w:type="dxa"/>
            <w:gridSpan w:val="2"/>
            <w:vMerge w:val="restart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011C93">
        <w:trPr>
          <w:trHeight w:val="176"/>
        </w:trPr>
        <w:tc>
          <w:tcPr>
            <w:tcW w:w="1471" w:type="dxa"/>
            <w:gridSpan w:val="2"/>
            <w:vMerge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EA031E">
        <w:trPr>
          <w:trHeight w:val="176"/>
        </w:trPr>
        <w:tc>
          <w:tcPr>
            <w:tcW w:w="1471" w:type="dxa"/>
            <w:gridSpan w:val="2"/>
            <w:vMerge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FB1C2C">
        <w:trPr>
          <w:trHeight w:val="176"/>
        </w:trPr>
        <w:tc>
          <w:tcPr>
            <w:tcW w:w="1471" w:type="dxa"/>
            <w:gridSpan w:val="2"/>
            <w:vMerge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B80AD8">
        <w:trPr>
          <w:trHeight w:val="176"/>
        </w:trPr>
        <w:tc>
          <w:tcPr>
            <w:tcW w:w="1471" w:type="dxa"/>
            <w:gridSpan w:val="2"/>
            <w:vMerge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435465">
        <w:trPr>
          <w:trHeight w:val="176"/>
        </w:trPr>
        <w:tc>
          <w:tcPr>
            <w:tcW w:w="1471" w:type="dxa"/>
            <w:gridSpan w:val="2"/>
            <w:vMerge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640CF6">
        <w:trPr>
          <w:trHeight w:val="176"/>
        </w:trPr>
        <w:tc>
          <w:tcPr>
            <w:tcW w:w="1471" w:type="dxa"/>
            <w:gridSpan w:val="2"/>
            <w:vMerge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84031E">
        <w:trPr>
          <w:trHeight w:val="176"/>
        </w:trPr>
        <w:tc>
          <w:tcPr>
            <w:tcW w:w="1471" w:type="dxa"/>
            <w:gridSpan w:val="2"/>
            <w:vMerge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412043">
        <w:trPr>
          <w:trHeight w:val="176"/>
        </w:trPr>
        <w:tc>
          <w:tcPr>
            <w:tcW w:w="1471" w:type="dxa"/>
            <w:gridSpan w:val="2"/>
            <w:vMerge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D446ED">
        <w:trPr>
          <w:trHeight w:val="176"/>
        </w:trPr>
        <w:tc>
          <w:tcPr>
            <w:tcW w:w="1471" w:type="dxa"/>
            <w:gridSpan w:val="2"/>
            <w:vMerge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2777" w:rsidTr="00FA7C49">
        <w:trPr>
          <w:trHeight w:val="176"/>
        </w:trPr>
        <w:tc>
          <w:tcPr>
            <w:tcW w:w="2943" w:type="dxa"/>
            <w:gridSpan w:val="3"/>
            <w:shd w:val="clear" w:color="auto" w:fill="auto"/>
          </w:tcPr>
          <w:p w:rsidR="00352777" w:rsidRDefault="00352777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  <w:tc>
          <w:tcPr>
            <w:tcW w:w="1417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1163" w:type="dxa"/>
            <w:shd w:val="clear" w:color="auto" w:fill="auto"/>
          </w:tcPr>
          <w:p w:rsidR="00352777" w:rsidRDefault="00352777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E03F4" w:rsidTr="00AE03F4">
        <w:trPr>
          <w:trHeight w:val="176"/>
        </w:trPr>
        <w:tc>
          <w:tcPr>
            <w:tcW w:w="2943" w:type="dxa"/>
            <w:gridSpan w:val="3"/>
            <w:shd w:val="clear" w:color="auto" w:fill="auto"/>
          </w:tcPr>
          <w:p w:rsidR="000C62A8" w:rsidRPr="00AE03F4" w:rsidRDefault="000C62A8" w:rsidP="00AE0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418" w:type="dxa"/>
            <w:shd w:val="clear" w:color="auto" w:fill="auto"/>
          </w:tcPr>
          <w:p w:rsidR="000C62A8" w:rsidRPr="00AE03F4" w:rsidRDefault="00642EDF" w:rsidP="009E68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52939,15</w:t>
            </w:r>
          </w:p>
        </w:tc>
        <w:tc>
          <w:tcPr>
            <w:tcW w:w="1417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0C62A8" w:rsidRPr="00AE03F4" w:rsidRDefault="009E68A5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14895,80</w:t>
            </w:r>
          </w:p>
        </w:tc>
        <w:tc>
          <w:tcPr>
            <w:tcW w:w="1276" w:type="dxa"/>
            <w:shd w:val="clear" w:color="auto" w:fill="auto"/>
          </w:tcPr>
          <w:p w:rsidR="000C62A8" w:rsidRPr="00AE03F4" w:rsidRDefault="00642EDF" w:rsidP="007A6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38043,55</w:t>
            </w:r>
          </w:p>
        </w:tc>
        <w:tc>
          <w:tcPr>
            <w:tcW w:w="1163" w:type="dxa"/>
            <w:shd w:val="clear" w:color="auto" w:fill="auto"/>
          </w:tcPr>
          <w:p w:rsidR="000C62A8" w:rsidRPr="00AE03F4" w:rsidRDefault="000C62A8" w:rsidP="00AE03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F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0C62A8" w:rsidRDefault="000C62A8" w:rsidP="007164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7F07" w:rsidRDefault="004D3F61" w:rsidP="00D0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38"/>
      <w:bookmarkEnd w:id="4"/>
      <w:r>
        <w:rPr>
          <w:rFonts w:ascii="Times New Roman" w:hAnsi="Times New Roman" w:cs="Times New Roman"/>
          <w:sz w:val="28"/>
          <w:szCs w:val="28"/>
        </w:rPr>
        <w:t>5</w:t>
      </w:r>
      <w:r w:rsidR="00D24D19" w:rsidRPr="00D24D19">
        <w:rPr>
          <w:rFonts w:ascii="Times New Roman" w:hAnsi="Times New Roman" w:cs="Times New Roman"/>
          <w:sz w:val="28"/>
          <w:szCs w:val="28"/>
        </w:rPr>
        <w:t>. Меры муниципального регулирования и управления рисками</w:t>
      </w:r>
    </w:p>
    <w:p w:rsidR="002C7F07" w:rsidRDefault="00D24D19" w:rsidP="002C7F0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24D19">
        <w:rPr>
          <w:rFonts w:ascii="Times New Roman" w:hAnsi="Times New Roman" w:cs="Times New Roman"/>
          <w:sz w:val="28"/>
          <w:szCs w:val="28"/>
        </w:rPr>
        <w:lastRenderedPageBreak/>
        <w:t>с целью минимизации их влияния на достижение целей</w:t>
      </w:r>
    </w:p>
    <w:p w:rsidR="00D24D19" w:rsidRDefault="00D24D19" w:rsidP="002C7F0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sz w:val="28"/>
          <w:szCs w:val="28"/>
        </w:rPr>
      </w:pPr>
      <w:r w:rsidRPr="00D24D1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FA1368">
        <w:rPr>
          <w:sz w:val="28"/>
          <w:szCs w:val="28"/>
        </w:rPr>
        <w:t>.</w:t>
      </w:r>
    </w:p>
    <w:p w:rsidR="002C7F07" w:rsidRPr="00FA1368" w:rsidRDefault="002C7F07" w:rsidP="002C7F0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sz w:val="28"/>
          <w:szCs w:val="28"/>
        </w:rPr>
      </w:pP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Меры муниципального регулирования в сфере реализации муниципал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ь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ной программы не предусмотрены.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Реализация муниципальной программы сопряжена с возникновением и преодолением различных рисков, которые могут существенным образом п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влиять на достижение запланированных результатов. В качестве основных рисков следует считать: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риск неэффективности организации и управления процессом реализации программных мероприятий;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риск, связанный с неэффективным использованием средств, предусмо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т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ренных на реализацию мероприятий муниципальной программы;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экономические риски, которые могут привести к снижению объема пр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влекаемых средств.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С целью минимизации влияния рисков для достижения цели и запланир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ванных результатов координатором муниципальной программы в процессе р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ализации муниципальной программы предусмотрена возможность принятия следующих общих мер: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осуществление контроля качества выполнения муниципальной програ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мы;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ежегодное уточнение объемов финансовых средств, предусмотренных на реализацию мероприятий муниципальной программы;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планирование бюджетных расходов и определение приоритетов для пе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воочередного финансирования;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оперативное внесение изменений в муниципальную программу, корре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к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тировка целевых показателей исходя из объемов финансирования;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детальное планирование хода реализации муниципальной программы;</w:t>
      </w:r>
    </w:p>
    <w:p w:rsidR="00437C26" w:rsidRPr="00EB13F1" w:rsidRDefault="00437C26" w:rsidP="00437C26">
      <w:pPr>
        <w:shd w:val="clear" w:color="auto" w:fill="FFFFFF"/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B13F1">
        <w:rPr>
          <w:rFonts w:ascii="Times New Roman" w:hAnsi="Times New Roman" w:cs="Times New Roman"/>
          <w:spacing w:val="2"/>
          <w:sz w:val="28"/>
          <w:szCs w:val="28"/>
        </w:rPr>
        <w:t>своевременная актуализация (корректировка) ежегодных планов реализ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EB13F1">
        <w:rPr>
          <w:rFonts w:ascii="Times New Roman" w:hAnsi="Times New Roman" w:cs="Times New Roman"/>
          <w:spacing w:val="2"/>
          <w:sz w:val="28"/>
          <w:szCs w:val="28"/>
        </w:rPr>
        <w:t>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:rsidR="00ED63C5" w:rsidRPr="00EB13F1" w:rsidRDefault="00ED63C5" w:rsidP="00D104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C7F07" w:rsidRDefault="004D3F61" w:rsidP="002C7F07">
      <w:pPr>
        <w:widowControl w:val="0"/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EB13F1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="00437C26" w:rsidRPr="00EB13F1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437C26" w:rsidRPr="00EB13F1">
        <w:rPr>
          <w:rFonts w:ascii="Times New Roman" w:hAnsi="Times New Roman" w:cs="Times New Roman"/>
          <w:sz w:val="28"/>
          <w:szCs w:val="28"/>
        </w:rPr>
        <w:t>Меры правового</w:t>
      </w:r>
      <w:r w:rsidR="00437C26" w:rsidRPr="00437C26">
        <w:rPr>
          <w:rFonts w:ascii="Times New Roman" w:hAnsi="Times New Roman" w:cs="Times New Roman"/>
          <w:sz w:val="28"/>
          <w:szCs w:val="28"/>
        </w:rPr>
        <w:t xml:space="preserve"> регулирования в сфере реализации</w:t>
      </w:r>
    </w:p>
    <w:p w:rsidR="00437C26" w:rsidRDefault="00437C26" w:rsidP="002C7F07">
      <w:pPr>
        <w:widowControl w:val="0"/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437C26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2C7F07" w:rsidRDefault="002C7F07" w:rsidP="002C7F07">
      <w:pPr>
        <w:widowControl w:val="0"/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437C26" w:rsidRDefault="00C37904" w:rsidP="002C7F0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37904">
        <w:rPr>
          <w:rFonts w:ascii="Times New Roman" w:hAnsi="Times New Roman" w:cs="Times New Roman"/>
          <w:spacing w:val="2"/>
          <w:sz w:val="28"/>
          <w:szCs w:val="28"/>
        </w:rPr>
        <w:t>Сведения об основных мерах правового регулирования в сфере реализ</w:t>
      </w:r>
      <w:r w:rsidRPr="00C37904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C37904">
        <w:rPr>
          <w:rFonts w:ascii="Times New Roman" w:hAnsi="Times New Roman" w:cs="Times New Roman"/>
          <w:spacing w:val="2"/>
          <w:sz w:val="28"/>
          <w:szCs w:val="28"/>
        </w:rPr>
        <w:t>ции государственной программы приведены в таблице</w:t>
      </w:r>
      <w:r w:rsidR="00547546">
        <w:rPr>
          <w:rFonts w:ascii="Times New Roman" w:hAnsi="Times New Roman" w:cs="Times New Roman"/>
          <w:spacing w:val="2"/>
          <w:sz w:val="28"/>
          <w:szCs w:val="28"/>
        </w:rPr>
        <w:t>:</w:t>
      </w:r>
    </w:p>
    <w:p w:rsidR="00C37904" w:rsidRPr="00C37904" w:rsidRDefault="00C37904" w:rsidP="00C37904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2338"/>
        <w:gridCol w:w="2835"/>
        <w:gridCol w:w="1843"/>
        <w:gridCol w:w="2267"/>
      </w:tblGrid>
      <w:tr w:rsidR="00C37904" w:rsidRPr="006E43AE" w:rsidTr="00C3790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04" w:rsidRPr="006E43AE" w:rsidRDefault="00C37904" w:rsidP="004A14F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E43AE">
              <w:rPr>
                <w:rFonts w:ascii="Times New Roman" w:hAnsi="Times New Roman" w:cs="Times New Roman"/>
              </w:rPr>
              <w:t>п</w:t>
            </w:r>
            <w:proofErr w:type="gramEnd"/>
            <w:r w:rsidRPr="006E43A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04" w:rsidRPr="006E43AE" w:rsidRDefault="00C37904" w:rsidP="004A14F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Вид нормативного правового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04" w:rsidRPr="006E43AE" w:rsidRDefault="00C37904" w:rsidP="004A14F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04" w:rsidRPr="006E43AE" w:rsidRDefault="00C37904" w:rsidP="004A14F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Ответственный исполнитель (соисполн</w:t>
            </w:r>
            <w:r w:rsidRPr="006E43AE">
              <w:rPr>
                <w:rFonts w:ascii="Times New Roman" w:hAnsi="Times New Roman" w:cs="Times New Roman"/>
              </w:rPr>
              <w:t>и</w:t>
            </w:r>
            <w:r w:rsidRPr="006E43AE">
              <w:rPr>
                <w:rFonts w:ascii="Times New Roman" w:hAnsi="Times New Roman" w:cs="Times New Roman"/>
              </w:rPr>
              <w:t>тель)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904" w:rsidRPr="006E43AE" w:rsidRDefault="00C37904" w:rsidP="004A14F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Ожидаемые сроки принятия</w:t>
            </w:r>
          </w:p>
        </w:tc>
      </w:tr>
      <w:tr w:rsidR="00BD0528" w:rsidRPr="006E43AE" w:rsidTr="00C3790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28" w:rsidRPr="006E43AE" w:rsidRDefault="00BD0528" w:rsidP="004A14F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28" w:rsidRPr="006E43AE" w:rsidRDefault="00BD0528" w:rsidP="004A14F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28" w:rsidRPr="00BD0528" w:rsidRDefault="00BD0528" w:rsidP="00BD0528">
            <w:pPr>
              <w:autoSpaceDE w:val="0"/>
              <w:spacing w:line="240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 утверждении Поря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 предоставления су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сидий из бюджета мун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ципального образования Славянский район на финансовое обеспечение </w:t>
            </w:r>
            <w:proofErr w:type="spellStart"/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деятельностисоциально</w:t>
            </w:r>
            <w:proofErr w:type="spellEnd"/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ориентированных н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коммерческих организ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ций осуществляющих свою деятельность на территории муниц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пального образования Славянский район</w:t>
            </w:r>
          </w:p>
          <w:p w:rsidR="00BD0528" w:rsidRPr="00BD0528" w:rsidRDefault="00BD0528" w:rsidP="00BD0528">
            <w:pPr>
              <w:pStyle w:val="ab"/>
              <w:ind w:left="3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28" w:rsidRPr="006E43AE" w:rsidRDefault="00603445" w:rsidP="00603445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модействию с </w:t>
            </w:r>
            <w:r>
              <w:rPr>
                <w:rFonts w:ascii="Times New Roman" w:hAnsi="Times New Roman" w:cs="Times New Roman"/>
              </w:rPr>
              <w:lastRenderedPageBreak/>
              <w:t>общественн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и мигр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54B" w:rsidRPr="007A254B" w:rsidRDefault="007A254B" w:rsidP="007A254B">
            <w:r w:rsidRPr="007A2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</w:t>
            </w:r>
            <w:r w:rsidRPr="007A25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мости</w:t>
            </w:r>
          </w:p>
        </w:tc>
      </w:tr>
      <w:tr w:rsidR="00603445" w:rsidRPr="006E43AE" w:rsidTr="00C3790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45" w:rsidRPr="006E43AE" w:rsidRDefault="003C4881" w:rsidP="004A14F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6034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45" w:rsidRPr="00C37904" w:rsidRDefault="00603445" w:rsidP="00C2394D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45" w:rsidRPr="006E43AE" w:rsidRDefault="00603445" w:rsidP="004A14F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проведении конкурса на предоставление су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сидий из бюджета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образования Славянский район на финансовую поддержку социально ориентир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ванным некоммерческим организациям, 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ществляющим свою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на территории муниципального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45" w:rsidRPr="006E43AE" w:rsidRDefault="00603445" w:rsidP="00DC473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модействию с общественн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и мигр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445" w:rsidRPr="008C619F" w:rsidRDefault="00603445" w:rsidP="00195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в первом квартале</w:t>
            </w:r>
          </w:p>
        </w:tc>
      </w:tr>
      <w:tr w:rsidR="00603445" w:rsidRPr="006E43AE" w:rsidTr="00C3790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45" w:rsidRDefault="003C4881" w:rsidP="004A14F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34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45" w:rsidRDefault="00603445" w:rsidP="008C619F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45" w:rsidRDefault="00603445" w:rsidP="004A14F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распределении субс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дий по итогам конкурса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45" w:rsidRPr="006E43AE" w:rsidRDefault="00603445" w:rsidP="00DC473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модействию с общественн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и мигр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445" w:rsidRPr="006E43AE" w:rsidRDefault="00603445" w:rsidP="00556426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 в первом квартале</w:t>
            </w:r>
          </w:p>
        </w:tc>
      </w:tr>
      <w:tr w:rsidR="003C4881" w:rsidRPr="006E43AE" w:rsidTr="00C3790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81" w:rsidRDefault="003C4881" w:rsidP="004A14F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81" w:rsidRDefault="003C4881" w:rsidP="008C619F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81" w:rsidRPr="003C4881" w:rsidRDefault="003C4881" w:rsidP="004A14F8">
            <w:pPr>
              <w:pStyle w:val="ab"/>
              <w:rPr>
                <w:rFonts w:ascii="Times New Roman" w:hAnsi="Times New Roman" w:cs="Times New Roman"/>
              </w:rPr>
            </w:pPr>
            <w:r w:rsidRPr="003C4881">
              <w:rPr>
                <w:rFonts w:ascii="Times New Roman" w:hAnsi="Times New Roman" w:cs="Times New Roman"/>
              </w:rPr>
              <w:t>Об утверждении порядка применения инициати</w:t>
            </w:r>
            <w:r w:rsidRPr="003C4881">
              <w:rPr>
                <w:rFonts w:ascii="Times New Roman" w:hAnsi="Times New Roman" w:cs="Times New Roman"/>
              </w:rPr>
              <w:t>в</w:t>
            </w:r>
            <w:r w:rsidRPr="003C4881">
              <w:rPr>
                <w:rFonts w:ascii="Times New Roman" w:hAnsi="Times New Roman" w:cs="Times New Roman"/>
              </w:rPr>
              <w:t>ного бюджетирования в муниципальном образ</w:t>
            </w:r>
            <w:r w:rsidRPr="003C4881">
              <w:rPr>
                <w:rFonts w:ascii="Times New Roman" w:hAnsi="Times New Roman" w:cs="Times New Roman"/>
              </w:rPr>
              <w:t>о</w:t>
            </w:r>
            <w:r w:rsidRPr="003C4881">
              <w:rPr>
                <w:rFonts w:ascii="Times New Roman" w:hAnsi="Times New Roman" w:cs="Times New Roman"/>
              </w:rPr>
              <w:t>вании Славянский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81" w:rsidRDefault="003C4881" w:rsidP="00DC473A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зационной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боты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делами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54B" w:rsidRPr="007A254B" w:rsidRDefault="007A254B" w:rsidP="00556426">
            <w:pPr>
              <w:spacing w:line="240" w:lineRule="auto"/>
            </w:pPr>
            <w:r w:rsidRPr="007A254B">
              <w:rPr>
                <w:rFonts w:ascii="Times New Roman" w:hAnsi="Times New Roman" w:cs="Times New Roman"/>
                <w:sz w:val="24"/>
                <w:szCs w:val="24"/>
              </w:rPr>
              <w:t>по мере необход</w:t>
            </w:r>
            <w:r w:rsidRPr="007A25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54B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  <w:tr w:rsidR="00377369" w:rsidRPr="006E43AE" w:rsidTr="00C3790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69" w:rsidRDefault="00377369" w:rsidP="004A14F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26" w:rsidRDefault="00377369" w:rsidP="00556426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 Президента РФ</w:t>
            </w:r>
            <w:r w:rsidR="00556426">
              <w:rPr>
                <w:rFonts w:ascii="Times New Roman" w:hAnsi="Times New Roman" w:cs="Times New Roman"/>
              </w:rPr>
              <w:t xml:space="preserve"> от 29 мая 2020 года № 344</w:t>
            </w:r>
          </w:p>
          <w:p w:rsidR="00377369" w:rsidRDefault="00377369" w:rsidP="008C619F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69" w:rsidRPr="00377369" w:rsidRDefault="00377369" w:rsidP="004A14F8">
            <w:pPr>
              <w:pStyle w:val="ab"/>
              <w:rPr>
                <w:rFonts w:ascii="Times New Roman" w:hAnsi="Times New Roman" w:cs="Times New Roman"/>
              </w:rPr>
            </w:pPr>
            <w:r w:rsidRPr="00377369">
              <w:rPr>
                <w:rFonts w:ascii="Times New Roman" w:hAnsi="Times New Roman" w:cs="Times New Roman"/>
                <w:bCs/>
                <w:shd w:val="clear" w:color="auto" w:fill="FFFFFC"/>
              </w:rPr>
              <w:t>Об утверждении Страт</w:t>
            </w:r>
            <w:r w:rsidRPr="00377369">
              <w:rPr>
                <w:rFonts w:ascii="Times New Roman" w:hAnsi="Times New Roman" w:cs="Times New Roman"/>
                <w:bCs/>
                <w:shd w:val="clear" w:color="auto" w:fill="FFFFFC"/>
              </w:rPr>
              <w:t>е</w:t>
            </w:r>
            <w:r w:rsidRPr="00377369">
              <w:rPr>
                <w:rFonts w:ascii="Times New Roman" w:hAnsi="Times New Roman" w:cs="Times New Roman"/>
                <w:bCs/>
                <w:shd w:val="clear" w:color="auto" w:fill="FFFFFC"/>
              </w:rPr>
              <w:t>гии противодействия экстремизму в Росси</w:t>
            </w:r>
            <w:r w:rsidRPr="00377369">
              <w:rPr>
                <w:rFonts w:ascii="Times New Roman" w:hAnsi="Times New Roman" w:cs="Times New Roman"/>
                <w:bCs/>
                <w:shd w:val="clear" w:color="auto" w:fill="FFFFFC"/>
              </w:rPr>
              <w:t>й</w:t>
            </w:r>
            <w:r w:rsidRPr="00377369">
              <w:rPr>
                <w:rFonts w:ascii="Times New Roman" w:hAnsi="Times New Roman" w:cs="Times New Roman"/>
                <w:bCs/>
                <w:shd w:val="clear" w:color="auto" w:fill="FFFFFC"/>
              </w:rPr>
              <w:t>ской Федерации до 2025 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69" w:rsidRPr="007A254B" w:rsidRDefault="007A254B" w:rsidP="00DC473A">
            <w:pPr>
              <w:pStyle w:val="ab"/>
              <w:rPr>
                <w:rFonts w:ascii="Times New Roman" w:hAnsi="Times New Roman" w:cs="Times New Roman"/>
              </w:rPr>
            </w:pPr>
            <w:r w:rsidRPr="007A254B">
              <w:rPr>
                <w:rFonts w:ascii="Times New Roman" w:hAnsi="Times New Roman" w:cs="Times New Roman"/>
                <w:shd w:val="clear" w:color="auto" w:fill="FFFFFF"/>
              </w:rPr>
              <w:t>Межведо</w:t>
            </w:r>
            <w:r w:rsidRPr="007A254B">
              <w:rPr>
                <w:rFonts w:ascii="Times New Roman" w:hAnsi="Times New Roman" w:cs="Times New Roman"/>
                <w:shd w:val="clear" w:color="auto" w:fill="FFFFFF"/>
              </w:rPr>
              <w:t>м</w:t>
            </w:r>
            <w:r w:rsidRPr="007A254B">
              <w:rPr>
                <w:rFonts w:ascii="Times New Roman" w:hAnsi="Times New Roman" w:cs="Times New Roman"/>
                <w:shd w:val="clear" w:color="auto" w:fill="FFFFFF"/>
              </w:rPr>
              <w:t>ственная к</w:t>
            </w:r>
            <w:r w:rsidRPr="007A254B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7A254B">
              <w:rPr>
                <w:rFonts w:ascii="Times New Roman" w:hAnsi="Times New Roman" w:cs="Times New Roman"/>
                <w:shd w:val="clear" w:color="auto" w:fill="FFFFFF"/>
              </w:rPr>
              <w:t>миссия по пр</w:t>
            </w:r>
            <w:r w:rsidRPr="007A254B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7A254B">
              <w:rPr>
                <w:rFonts w:ascii="Times New Roman" w:hAnsi="Times New Roman" w:cs="Times New Roman"/>
                <w:shd w:val="clear" w:color="auto" w:fill="FFFFFF"/>
              </w:rPr>
              <w:t>тиводействию экстремизму в Российской Федерации.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54B" w:rsidRPr="007A254B" w:rsidRDefault="007A254B" w:rsidP="00556426">
            <w:pPr>
              <w:spacing w:line="240" w:lineRule="auto"/>
            </w:pPr>
            <w:r w:rsidRPr="007A254B">
              <w:rPr>
                <w:rFonts w:ascii="Times New Roman" w:hAnsi="Times New Roman" w:cs="Times New Roman"/>
                <w:sz w:val="24"/>
                <w:szCs w:val="24"/>
              </w:rPr>
              <w:t>по мере необход</w:t>
            </w:r>
            <w:r w:rsidRPr="007A25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54B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  <w:tr w:rsidR="00642EDF" w:rsidRPr="006E43AE" w:rsidTr="00C3790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F" w:rsidRDefault="00642EDF" w:rsidP="004A14F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F" w:rsidRDefault="00642EDF" w:rsidP="00556426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F" w:rsidRPr="00377369" w:rsidRDefault="00642EDF" w:rsidP="004A14F8">
            <w:pPr>
              <w:pStyle w:val="ab"/>
              <w:rPr>
                <w:rFonts w:ascii="Times New Roman" w:hAnsi="Times New Roman" w:cs="Times New Roman"/>
                <w:bCs/>
                <w:shd w:val="clear" w:color="auto" w:fill="FFFFFC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«О проведении ежего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д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ного конкурса «Самая благоустроенная терр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и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тория Славянского рай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о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F" w:rsidRPr="006E43AE" w:rsidRDefault="00642EDF" w:rsidP="002B53DB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модействию с общественн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и мигр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EDF" w:rsidRPr="007A254B" w:rsidRDefault="00642EDF" w:rsidP="005564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  <w:tr w:rsidR="00D06CA5" w:rsidRPr="006E43AE" w:rsidTr="00C3790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A5" w:rsidRDefault="00D06CA5" w:rsidP="004A14F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A5" w:rsidRDefault="00D06CA5" w:rsidP="00556426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ЗСК </w:t>
            </w:r>
            <w:r>
              <w:rPr>
                <w:rFonts w:ascii="Times New Roman" w:hAnsi="Times New Roman" w:cs="Times New Roman"/>
              </w:rPr>
              <w:lastRenderedPageBreak/>
              <w:t>Краснодарского края от 28.02.2007 г. № 2936-П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A5" w:rsidRDefault="00D06CA5" w:rsidP="004A14F8">
            <w:pPr>
              <w:pStyle w:val="ab"/>
              <w:rPr>
                <w:rFonts w:ascii="Times New Roman" w:hAnsi="Times New Roman" w:cs="Times New Roman"/>
                <w:bCs/>
                <w:shd w:val="clear" w:color="auto" w:fill="FFFFFC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lastRenderedPageBreak/>
              <w:t xml:space="preserve">«О краевом конкурсе на 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lastRenderedPageBreak/>
              <w:t>звание «Лучший орган территориального общ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е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ственного самоуправл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е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A5" w:rsidRPr="006E43AE" w:rsidRDefault="00D06CA5" w:rsidP="002B53DB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модействию с общественн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и мигр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CA5" w:rsidRDefault="00D06CA5" w:rsidP="005564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мости</w:t>
            </w:r>
          </w:p>
        </w:tc>
      </w:tr>
    </w:tbl>
    <w:p w:rsidR="00184711" w:rsidRDefault="00184711" w:rsidP="00D104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Pr="001064E4" w:rsidRDefault="004D3F61" w:rsidP="00106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5201" w:rsidRPr="001064E4">
        <w:rPr>
          <w:rFonts w:ascii="Times New Roman" w:hAnsi="Times New Roman" w:cs="Times New Roman"/>
          <w:sz w:val="28"/>
          <w:szCs w:val="28"/>
        </w:rPr>
        <w:t>. Методика оценки эффективности реализации</w:t>
      </w:r>
    </w:p>
    <w:p w:rsidR="00435201" w:rsidRDefault="00435201" w:rsidP="00106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4E4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C619F" w:rsidRDefault="008C619F" w:rsidP="00335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2C4" w:rsidRPr="003352C4" w:rsidRDefault="008C619F" w:rsidP="003352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2C4"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рассчитывается в с</w:t>
      </w:r>
      <w:r w:rsidRPr="003352C4">
        <w:rPr>
          <w:rFonts w:ascii="Times New Roman" w:hAnsi="Times New Roman" w:cs="Times New Roman"/>
          <w:sz w:val="28"/>
          <w:szCs w:val="28"/>
        </w:rPr>
        <w:t>о</w:t>
      </w:r>
      <w:r w:rsidRPr="003352C4">
        <w:rPr>
          <w:rFonts w:ascii="Times New Roman" w:hAnsi="Times New Roman" w:cs="Times New Roman"/>
          <w:sz w:val="28"/>
          <w:szCs w:val="28"/>
        </w:rPr>
        <w:t xml:space="preserve">ответствии с постановлением администрации муниципального образования Славянский район </w:t>
      </w:r>
      <w:r w:rsidR="003352C4" w:rsidRPr="003352C4">
        <w:rPr>
          <w:rFonts w:ascii="Times New Roman" w:hAnsi="Times New Roman" w:cs="Times New Roman"/>
          <w:sz w:val="28"/>
          <w:szCs w:val="28"/>
        </w:rPr>
        <w:t xml:space="preserve">от </w:t>
      </w:r>
      <w:r w:rsidR="00386D3D">
        <w:rPr>
          <w:rFonts w:ascii="Times New Roman" w:hAnsi="Times New Roman" w:cs="Times New Roman"/>
          <w:sz w:val="28"/>
          <w:szCs w:val="28"/>
        </w:rPr>
        <w:t>4 июля 2018</w:t>
      </w:r>
      <w:r w:rsidR="003352C4" w:rsidRPr="003352C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86D3D">
        <w:rPr>
          <w:rFonts w:ascii="Times New Roman" w:hAnsi="Times New Roman" w:cs="Times New Roman"/>
          <w:sz w:val="28"/>
          <w:szCs w:val="28"/>
        </w:rPr>
        <w:t>1601</w:t>
      </w:r>
      <w:r w:rsidR="003352C4">
        <w:rPr>
          <w:rFonts w:ascii="Times New Roman" w:hAnsi="Times New Roman" w:cs="Times New Roman"/>
          <w:sz w:val="28"/>
          <w:szCs w:val="28"/>
        </w:rPr>
        <w:t xml:space="preserve">«Об </w:t>
      </w:r>
      <w:r w:rsidR="003352C4" w:rsidRPr="003352C4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3352C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пр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и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 xml:space="preserve">нятия решения о разработке, формирования, реализации </w:t>
      </w:r>
      <w:proofErr w:type="spellStart"/>
      <w:r w:rsidR="003352C4" w:rsidRPr="003352C4">
        <w:rPr>
          <w:rFonts w:ascii="Times New Roman" w:hAnsi="Times New Roman" w:cs="Times New Roman"/>
          <w:bCs/>
          <w:sz w:val="28"/>
          <w:szCs w:val="28"/>
        </w:rPr>
        <w:t>иоценки</w:t>
      </w:r>
      <w:proofErr w:type="spellEnd"/>
      <w:r w:rsidR="003352C4" w:rsidRPr="003352C4">
        <w:rPr>
          <w:rFonts w:ascii="Times New Roman" w:hAnsi="Times New Roman" w:cs="Times New Roman"/>
          <w:bCs/>
          <w:sz w:val="28"/>
          <w:szCs w:val="28"/>
        </w:rPr>
        <w:t xml:space="preserve"> эффективн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о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 xml:space="preserve">сти реализации </w:t>
      </w:r>
      <w:proofErr w:type="gramStart"/>
      <w:r w:rsidR="003352C4" w:rsidRPr="003352C4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proofErr w:type="gramEnd"/>
      <w:r w:rsidR="003352C4" w:rsidRPr="003352C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352C4" w:rsidRPr="003352C4">
        <w:rPr>
          <w:rFonts w:ascii="Times New Roman" w:hAnsi="Times New Roman" w:cs="Times New Roman"/>
          <w:bCs/>
          <w:sz w:val="28"/>
          <w:szCs w:val="28"/>
        </w:rPr>
        <w:t>программмуниципального</w:t>
      </w:r>
      <w:proofErr w:type="spellEnd"/>
      <w:r w:rsidR="003352C4" w:rsidRPr="003352C4">
        <w:rPr>
          <w:rFonts w:ascii="Times New Roman" w:hAnsi="Times New Roman" w:cs="Times New Roman"/>
          <w:bCs/>
          <w:sz w:val="28"/>
          <w:szCs w:val="28"/>
        </w:rPr>
        <w:t xml:space="preserve"> образования Сл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а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вянский район</w:t>
      </w:r>
      <w:r w:rsidR="003352C4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52C4" w:rsidRDefault="003352C4" w:rsidP="00EE1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Default="004D3F61" w:rsidP="00EE1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еханизм реализации муниципальной программы </w:t>
      </w:r>
    </w:p>
    <w:p w:rsidR="00435201" w:rsidRDefault="00435201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Pr="00634127" w:rsidRDefault="00435201" w:rsidP="00925A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634127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 муниципальной программы </w:t>
      </w:r>
      <w:r w:rsidRPr="00634127">
        <w:rPr>
          <w:rFonts w:ascii="Times New Roman" w:hAnsi="Times New Roman" w:cs="Times New Roman"/>
          <w:sz w:val="28"/>
          <w:szCs w:val="28"/>
        </w:rPr>
        <w:t xml:space="preserve">– отдел </w:t>
      </w:r>
      <w:r w:rsidR="00D66493">
        <w:rPr>
          <w:rFonts w:ascii="Times New Roman" w:hAnsi="Times New Roman" w:cs="Times New Roman"/>
          <w:sz w:val="28"/>
          <w:szCs w:val="28"/>
        </w:rPr>
        <w:t>по взаимодействию с о</w:t>
      </w:r>
      <w:r w:rsidR="00D66493">
        <w:rPr>
          <w:rFonts w:ascii="Times New Roman" w:hAnsi="Times New Roman" w:cs="Times New Roman"/>
          <w:sz w:val="28"/>
          <w:szCs w:val="28"/>
        </w:rPr>
        <w:t>б</w:t>
      </w:r>
      <w:r w:rsidR="00D66493">
        <w:rPr>
          <w:rFonts w:ascii="Times New Roman" w:hAnsi="Times New Roman" w:cs="Times New Roman"/>
          <w:sz w:val="28"/>
          <w:szCs w:val="28"/>
        </w:rPr>
        <w:t xml:space="preserve">щественностью и </w:t>
      </w:r>
      <w:proofErr w:type="gramStart"/>
      <w:r w:rsidR="00D66493">
        <w:rPr>
          <w:rFonts w:ascii="Times New Roman" w:hAnsi="Times New Roman" w:cs="Times New Roman"/>
          <w:sz w:val="28"/>
          <w:szCs w:val="28"/>
        </w:rPr>
        <w:t>миграционным</w:t>
      </w:r>
      <w:proofErr w:type="gramEnd"/>
      <w:r w:rsidR="00D66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6493">
        <w:rPr>
          <w:rFonts w:ascii="Times New Roman" w:hAnsi="Times New Roman" w:cs="Times New Roman"/>
          <w:sz w:val="28"/>
          <w:szCs w:val="28"/>
        </w:rPr>
        <w:t>вопросам</w:t>
      </w:r>
      <w:r w:rsidRPr="00634127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spellEnd"/>
      <w:r w:rsidRPr="00634127">
        <w:rPr>
          <w:rFonts w:ascii="Times New Roman" w:hAnsi="Times New Roman" w:cs="Times New Roman"/>
          <w:sz w:val="28"/>
          <w:szCs w:val="28"/>
          <w:lang w:eastAsia="en-US"/>
        </w:rPr>
        <w:t xml:space="preserve"> процессе реализации муниципал</w:t>
      </w:r>
      <w:r w:rsidRPr="00634127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Pr="00634127">
        <w:rPr>
          <w:rFonts w:ascii="Times New Roman" w:hAnsi="Times New Roman" w:cs="Times New Roman"/>
          <w:sz w:val="28"/>
          <w:szCs w:val="28"/>
          <w:lang w:eastAsia="en-US"/>
        </w:rPr>
        <w:t>ной программы: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</w:t>
      </w:r>
      <w:r w:rsidRPr="00634127">
        <w:rPr>
          <w:rFonts w:ascii="Times New Roman" w:hAnsi="Times New Roman" w:cs="Times New Roman"/>
          <w:sz w:val="28"/>
          <w:szCs w:val="28"/>
        </w:rPr>
        <w:t>о</w:t>
      </w:r>
      <w:r w:rsidRPr="00634127">
        <w:rPr>
          <w:rFonts w:ascii="Times New Roman" w:hAnsi="Times New Roman" w:cs="Times New Roman"/>
          <w:sz w:val="28"/>
          <w:szCs w:val="28"/>
        </w:rPr>
        <w:t>ров подпрограмм, участников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</w:t>
      </w:r>
      <w:r w:rsidRPr="00634127">
        <w:rPr>
          <w:rFonts w:ascii="Times New Roman" w:hAnsi="Times New Roman" w:cs="Times New Roman"/>
          <w:sz w:val="28"/>
          <w:szCs w:val="28"/>
        </w:rPr>
        <w:t>ь</w:t>
      </w:r>
      <w:r w:rsidRPr="00634127">
        <w:rPr>
          <w:rFonts w:ascii="Times New Roman" w:hAnsi="Times New Roman" w:cs="Times New Roman"/>
          <w:sz w:val="28"/>
          <w:szCs w:val="28"/>
        </w:rPr>
        <w:t>ности координаторов подпрограмм, участников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634127">
        <w:rPr>
          <w:rFonts w:ascii="Times New Roman" w:hAnsi="Times New Roman" w:cs="Times New Roman"/>
          <w:sz w:val="28"/>
          <w:szCs w:val="28"/>
        </w:rPr>
        <w:t>н</w:t>
      </w:r>
      <w:r w:rsidRPr="00634127">
        <w:rPr>
          <w:rFonts w:ascii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634127">
        <w:rPr>
          <w:rFonts w:ascii="Times New Roman" w:hAnsi="Times New Roman" w:cs="Times New Roman"/>
          <w:sz w:val="28"/>
          <w:szCs w:val="28"/>
        </w:rPr>
        <w:t>ко</w:t>
      </w:r>
      <w:r w:rsidRPr="00634127">
        <w:rPr>
          <w:rFonts w:ascii="Times New Roman" w:hAnsi="Times New Roman" w:cs="Times New Roman"/>
          <w:sz w:val="28"/>
          <w:szCs w:val="28"/>
        </w:rPr>
        <w:t>н</w:t>
      </w:r>
      <w:r w:rsidRPr="00634127"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 w:rsidRPr="00634127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</w:t>
      </w:r>
      <w:r w:rsidRPr="00634127">
        <w:rPr>
          <w:rFonts w:ascii="Times New Roman" w:hAnsi="Times New Roman" w:cs="Times New Roman"/>
          <w:sz w:val="28"/>
          <w:szCs w:val="28"/>
        </w:rPr>
        <w:t>т</w:t>
      </w:r>
      <w:r w:rsidRPr="00634127">
        <w:rPr>
          <w:rFonts w:ascii="Times New Roman" w:hAnsi="Times New Roman" w:cs="Times New Roman"/>
          <w:sz w:val="28"/>
          <w:szCs w:val="28"/>
        </w:rPr>
        <w:t>четности, представляемой координаторами подпрограмм и участниками мун</w:t>
      </w:r>
      <w:r w:rsidRPr="00634127">
        <w:rPr>
          <w:rFonts w:ascii="Times New Roman" w:hAnsi="Times New Roman" w:cs="Times New Roman"/>
          <w:sz w:val="28"/>
          <w:szCs w:val="28"/>
        </w:rPr>
        <w:t>и</w:t>
      </w:r>
      <w:r w:rsidRPr="00634127">
        <w:rPr>
          <w:rFonts w:ascii="Times New Roman" w:hAnsi="Times New Roman" w:cs="Times New Roman"/>
          <w:sz w:val="28"/>
          <w:szCs w:val="28"/>
        </w:rPr>
        <w:t>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</w:t>
      </w:r>
      <w:r w:rsidRPr="00634127">
        <w:rPr>
          <w:rFonts w:ascii="Times New Roman" w:hAnsi="Times New Roman" w:cs="Times New Roman"/>
          <w:sz w:val="28"/>
          <w:szCs w:val="28"/>
        </w:rPr>
        <w:t>и</w:t>
      </w:r>
      <w:r w:rsidRPr="00634127">
        <w:rPr>
          <w:rFonts w:ascii="Times New Roman" w:hAnsi="Times New Roman" w:cs="Times New Roman"/>
          <w:sz w:val="28"/>
          <w:szCs w:val="28"/>
        </w:rPr>
        <w:lastRenderedPageBreak/>
        <w:t>ципальной программы);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размещает утвержденную муниципальную программу и соответствующий правовой акт (в формате .</w:t>
      </w:r>
      <w:proofErr w:type="spellStart"/>
      <w:r w:rsidRPr="00634127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634127">
        <w:rPr>
          <w:rFonts w:ascii="Times New Roman" w:hAnsi="Times New Roman" w:cs="Times New Roman"/>
          <w:sz w:val="28"/>
          <w:szCs w:val="28"/>
        </w:rPr>
        <w:t>) на официальном сайте администрации муниц</w:t>
      </w:r>
      <w:r w:rsidRPr="00634127">
        <w:rPr>
          <w:rFonts w:ascii="Times New Roman" w:hAnsi="Times New Roman" w:cs="Times New Roman"/>
          <w:sz w:val="28"/>
          <w:szCs w:val="28"/>
        </w:rPr>
        <w:t>и</w:t>
      </w:r>
      <w:r w:rsidRPr="00634127">
        <w:rPr>
          <w:rFonts w:ascii="Times New Roman" w:hAnsi="Times New Roman" w:cs="Times New Roman"/>
          <w:sz w:val="28"/>
          <w:szCs w:val="28"/>
        </w:rPr>
        <w:t>пального образования Славянский район в разделе Экономика - Муниципал</w:t>
      </w:r>
      <w:r w:rsidRPr="00634127">
        <w:rPr>
          <w:rFonts w:ascii="Times New Roman" w:hAnsi="Times New Roman" w:cs="Times New Roman"/>
          <w:sz w:val="28"/>
          <w:szCs w:val="28"/>
        </w:rPr>
        <w:t>ь</w:t>
      </w:r>
      <w:r w:rsidRPr="00634127">
        <w:rPr>
          <w:rFonts w:ascii="Times New Roman" w:hAnsi="Times New Roman" w:cs="Times New Roman"/>
          <w:sz w:val="28"/>
          <w:szCs w:val="28"/>
        </w:rPr>
        <w:t>ные программы в течение не более 15 рабочих дней со дня подписания прав</w:t>
      </w:r>
      <w:r w:rsidRPr="00634127">
        <w:rPr>
          <w:rFonts w:ascii="Times New Roman" w:hAnsi="Times New Roman" w:cs="Times New Roman"/>
          <w:sz w:val="28"/>
          <w:szCs w:val="28"/>
        </w:rPr>
        <w:t>о</w:t>
      </w:r>
      <w:r w:rsidRPr="00634127">
        <w:rPr>
          <w:rFonts w:ascii="Times New Roman" w:hAnsi="Times New Roman" w:cs="Times New Roman"/>
          <w:sz w:val="28"/>
          <w:szCs w:val="28"/>
        </w:rPr>
        <w:t>вого акта.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</w:t>
      </w:r>
      <w:r w:rsidRPr="00634127">
        <w:rPr>
          <w:rFonts w:ascii="Times New Roman" w:hAnsi="Times New Roman" w:cs="Times New Roman"/>
          <w:sz w:val="28"/>
          <w:szCs w:val="28"/>
        </w:rPr>
        <w:t>у</w:t>
      </w:r>
      <w:r w:rsidRPr="00634127">
        <w:rPr>
          <w:rFonts w:ascii="Times New Roman" w:hAnsi="Times New Roman" w:cs="Times New Roman"/>
          <w:sz w:val="28"/>
          <w:szCs w:val="28"/>
        </w:rPr>
        <w:t>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</w:t>
      </w:r>
      <w:r w:rsidRPr="0063412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мой.</w:t>
      </w:r>
    </w:p>
    <w:p w:rsidR="00435201" w:rsidRPr="00634127" w:rsidRDefault="00435201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34127">
        <w:rPr>
          <w:rFonts w:ascii="Times New Roman" w:hAnsi="Times New Roman" w:cs="Times New Roman"/>
          <w:sz w:val="28"/>
          <w:szCs w:val="28"/>
          <w:lang w:eastAsia="en-US"/>
        </w:rPr>
        <w:t>Координатор подпрограммы: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</w:t>
      </w:r>
      <w:r w:rsidRPr="00634127">
        <w:rPr>
          <w:rFonts w:ascii="Times New Roman" w:hAnsi="Times New Roman" w:cs="Times New Roman"/>
          <w:sz w:val="28"/>
          <w:szCs w:val="28"/>
        </w:rPr>
        <w:t>а</w:t>
      </w:r>
      <w:r w:rsidRPr="00634127">
        <w:rPr>
          <w:rFonts w:ascii="Times New Roman" w:hAnsi="Times New Roman" w:cs="Times New Roman"/>
          <w:sz w:val="28"/>
          <w:szCs w:val="28"/>
        </w:rPr>
        <w:t>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</w:t>
      </w:r>
      <w:r w:rsidRPr="00634127">
        <w:rPr>
          <w:rFonts w:ascii="Times New Roman" w:hAnsi="Times New Roman" w:cs="Times New Roman"/>
          <w:sz w:val="28"/>
          <w:szCs w:val="28"/>
        </w:rPr>
        <w:t>м</w:t>
      </w:r>
      <w:r w:rsidRPr="00634127">
        <w:rPr>
          <w:rFonts w:ascii="Times New Roman" w:hAnsi="Times New Roman" w:cs="Times New Roman"/>
          <w:sz w:val="28"/>
          <w:szCs w:val="28"/>
        </w:rPr>
        <w:t>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вносит предложения координатору муниципальной программы о внесении изменений в перечень мероприятий подпрограммы (ведомственной целевой программы), сроки их реализации, а также объемы бюджетных ассигнований на реализацию мероприятий подпрограммы (ведомственной целевой программы), если данные изменения способствуют достижению цели муниципальной пр</w:t>
      </w:r>
      <w:r w:rsidRPr="00634127">
        <w:rPr>
          <w:rFonts w:ascii="Times New Roman" w:hAnsi="Times New Roman" w:cs="Times New Roman"/>
          <w:sz w:val="28"/>
          <w:szCs w:val="28"/>
        </w:rPr>
        <w:t>о</w:t>
      </w:r>
      <w:r w:rsidRPr="00634127">
        <w:rPr>
          <w:rFonts w:ascii="Times New Roman" w:hAnsi="Times New Roman" w:cs="Times New Roman"/>
          <w:sz w:val="28"/>
          <w:szCs w:val="28"/>
        </w:rPr>
        <w:t>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</w:t>
      </w:r>
      <w:r w:rsidRPr="00634127">
        <w:rPr>
          <w:rFonts w:ascii="Times New Roman" w:hAnsi="Times New Roman" w:cs="Times New Roman"/>
          <w:sz w:val="28"/>
          <w:szCs w:val="28"/>
        </w:rPr>
        <w:t>м</w:t>
      </w:r>
      <w:r w:rsidRPr="00634127">
        <w:rPr>
          <w:rFonts w:ascii="Times New Roman" w:hAnsi="Times New Roman" w:cs="Times New Roman"/>
          <w:sz w:val="28"/>
          <w:szCs w:val="28"/>
        </w:rPr>
        <w:t>мой (подпрограммой).</w:t>
      </w:r>
    </w:p>
    <w:p w:rsidR="0055495F" w:rsidRPr="0055495F" w:rsidRDefault="0055495F" w:rsidP="00554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>Участники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5495F" w:rsidRPr="0055495F" w:rsidRDefault="0055495F" w:rsidP="00E73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>организуют реализацию мероприятий и проводят анализ их выполнения; несут ответственность за достижение целевых показателей подпрограмм; предоставляют координаторам подпрограмм информацию, необходимую для проведения оценки эффективности реализации подпрограмм, также подготовку доклада о ходе реализации подпрограмм, в следующие сроки:</w:t>
      </w:r>
    </w:p>
    <w:p w:rsidR="0055495F" w:rsidRPr="0055495F" w:rsidRDefault="0055495F" w:rsidP="00E73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>ежеквартально до 10 числа месяца, следующего за отчетным кварталом – отчет о результатах мониторинга и информацию об объеме использованных д</w:t>
      </w:r>
      <w:r w:rsidRPr="0055495F">
        <w:rPr>
          <w:rFonts w:ascii="Times New Roman" w:hAnsi="Times New Roman" w:cs="Times New Roman"/>
          <w:sz w:val="28"/>
          <w:szCs w:val="28"/>
        </w:rPr>
        <w:t>е</w:t>
      </w:r>
      <w:r w:rsidRPr="0055495F">
        <w:rPr>
          <w:rFonts w:ascii="Times New Roman" w:hAnsi="Times New Roman" w:cs="Times New Roman"/>
          <w:sz w:val="28"/>
          <w:szCs w:val="28"/>
        </w:rPr>
        <w:t>нежных средств и степени выполнения мероприятий;</w:t>
      </w:r>
    </w:p>
    <w:p w:rsidR="0055495F" w:rsidRDefault="0055495F" w:rsidP="00E73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 xml:space="preserve">в срок до 20 января года, следующего за отчетным </w:t>
      </w:r>
      <w:r>
        <w:rPr>
          <w:rFonts w:ascii="Times New Roman" w:hAnsi="Times New Roman" w:cs="Times New Roman"/>
          <w:sz w:val="28"/>
          <w:szCs w:val="28"/>
        </w:rPr>
        <w:t>годом</w:t>
      </w:r>
      <w:r w:rsidRPr="0055495F">
        <w:rPr>
          <w:rFonts w:ascii="Times New Roman" w:hAnsi="Times New Roman" w:cs="Times New Roman"/>
          <w:sz w:val="28"/>
          <w:szCs w:val="28"/>
        </w:rPr>
        <w:t>, а также по окончании срока реализации подпрограммы — сводный отчет о результатах мониторинга и отчет об объеме использованных денежных средств.</w:t>
      </w:r>
    </w:p>
    <w:p w:rsidR="00E734C9" w:rsidRDefault="00E734C9" w:rsidP="00E734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63F4A">
        <w:rPr>
          <w:rFonts w:ascii="Times New Roman" w:hAnsi="Times New Roman" w:cs="Times New Roman"/>
          <w:sz w:val="28"/>
          <w:szCs w:val="28"/>
          <w:lang w:eastAsia="en-US"/>
        </w:rPr>
        <w:t>Взаимодействие с социально ориентированными некоммерческими орг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низациям, участвующими в реализации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подпрограммных 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мероприятий, ос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ществляется на основе </w:t>
      </w:r>
      <w:r>
        <w:rPr>
          <w:rFonts w:ascii="Times New Roman" w:hAnsi="Times New Roman" w:cs="Times New Roman"/>
          <w:sz w:val="28"/>
          <w:szCs w:val="28"/>
          <w:lang w:eastAsia="en-US"/>
        </w:rPr>
        <w:t>результатов конкурса на предоставление субсидий из бюджета муниципального образования Славянский район.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 Социально ориент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рованными некоммерческими организациями после проведения мероприятий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координатору муниципальной программы </w:t>
      </w:r>
      <w:proofErr w:type="gramStart"/>
      <w:r w:rsidRPr="00763F4A">
        <w:rPr>
          <w:rFonts w:ascii="Times New Roman" w:hAnsi="Times New Roman" w:cs="Times New Roman"/>
          <w:sz w:val="28"/>
          <w:szCs w:val="28"/>
          <w:lang w:eastAsia="en-US"/>
        </w:rPr>
        <w:t>пред</w:t>
      </w:r>
      <w:r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ставляется отчет</w:t>
      </w:r>
      <w:proofErr w:type="gramEnd"/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нии сметы расходов и проведении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подпрограммных 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мероприятий.</w:t>
      </w:r>
    </w:p>
    <w:p w:rsidR="00E734C9" w:rsidRPr="00E734C9" w:rsidRDefault="00E734C9" w:rsidP="00E734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proofErr w:type="gramStart"/>
      <w:r w:rsidRPr="00E734C9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F47554">
        <w:rPr>
          <w:rFonts w:ascii="Times New Roman" w:hAnsi="Times New Roman" w:cs="Times New Roman"/>
          <w:sz w:val="28"/>
          <w:szCs w:val="28"/>
        </w:rPr>
        <w:t>П</w:t>
      </w:r>
      <w:r w:rsidRPr="00E734C9">
        <w:rPr>
          <w:rFonts w:ascii="Times New Roman" w:hAnsi="Times New Roman" w:cs="Times New Roman"/>
          <w:sz w:val="28"/>
          <w:szCs w:val="28"/>
        </w:rPr>
        <w:t>рограммы предусматривает получение дотаций из краевого бюджета на поддержку местных инициатив по итогам краевого конкурса в соответствии с </w:t>
      </w:r>
      <w:hyperlink r:id="rId9" w:history="1">
        <w:r w:rsidRPr="00E734C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Законом Краснодарского края от 15 июля 2005 г. </w:t>
        </w:r>
        <w:r w:rsidRPr="00E734C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br/>
          <w:t>N 918-КЗ "О межбюджетных отношениях в Краснодарском крае"</w:t>
        </w:r>
      </w:hyperlink>
      <w:r w:rsidRPr="00E734C9">
        <w:rPr>
          <w:rFonts w:ascii="Times New Roman" w:hAnsi="Times New Roman" w:cs="Times New Roman"/>
          <w:sz w:val="28"/>
          <w:szCs w:val="28"/>
        </w:rPr>
        <w:t>, в рамках подпрограммы «Развитие инициативного бюджетирования в Краснодарском крае» государственной программы Краснодарского края «Региональная пол</w:t>
      </w:r>
      <w:r w:rsidRPr="00E734C9">
        <w:rPr>
          <w:rFonts w:ascii="Times New Roman" w:hAnsi="Times New Roman" w:cs="Times New Roman"/>
          <w:sz w:val="28"/>
          <w:szCs w:val="28"/>
        </w:rPr>
        <w:t>и</w:t>
      </w:r>
      <w:r w:rsidRPr="00E734C9">
        <w:rPr>
          <w:rFonts w:ascii="Times New Roman" w:hAnsi="Times New Roman" w:cs="Times New Roman"/>
          <w:sz w:val="28"/>
          <w:szCs w:val="28"/>
        </w:rPr>
        <w:t>тика и развитие гражданского общества».</w:t>
      </w:r>
      <w:proofErr w:type="gramEnd"/>
    </w:p>
    <w:p w:rsidR="00E734C9" w:rsidRDefault="00E734C9" w:rsidP="00E734C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61A14">
        <w:rPr>
          <w:sz w:val="28"/>
          <w:szCs w:val="28"/>
        </w:rPr>
        <w:t>Порядок проведения краевого конкурса по отбору проектов местных инициатив устанавливается нормативным правовым актом главы администр</w:t>
      </w:r>
      <w:r w:rsidRPr="00F61A14">
        <w:rPr>
          <w:sz w:val="28"/>
          <w:szCs w:val="28"/>
        </w:rPr>
        <w:t>а</w:t>
      </w:r>
      <w:r w:rsidRPr="00F61A14">
        <w:rPr>
          <w:sz w:val="28"/>
          <w:szCs w:val="28"/>
        </w:rPr>
        <w:t>ции (губернатора) Краснодарского края.</w:t>
      </w:r>
    </w:p>
    <w:p w:rsidR="00E734C9" w:rsidRPr="00F61A14" w:rsidRDefault="00E734C9" w:rsidP="00E734C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61A14">
        <w:rPr>
          <w:sz w:val="28"/>
          <w:szCs w:val="28"/>
        </w:rPr>
        <w:t>Порядок предоставления дотаций местным бюджетам муниципальных образований Краснодарского края из краевого бюджета на поддержку местных инициатив по итогам краевого конкурса утверждается нормативным правовым актом главы администрации (губернатора) Краснодарского края.</w:t>
      </w:r>
    </w:p>
    <w:p w:rsidR="00435201" w:rsidRPr="00763F4A" w:rsidRDefault="00435201" w:rsidP="007F73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реализацией муниципальной  программы  осуществляет 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з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местителем главы муниципального образования Славянский район, управля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щим делами.</w:t>
      </w:r>
    </w:p>
    <w:p w:rsidR="00435201" w:rsidRDefault="00435201" w:rsidP="00E61A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B1756" w:rsidRDefault="00CB1756" w:rsidP="00E61A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66493" w:rsidRDefault="00D66493" w:rsidP="00D01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66493" w:rsidRDefault="00D66493" w:rsidP="00D01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35201" w:rsidRPr="00417867" w:rsidRDefault="00D66493" w:rsidP="00D01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миграционным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И.А. Целибеева</w:t>
      </w:r>
    </w:p>
    <w:sectPr w:rsidR="00435201" w:rsidRPr="00417867" w:rsidSect="00F8230E">
      <w:headerReference w:type="default" r:id="rId10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10F" w:rsidRDefault="0010210F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210F" w:rsidRDefault="0010210F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10F" w:rsidRDefault="0010210F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0210F" w:rsidRDefault="0010210F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6FD" w:rsidRDefault="00864470">
    <w:pPr>
      <w:pStyle w:val="a4"/>
      <w:jc w:val="center"/>
      <w:rPr>
        <w:rFonts w:cs="Times New Roman"/>
      </w:rPr>
    </w:pPr>
    <w:r>
      <w:fldChar w:fldCharType="begin"/>
    </w:r>
    <w:r w:rsidR="001736FD">
      <w:instrText>PAGE   \* MERGEFORMAT</w:instrText>
    </w:r>
    <w:r>
      <w:fldChar w:fldCharType="separate"/>
    </w:r>
    <w:r w:rsidR="00711740">
      <w:rPr>
        <w:noProof/>
      </w:rPr>
      <w:t>16</w:t>
    </w:r>
    <w:r>
      <w:rPr>
        <w:noProof/>
      </w:rPr>
      <w:fldChar w:fldCharType="end"/>
    </w:r>
  </w:p>
  <w:p w:rsidR="001736FD" w:rsidRDefault="001736FD">
    <w:pPr>
      <w:pStyle w:val="a4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F7051"/>
    <w:multiLevelType w:val="hybridMultilevel"/>
    <w:tmpl w:val="9118C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F69EA"/>
    <w:multiLevelType w:val="hybridMultilevel"/>
    <w:tmpl w:val="9118C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363067"/>
    <w:multiLevelType w:val="hybridMultilevel"/>
    <w:tmpl w:val="64B27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55716"/>
    <w:multiLevelType w:val="hybridMultilevel"/>
    <w:tmpl w:val="C5804484"/>
    <w:lvl w:ilvl="0" w:tplc="CB2E3A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1EC233D"/>
    <w:multiLevelType w:val="hybridMultilevel"/>
    <w:tmpl w:val="B2A86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574345"/>
    <w:multiLevelType w:val="multilevel"/>
    <w:tmpl w:val="49026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485732"/>
    <w:multiLevelType w:val="hybridMultilevel"/>
    <w:tmpl w:val="95BAAACA"/>
    <w:lvl w:ilvl="0" w:tplc="E7FA0E0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C74B77"/>
    <w:multiLevelType w:val="hybridMultilevel"/>
    <w:tmpl w:val="9A821078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1DAD"/>
    <w:rsid w:val="000004FC"/>
    <w:rsid w:val="0000075F"/>
    <w:rsid w:val="0000231C"/>
    <w:rsid w:val="00002440"/>
    <w:rsid w:val="000029CC"/>
    <w:rsid w:val="00002BD3"/>
    <w:rsid w:val="00003572"/>
    <w:rsid w:val="00003685"/>
    <w:rsid w:val="00003DB5"/>
    <w:rsid w:val="000053CC"/>
    <w:rsid w:val="00006369"/>
    <w:rsid w:val="00006522"/>
    <w:rsid w:val="00007B49"/>
    <w:rsid w:val="000103BB"/>
    <w:rsid w:val="000103CA"/>
    <w:rsid w:val="00010BC7"/>
    <w:rsid w:val="00012D9D"/>
    <w:rsid w:val="00013888"/>
    <w:rsid w:val="00015532"/>
    <w:rsid w:val="000157E8"/>
    <w:rsid w:val="00015849"/>
    <w:rsid w:val="0001585E"/>
    <w:rsid w:val="0001613D"/>
    <w:rsid w:val="00016717"/>
    <w:rsid w:val="00016E6D"/>
    <w:rsid w:val="0002005A"/>
    <w:rsid w:val="0002009F"/>
    <w:rsid w:val="000203B8"/>
    <w:rsid w:val="00021211"/>
    <w:rsid w:val="0002125D"/>
    <w:rsid w:val="000227FA"/>
    <w:rsid w:val="00022B2A"/>
    <w:rsid w:val="000242C7"/>
    <w:rsid w:val="00024E63"/>
    <w:rsid w:val="00025134"/>
    <w:rsid w:val="00025288"/>
    <w:rsid w:val="0002532A"/>
    <w:rsid w:val="00025AED"/>
    <w:rsid w:val="00025BF3"/>
    <w:rsid w:val="00026A82"/>
    <w:rsid w:val="00027155"/>
    <w:rsid w:val="00027758"/>
    <w:rsid w:val="00027837"/>
    <w:rsid w:val="000306E2"/>
    <w:rsid w:val="00030DD9"/>
    <w:rsid w:val="00031779"/>
    <w:rsid w:val="00032048"/>
    <w:rsid w:val="00032B8E"/>
    <w:rsid w:val="00032F70"/>
    <w:rsid w:val="00033359"/>
    <w:rsid w:val="0003344C"/>
    <w:rsid w:val="0003398A"/>
    <w:rsid w:val="000342BE"/>
    <w:rsid w:val="00035558"/>
    <w:rsid w:val="00041534"/>
    <w:rsid w:val="00042B9E"/>
    <w:rsid w:val="00043622"/>
    <w:rsid w:val="000436DF"/>
    <w:rsid w:val="000446F5"/>
    <w:rsid w:val="000460A9"/>
    <w:rsid w:val="00046BCE"/>
    <w:rsid w:val="0004729C"/>
    <w:rsid w:val="00050B3E"/>
    <w:rsid w:val="00051085"/>
    <w:rsid w:val="000512A3"/>
    <w:rsid w:val="00052712"/>
    <w:rsid w:val="00052B34"/>
    <w:rsid w:val="00053254"/>
    <w:rsid w:val="00053EC6"/>
    <w:rsid w:val="0005646A"/>
    <w:rsid w:val="00056BDD"/>
    <w:rsid w:val="00056CA5"/>
    <w:rsid w:val="00056DCE"/>
    <w:rsid w:val="00057218"/>
    <w:rsid w:val="00060367"/>
    <w:rsid w:val="00060736"/>
    <w:rsid w:val="00062B10"/>
    <w:rsid w:val="00062F3A"/>
    <w:rsid w:val="00064939"/>
    <w:rsid w:val="000658A8"/>
    <w:rsid w:val="000659D7"/>
    <w:rsid w:val="00065B56"/>
    <w:rsid w:val="000662B8"/>
    <w:rsid w:val="000669AF"/>
    <w:rsid w:val="00066A6C"/>
    <w:rsid w:val="0006770B"/>
    <w:rsid w:val="00067859"/>
    <w:rsid w:val="00067BA6"/>
    <w:rsid w:val="00067E98"/>
    <w:rsid w:val="000700E9"/>
    <w:rsid w:val="000708A9"/>
    <w:rsid w:val="00071315"/>
    <w:rsid w:val="00071E33"/>
    <w:rsid w:val="00072023"/>
    <w:rsid w:val="00072BB2"/>
    <w:rsid w:val="00073C94"/>
    <w:rsid w:val="00073EDD"/>
    <w:rsid w:val="000741D5"/>
    <w:rsid w:val="00074248"/>
    <w:rsid w:val="000742AD"/>
    <w:rsid w:val="00074A4A"/>
    <w:rsid w:val="00075B43"/>
    <w:rsid w:val="00076122"/>
    <w:rsid w:val="00076EE6"/>
    <w:rsid w:val="000771F8"/>
    <w:rsid w:val="000775F9"/>
    <w:rsid w:val="00077687"/>
    <w:rsid w:val="00077D0C"/>
    <w:rsid w:val="000847C0"/>
    <w:rsid w:val="000850D6"/>
    <w:rsid w:val="00085562"/>
    <w:rsid w:val="00085D5C"/>
    <w:rsid w:val="00087873"/>
    <w:rsid w:val="00087ACA"/>
    <w:rsid w:val="000908E2"/>
    <w:rsid w:val="00090B9C"/>
    <w:rsid w:val="00091009"/>
    <w:rsid w:val="0009156C"/>
    <w:rsid w:val="000915C3"/>
    <w:rsid w:val="000918A4"/>
    <w:rsid w:val="00091DF5"/>
    <w:rsid w:val="00092A78"/>
    <w:rsid w:val="00092D34"/>
    <w:rsid w:val="0009435F"/>
    <w:rsid w:val="000944F9"/>
    <w:rsid w:val="00094C4A"/>
    <w:rsid w:val="000953C0"/>
    <w:rsid w:val="00095D15"/>
    <w:rsid w:val="000963CB"/>
    <w:rsid w:val="00096550"/>
    <w:rsid w:val="00097238"/>
    <w:rsid w:val="00097B40"/>
    <w:rsid w:val="000A003C"/>
    <w:rsid w:val="000A0F49"/>
    <w:rsid w:val="000A1383"/>
    <w:rsid w:val="000A2843"/>
    <w:rsid w:val="000A3A5C"/>
    <w:rsid w:val="000A3CD8"/>
    <w:rsid w:val="000A4126"/>
    <w:rsid w:val="000A637A"/>
    <w:rsid w:val="000A68C1"/>
    <w:rsid w:val="000A77CA"/>
    <w:rsid w:val="000B00D4"/>
    <w:rsid w:val="000B0D7F"/>
    <w:rsid w:val="000B11E8"/>
    <w:rsid w:val="000B1428"/>
    <w:rsid w:val="000B18C7"/>
    <w:rsid w:val="000B1BFE"/>
    <w:rsid w:val="000B1DD0"/>
    <w:rsid w:val="000B207F"/>
    <w:rsid w:val="000B3205"/>
    <w:rsid w:val="000B3D49"/>
    <w:rsid w:val="000B4145"/>
    <w:rsid w:val="000B41BC"/>
    <w:rsid w:val="000B44C1"/>
    <w:rsid w:val="000B466A"/>
    <w:rsid w:val="000B685D"/>
    <w:rsid w:val="000B69A7"/>
    <w:rsid w:val="000B792A"/>
    <w:rsid w:val="000C1084"/>
    <w:rsid w:val="000C1931"/>
    <w:rsid w:val="000C1AFD"/>
    <w:rsid w:val="000C1CB3"/>
    <w:rsid w:val="000C1E73"/>
    <w:rsid w:val="000C2235"/>
    <w:rsid w:val="000C267E"/>
    <w:rsid w:val="000C2F92"/>
    <w:rsid w:val="000C3674"/>
    <w:rsid w:val="000C4103"/>
    <w:rsid w:val="000C5C71"/>
    <w:rsid w:val="000C5DBA"/>
    <w:rsid w:val="000C62A8"/>
    <w:rsid w:val="000C677B"/>
    <w:rsid w:val="000C6D4E"/>
    <w:rsid w:val="000C74B1"/>
    <w:rsid w:val="000C7662"/>
    <w:rsid w:val="000C7D9C"/>
    <w:rsid w:val="000D05C9"/>
    <w:rsid w:val="000D08AE"/>
    <w:rsid w:val="000D29C6"/>
    <w:rsid w:val="000D2A29"/>
    <w:rsid w:val="000D30E5"/>
    <w:rsid w:val="000D3238"/>
    <w:rsid w:val="000D363C"/>
    <w:rsid w:val="000D37C6"/>
    <w:rsid w:val="000D3BF3"/>
    <w:rsid w:val="000D40AB"/>
    <w:rsid w:val="000D55F8"/>
    <w:rsid w:val="000D57B5"/>
    <w:rsid w:val="000D5F2D"/>
    <w:rsid w:val="000D658B"/>
    <w:rsid w:val="000D65A3"/>
    <w:rsid w:val="000D6807"/>
    <w:rsid w:val="000D686D"/>
    <w:rsid w:val="000D6FA6"/>
    <w:rsid w:val="000D7603"/>
    <w:rsid w:val="000D7956"/>
    <w:rsid w:val="000D7B75"/>
    <w:rsid w:val="000E0BF8"/>
    <w:rsid w:val="000E14B1"/>
    <w:rsid w:val="000E221E"/>
    <w:rsid w:val="000E2923"/>
    <w:rsid w:val="000E2C1B"/>
    <w:rsid w:val="000E37F1"/>
    <w:rsid w:val="000E3AAF"/>
    <w:rsid w:val="000E4D33"/>
    <w:rsid w:val="000E4F31"/>
    <w:rsid w:val="000E5BBA"/>
    <w:rsid w:val="000E6656"/>
    <w:rsid w:val="000E6C04"/>
    <w:rsid w:val="000E7958"/>
    <w:rsid w:val="000F077F"/>
    <w:rsid w:val="000F1048"/>
    <w:rsid w:val="000F237A"/>
    <w:rsid w:val="000F2914"/>
    <w:rsid w:val="000F2D9C"/>
    <w:rsid w:val="000F32C1"/>
    <w:rsid w:val="000F46B4"/>
    <w:rsid w:val="000F4EB0"/>
    <w:rsid w:val="000F5003"/>
    <w:rsid w:val="000F50D2"/>
    <w:rsid w:val="000F5597"/>
    <w:rsid w:val="000F595F"/>
    <w:rsid w:val="000F6AD3"/>
    <w:rsid w:val="000F6CB0"/>
    <w:rsid w:val="000F7D9E"/>
    <w:rsid w:val="00100758"/>
    <w:rsid w:val="00100859"/>
    <w:rsid w:val="00100AFE"/>
    <w:rsid w:val="00100CD3"/>
    <w:rsid w:val="00101F70"/>
    <w:rsid w:val="0010210F"/>
    <w:rsid w:val="00102523"/>
    <w:rsid w:val="001039F3"/>
    <w:rsid w:val="00104C2F"/>
    <w:rsid w:val="001064E4"/>
    <w:rsid w:val="00106F65"/>
    <w:rsid w:val="00107656"/>
    <w:rsid w:val="00107E5E"/>
    <w:rsid w:val="00110BCC"/>
    <w:rsid w:val="001114DE"/>
    <w:rsid w:val="001116EE"/>
    <w:rsid w:val="00111C8A"/>
    <w:rsid w:val="00112A72"/>
    <w:rsid w:val="0011369C"/>
    <w:rsid w:val="00113847"/>
    <w:rsid w:val="00113922"/>
    <w:rsid w:val="001139BA"/>
    <w:rsid w:val="00113A75"/>
    <w:rsid w:val="00113AE7"/>
    <w:rsid w:val="00114342"/>
    <w:rsid w:val="001150BE"/>
    <w:rsid w:val="00115AD6"/>
    <w:rsid w:val="00117192"/>
    <w:rsid w:val="0011745F"/>
    <w:rsid w:val="001174DB"/>
    <w:rsid w:val="001177D0"/>
    <w:rsid w:val="00117D1C"/>
    <w:rsid w:val="00117D22"/>
    <w:rsid w:val="00120663"/>
    <w:rsid w:val="00121A6B"/>
    <w:rsid w:val="00123D74"/>
    <w:rsid w:val="00124226"/>
    <w:rsid w:val="0012463E"/>
    <w:rsid w:val="00124A2C"/>
    <w:rsid w:val="001250ED"/>
    <w:rsid w:val="0012680B"/>
    <w:rsid w:val="0012784B"/>
    <w:rsid w:val="001310D1"/>
    <w:rsid w:val="00131A63"/>
    <w:rsid w:val="00132076"/>
    <w:rsid w:val="001324B2"/>
    <w:rsid w:val="001328F1"/>
    <w:rsid w:val="0013499A"/>
    <w:rsid w:val="00134A7B"/>
    <w:rsid w:val="001367E6"/>
    <w:rsid w:val="00137EBD"/>
    <w:rsid w:val="00141303"/>
    <w:rsid w:val="00141766"/>
    <w:rsid w:val="00141D8E"/>
    <w:rsid w:val="0014254B"/>
    <w:rsid w:val="00142F50"/>
    <w:rsid w:val="00143C75"/>
    <w:rsid w:val="001449E7"/>
    <w:rsid w:val="0014555A"/>
    <w:rsid w:val="00145D50"/>
    <w:rsid w:val="00145E29"/>
    <w:rsid w:val="001460C6"/>
    <w:rsid w:val="0014616D"/>
    <w:rsid w:val="00146E67"/>
    <w:rsid w:val="00147400"/>
    <w:rsid w:val="00147528"/>
    <w:rsid w:val="00147686"/>
    <w:rsid w:val="00147CCE"/>
    <w:rsid w:val="00150350"/>
    <w:rsid w:val="001506DF"/>
    <w:rsid w:val="00151764"/>
    <w:rsid w:val="001517E8"/>
    <w:rsid w:val="001519DF"/>
    <w:rsid w:val="00151C9C"/>
    <w:rsid w:val="001526B5"/>
    <w:rsid w:val="00152EDE"/>
    <w:rsid w:val="00153BC3"/>
    <w:rsid w:val="001549C7"/>
    <w:rsid w:val="00154D66"/>
    <w:rsid w:val="001557DA"/>
    <w:rsid w:val="00156889"/>
    <w:rsid w:val="00156C6E"/>
    <w:rsid w:val="001601CD"/>
    <w:rsid w:val="00161415"/>
    <w:rsid w:val="00161608"/>
    <w:rsid w:val="00161908"/>
    <w:rsid w:val="00161F46"/>
    <w:rsid w:val="001622BB"/>
    <w:rsid w:val="00162436"/>
    <w:rsid w:val="00162474"/>
    <w:rsid w:val="00162B20"/>
    <w:rsid w:val="0016304C"/>
    <w:rsid w:val="0016317D"/>
    <w:rsid w:val="001637BC"/>
    <w:rsid w:val="00163BC2"/>
    <w:rsid w:val="0016442A"/>
    <w:rsid w:val="00164A96"/>
    <w:rsid w:val="00165530"/>
    <w:rsid w:val="00165E05"/>
    <w:rsid w:val="00166357"/>
    <w:rsid w:val="00167F2E"/>
    <w:rsid w:val="00170085"/>
    <w:rsid w:val="00170910"/>
    <w:rsid w:val="00170A60"/>
    <w:rsid w:val="00171A8D"/>
    <w:rsid w:val="0017244B"/>
    <w:rsid w:val="0017297B"/>
    <w:rsid w:val="00172EA2"/>
    <w:rsid w:val="00172FCD"/>
    <w:rsid w:val="00173671"/>
    <w:rsid w:val="001736FD"/>
    <w:rsid w:val="0017376E"/>
    <w:rsid w:val="00174A02"/>
    <w:rsid w:val="00175089"/>
    <w:rsid w:val="001751F0"/>
    <w:rsid w:val="0017564C"/>
    <w:rsid w:val="00175B24"/>
    <w:rsid w:val="0017607E"/>
    <w:rsid w:val="001760B2"/>
    <w:rsid w:val="001764D6"/>
    <w:rsid w:val="0017657B"/>
    <w:rsid w:val="00177DBE"/>
    <w:rsid w:val="00180816"/>
    <w:rsid w:val="00180AD6"/>
    <w:rsid w:val="00180B96"/>
    <w:rsid w:val="0018161F"/>
    <w:rsid w:val="00182539"/>
    <w:rsid w:val="00182E3D"/>
    <w:rsid w:val="00184711"/>
    <w:rsid w:val="00184A24"/>
    <w:rsid w:val="00184B7C"/>
    <w:rsid w:val="00184BEF"/>
    <w:rsid w:val="00184CDB"/>
    <w:rsid w:val="0018676B"/>
    <w:rsid w:val="00186BB1"/>
    <w:rsid w:val="00186F10"/>
    <w:rsid w:val="001871B0"/>
    <w:rsid w:val="00187E9A"/>
    <w:rsid w:val="001903DB"/>
    <w:rsid w:val="001907EE"/>
    <w:rsid w:val="00191F66"/>
    <w:rsid w:val="00192493"/>
    <w:rsid w:val="001929A0"/>
    <w:rsid w:val="00192E6C"/>
    <w:rsid w:val="001932B2"/>
    <w:rsid w:val="00193D8C"/>
    <w:rsid w:val="001949D7"/>
    <w:rsid w:val="00194BC4"/>
    <w:rsid w:val="00194E03"/>
    <w:rsid w:val="00194F5E"/>
    <w:rsid w:val="00195395"/>
    <w:rsid w:val="00195551"/>
    <w:rsid w:val="00195886"/>
    <w:rsid w:val="00196778"/>
    <w:rsid w:val="001970D5"/>
    <w:rsid w:val="001978B2"/>
    <w:rsid w:val="001A0C66"/>
    <w:rsid w:val="001A112A"/>
    <w:rsid w:val="001A1659"/>
    <w:rsid w:val="001A29A9"/>
    <w:rsid w:val="001A3A12"/>
    <w:rsid w:val="001A44F7"/>
    <w:rsid w:val="001A4570"/>
    <w:rsid w:val="001A476E"/>
    <w:rsid w:val="001A6323"/>
    <w:rsid w:val="001A6F61"/>
    <w:rsid w:val="001A71AC"/>
    <w:rsid w:val="001A77AE"/>
    <w:rsid w:val="001B0694"/>
    <w:rsid w:val="001B1080"/>
    <w:rsid w:val="001B151E"/>
    <w:rsid w:val="001B1655"/>
    <w:rsid w:val="001B363B"/>
    <w:rsid w:val="001B383B"/>
    <w:rsid w:val="001B42B4"/>
    <w:rsid w:val="001B5842"/>
    <w:rsid w:val="001B5C9F"/>
    <w:rsid w:val="001B5E5A"/>
    <w:rsid w:val="001B6749"/>
    <w:rsid w:val="001B6912"/>
    <w:rsid w:val="001B6C5B"/>
    <w:rsid w:val="001C0EBA"/>
    <w:rsid w:val="001C1BF1"/>
    <w:rsid w:val="001C1D68"/>
    <w:rsid w:val="001C2BE4"/>
    <w:rsid w:val="001C338F"/>
    <w:rsid w:val="001C47C3"/>
    <w:rsid w:val="001C4B7B"/>
    <w:rsid w:val="001C4E9D"/>
    <w:rsid w:val="001C5877"/>
    <w:rsid w:val="001C6242"/>
    <w:rsid w:val="001C658B"/>
    <w:rsid w:val="001C66FC"/>
    <w:rsid w:val="001C6748"/>
    <w:rsid w:val="001C6E84"/>
    <w:rsid w:val="001C7087"/>
    <w:rsid w:val="001C76B8"/>
    <w:rsid w:val="001C7812"/>
    <w:rsid w:val="001D09A0"/>
    <w:rsid w:val="001D0C58"/>
    <w:rsid w:val="001D1BA4"/>
    <w:rsid w:val="001D2550"/>
    <w:rsid w:val="001D42BD"/>
    <w:rsid w:val="001D4311"/>
    <w:rsid w:val="001D5917"/>
    <w:rsid w:val="001D63C9"/>
    <w:rsid w:val="001D7053"/>
    <w:rsid w:val="001D7A31"/>
    <w:rsid w:val="001E0A4D"/>
    <w:rsid w:val="001E0B7A"/>
    <w:rsid w:val="001E0C44"/>
    <w:rsid w:val="001E0F82"/>
    <w:rsid w:val="001E24D5"/>
    <w:rsid w:val="001E29A1"/>
    <w:rsid w:val="001E4A5C"/>
    <w:rsid w:val="001E5FAF"/>
    <w:rsid w:val="001E6267"/>
    <w:rsid w:val="001E659F"/>
    <w:rsid w:val="001E686F"/>
    <w:rsid w:val="001E6974"/>
    <w:rsid w:val="001E7ABE"/>
    <w:rsid w:val="001E7D81"/>
    <w:rsid w:val="001F052E"/>
    <w:rsid w:val="001F17B5"/>
    <w:rsid w:val="001F2A92"/>
    <w:rsid w:val="001F2AF1"/>
    <w:rsid w:val="001F2B36"/>
    <w:rsid w:val="001F4284"/>
    <w:rsid w:val="001F4381"/>
    <w:rsid w:val="001F4BF4"/>
    <w:rsid w:val="001F5615"/>
    <w:rsid w:val="001F69E9"/>
    <w:rsid w:val="001F7BD2"/>
    <w:rsid w:val="002006C9"/>
    <w:rsid w:val="002009D9"/>
    <w:rsid w:val="002016E3"/>
    <w:rsid w:val="00201AEC"/>
    <w:rsid w:val="00201F39"/>
    <w:rsid w:val="00202059"/>
    <w:rsid w:val="00202106"/>
    <w:rsid w:val="00203D61"/>
    <w:rsid w:val="00204A24"/>
    <w:rsid w:val="00205665"/>
    <w:rsid w:val="0020576E"/>
    <w:rsid w:val="00205FA3"/>
    <w:rsid w:val="00206331"/>
    <w:rsid w:val="002064A1"/>
    <w:rsid w:val="00206755"/>
    <w:rsid w:val="002071E3"/>
    <w:rsid w:val="00207561"/>
    <w:rsid w:val="0021007B"/>
    <w:rsid w:val="00210238"/>
    <w:rsid w:val="00210284"/>
    <w:rsid w:val="002113A3"/>
    <w:rsid w:val="00211AFB"/>
    <w:rsid w:val="002122FF"/>
    <w:rsid w:val="00212BEA"/>
    <w:rsid w:val="00214129"/>
    <w:rsid w:val="00214176"/>
    <w:rsid w:val="002146E5"/>
    <w:rsid w:val="00215038"/>
    <w:rsid w:val="00215D87"/>
    <w:rsid w:val="002162D8"/>
    <w:rsid w:val="002166B6"/>
    <w:rsid w:val="00217191"/>
    <w:rsid w:val="00220D05"/>
    <w:rsid w:val="002211DB"/>
    <w:rsid w:val="00222966"/>
    <w:rsid w:val="002248E0"/>
    <w:rsid w:val="00225DE7"/>
    <w:rsid w:val="00226DAC"/>
    <w:rsid w:val="00226FBA"/>
    <w:rsid w:val="00227D6D"/>
    <w:rsid w:val="0023008A"/>
    <w:rsid w:val="00230D62"/>
    <w:rsid w:val="00231240"/>
    <w:rsid w:val="002319E2"/>
    <w:rsid w:val="002319FD"/>
    <w:rsid w:val="00232B0B"/>
    <w:rsid w:val="00232B6A"/>
    <w:rsid w:val="002334C3"/>
    <w:rsid w:val="002345F2"/>
    <w:rsid w:val="00234773"/>
    <w:rsid w:val="00235CD7"/>
    <w:rsid w:val="002360AA"/>
    <w:rsid w:val="00236130"/>
    <w:rsid w:val="002362C2"/>
    <w:rsid w:val="0023695B"/>
    <w:rsid w:val="0023780F"/>
    <w:rsid w:val="00237D71"/>
    <w:rsid w:val="00241CB1"/>
    <w:rsid w:val="0024222B"/>
    <w:rsid w:val="00243737"/>
    <w:rsid w:val="002452E8"/>
    <w:rsid w:val="00246B82"/>
    <w:rsid w:val="00246CED"/>
    <w:rsid w:val="002475D1"/>
    <w:rsid w:val="0025058F"/>
    <w:rsid w:val="0025059E"/>
    <w:rsid w:val="00252651"/>
    <w:rsid w:val="00252A5B"/>
    <w:rsid w:val="00252AD6"/>
    <w:rsid w:val="0025365A"/>
    <w:rsid w:val="0025377D"/>
    <w:rsid w:val="002537C2"/>
    <w:rsid w:val="0025383E"/>
    <w:rsid w:val="00253B66"/>
    <w:rsid w:val="0025438B"/>
    <w:rsid w:val="00254436"/>
    <w:rsid w:val="002553F2"/>
    <w:rsid w:val="00257668"/>
    <w:rsid w:val="00257853"/>
    <w:rsid w:val="00257AB5"/>
    <w:rsid w:val="00260587"/>
    <w:rsid w:val="00260933"/>
    <w:rsid w:val="00260E20"/>
    <w:rsid w:val="00260FBF"/>
    <w:rsid w:val="00261155"/>
    <w:rsid w:val="00261993"/>
    <w:rsid w:val="00262A50"/>
    <w:rsid w:val="002636B8"/>
    <w:rsid w:val="00263BC6"/>
    <w:rsid w:val="0026407B"/>
    <w:rsid w:val="00264156"/>
    <w:rsid w:val="0026444C"/>
    <w:rsid w:val="002656E3"/>
    <w:rsid w:val="002658D3"/>
    <w:rsid w:val="002659F0"/>
    <w:rsid w:val="00266648"/>
    <w:rsid w:val="002670E6"/>
    <w:rsid w:val="00267113"/>
    <w:rsid w:val="00267320"/>
    <w:rsid w:val="00267A1E"/>
    <w:rsid w:val="00267C4D"/>
    <w:rsid w:val="00267C79"/>
    <w:rsid w:val="0027192B"/>
    <w:rsid w:val="00272629"/>
    <w:rsid w:val="0027265F"/>
    <w:rsid w:val="00273061"/>
    <w:rsid w:val="002736D8"/>
    <w:rsid w:val="00273B11"/>
    <w:rsid w:val="002741CD"/>
    <w:rsid w:val="002747E7"/>
    <w:rsid w:val="00274A58"/>
    <w:rsid w:val="00274B23"/>
    <w:rsid w:val="00274E1E"/>
    <w:rsid w:val="002772D8"/>
    <w:rsid w:val="00277472"/>
    <w:rsid w:val="0027799F"/>
    <w:rsid w:val="00281EDA"/>
    <w:rsid w:val="00283C91"/>
    <w:rsid w:val="00285CFA"/>
    <w:rsid w:val="0028640D"/>
    <w:rsid w:val="00287056"/>
    <w:rsid w:val="002871C6"/>
    <w:rsid w:val="002901AB"/>
    <w:rsid w:val="00290B97"/>
    <w:rsid w:val="002918A3"/>
    <w:rsid w:val="00291954"/>
    <w:rsid w:val="00291D36"/>
    <w:rsid w:val="002921C6"/>
    <w:rsid w:val="00293042"/>
    <w:rsid w:val="00293D7D"/>
    <w:rsid w:val="00294993"/>
    <w:rsid w:val="00294E56"/>
    <w:rsid w:val="002951A0"/>
    <w:rsid w:val="002954CE"/>
    <w:rsid w:val="002956E6"/>
    <w:rsid w:val="00296413"/>
    <w:rsid w:val="002A00E0"/>
    <w:rsid w:val="002A027A"/>
    <w:rsid w:val="002A04E2"/>
    <w:rsid w:val="002A077C"/>
    <w:rsid w:val="002A0929"/>
    <w:rsid w:val="002A1696"/>
    <w:rsid w:val="002A16FD"/>
    <w:rsid w:val="002A2390"/>
    <w:rsid w:val="002A2950"/>
    <w:rsid w:val="002A29B4"/>
    <w:rsid w:val="002A31A2"/>
    <w:rsid w:val="002A334E"/>
    <w:rsid w:val="002A3451"/>
    <w:rsid w:val="002A3A00"/>
    <w:rsid w:val="002A3ADB"/>
    <w:rsid w:val="002A4259"/>
    <w:rsid w:val="002A489E"/>
    <w:rsid w:val="002A4BC2"/>
    <w:rsid w:val="002A5487"/>
    <w:rsid w:val="002A7D0C"/>
    <w:rsid w:val="002B0BBC"/>
    <w:rsid w:val="002B0DC5"/>
    <w:rsid w:val="002B0EF8"/>
    <w:rsid w:val="002B213B"/>
    <w:rsid w:val="002B27D1"/>
    <w:rsid w:val="002B33F1"/>
    <w:rsid w:val="002B3BAA"/>
    <w:rsid w:val="002B408A"/>
    <w:rsid w:val="002B450A"/>
    <w:rsid w:val="002B5062"/>
    <w:rsid w:val="002B5523"/>
    <w:rsid w:val="002B587F"/>
    <w:rsid w:val="002B5F5D"/>
    <w:rsid w:val="002B6463"/>
    <w:rsid w:val="002B70F9"/>
    <w:rsid w:val="002B7B2C"/>
    <w:rsid w:val="002C0746"/>
    <w:rsid w:val="002C07F4"/>
    <w:rsid w:val="002C0979"/>
    <w:rsid w:val="002C0C51"/>
    <w:rsid w:val="002C0DEB"/>
    <w:rsid w:val="002C1177"/>
    <w:rsid w:val="002C27D0"/>
    <w:rsid w:val="002C2AF6"/>
    <w:rsid w:val="002C2CCA"/>
    <w:rsid w:val="002C36D4"/>
    <w:rsid w:val="002C4BAC"/>
    <w:rsid w:val="002C4D9F"/>
    <w:rsid w:val="002C5C17"/>
    <w:rsid w:val="002C5CA1"/>
    <w:rsid w:val="002C6B53"/>
    <w:rsid w:val="002C7211"/>
    <w:rsid w:val="002C72FA"/>
    <w:rsid w:val="002C7952"/>
    <w:rsid w:val="002C7F07"/>
    <w:rsid w:val="002D033D"/>
    <w:rsid w:val="002D036C"/>
    <w:rsid w:val="002D05AA"/>
    <w:rsid w:val="002D0B47"/>
    <w:rsid w:val="002D0F79"/>
    <w:rsid w:val="002D10E5"/>
    <w:rsid w:val="002D690A"/>
    <w:rsid w:val="002D6BE4"/>
    <w:rsid w:val="002E115B"/>
    <w:rsid w:val="002E1C1F"/>
    <w:rsid w:val="002E1D2B"/>
    <w:rsid w:val="002E2724"/>
    <w:rsid w:val="002E4793"/>
    <w:rsid w:val="002E4FD3"/>
    <w:rsid w:val="002E6143"/>
    <w:rsid w:val="002E647A"/>
    <w:rsid w:val="002E665E"/>
    <w:rsid w:val="002E6C0F"/>
    <w:rsid w:val="002E798A"/>
    <w:rsid w:val="002F06BE"/>
    <w:rsid w:val="002F0C9D"/>
    <w:rsid w:val="002F1C56"/>
    <w:rsid w:val="002F1F46"/>
    <w:rsid w:val="002F48CC"/>
    <w:rsid w:val="002F6123"/>
    <w:rsid w:val="002F6B10"/>
    <w:rsid w:val="002F6F08"/>
    <w:rsid w:val="002F787C"/>
    <w:rsid w:val="002F7DBA"/>
    <w:rsid w:val="00300B53"/>
    <w:rsid w:val="0030115A"/>
    <w:rsid w:val="00301456"/>
    <w:rsid w:val="003015FF"/>
    <w:rsid w:val="0030173E"/>
    <w:rsid w:val="003025ED"/>
    <w:rsid w:val="00302FEA"/>
    <w:rsid w:val="00303075"/>
    <w:rsid w:val="00303A7D"/>
    <w:rsid w:val="003041B6"/>
    <w:rsid w:val="003042E0"/>
    <w:rsid w:val="00306A9A"/>
    <w:rsid w:val="00306E87"/>
    <w:rsid w:val="003103F5"/>
    <w:rsid w:val="00311387"/>
    <w:rsid w:val="00312B44"/>
    <w:rsid w:val="00312B5B"/>
    <w:rsid w:val="0031335E"/>
    <w:rsid w:val="003135B5"/>
    <w:rsid w:val="003136C0"/>
    <w:rsid w:val="003137B6"/>
    <w:rsid w:val="00314CEB"/>
    <w:rsid w:val="003160E1"/>
    <w:rsid w:val="003173A5"/>
    <w:rsid w:val="00317E4F"/>
    <w:rsid w:val="00320343"/>
    <w:rsid w:val="00320EEB"/>
    <w:rsid w:val="0032203F"/>
    <w:rsid w:val="003221CE"/>
    <w:rsid w:val="00322680"/>
    <w:rsid w:val="00323723"/>
    <w:rsid w:val="00323EB5"/>
    <w:rsid w:val="00324994"/>
    <w:rsid w:val="00325220"/>
    <w:rsid w:val="0032551A"/>
    <w:rsid w:val="003256E3"/>
    <w:rsid w:val="003303BD"/>
    <w:rsid w:val="00330536"/>
    <w:rsid w:val="003305C6"/>
    <w:rsid w:val="003314DD"/>
    <w:rsid w:val="003318AB"/>
    <w:rsid w:val="00331C36"/>
    <w:rsid w:val="0033290E"/>
    <w:rsid w:val="00332BF6"/>
    <w:rsid w:val="00333185"/>
    <w:rsid w:val="00333608"/>
    <w:rsid w:val="0033462C"/>
    <w:rsid w:val="00334C14"/>
    <w:rsid w:val="003352C4"/>
    <w:rsid w:val="003355C3"/>
    <w:rsid w:val="00335DC1"/>
    <w:rsid w:val="00336187"/>
    <w:rsid w:val="00336767"/>
    <w:rsid w:val="00340CCF"/>
    <w:rsid w:val="003415FB"/>
    <w:rsid w:val="003449F0"/>
    <w:rsid w:val="00344B88"/>
    <w:rsid w:val="00344D7B"/>
    <w:rsid w:val="00344F05"/>
    <w:rsid w:val="0034504E"/>
    <w:rsid w:val="00345B0D"/>
    <w:rsid w:val="00345CBF"/>
    <w:rsid w:val="003460E0"/>
    <w:rsid w:val="00346874"/>
    <w:rsid w:val="00346BFC"/>
    <w:rsid w:val="0035045A"/>
    <w:rsid w:val="003507FD"/>
    <w:rsid w:val="00350C15"/>
    <w:rsid w:val="0035210D"/>
    <w:rsid w:val="00352777"/>
    <w:rsid w:val="00353431"/>
    <w:rsid w:val="003535BF"/>
    <w:rsid w:val="003539F6"/>
    <w:rsid w:val="00353B2F"/>
    <w:rsid w:val="00354CD7"/>
    <w:rsid w:val="003552E0"/>
    <w:rsid w:val="00355A6E"/>
    <w:rsid w:val="00355F20"/>
    <w:rsid w:val="003561E7"/>
    <w:rsid w:val="0035706A"/>
    <w:rsid w:val="003572B9"/>
    <w:rsid w:val="0035747A"/>
    <w:rsid w:val="00357505"/>
    <w:rsid w:val="00357A75"/>
    <w:rsid w:val="00357AF7"/>
    <w:rsid w:val="00360E6C"/>
    <w:rsid w:val="003611D7"/>
    <w:rsid w:val="00361E17"/>
    <w:rsid w:val="00363BD2"/>
    <w:rsid w:val="00363DA9"/>
    <w:rsid w:val="00363EF3"/>
    <w:rsid w:val="00365B53"/>
    <w:rsid w:val="00366386"/>
    <w:rsid w:val="003663AA"/>
    <w:rsid w:val="00366CE1"/>
    <w:rsid w:val="003672FD"/>
    <w:rsid w:val="00367B3A"/>
    <w:rsid w:val="0037030D"/>
    <w:rsid w:val="00372214"/>
    <w:rsid w:val="00372889"/>
    <w:rsid w:val="00372C43"/>
    <w:rsid w:val="00372CE5"/>
    <w:rsid w:val="00374D5E"/>
    <w:rsid w:val="0037562A"/>
    <w:rsid w:val="003757CC"/>
    <w:rsid w:val="0037582F"/>
    <w:rsid w:val="00375E93"/>
    <w:rsid w:val="00376B7D"/>
    <w:rsid w:val="00376B86"/>
    <w:rsid w:val="00376E0D"/>
    <w:rsid w:val="00377369"/>
    <w:rsid w:val="0037771F"/>
    <w:rsid w:val="00377A11"/>
    <w:rsid w:val="00377F02"/>
    <w:rsid w:val="0038089D"/>
    <w:rsid w:val="003816B3"/>
    <w:rsid w:val="00381F97"/>
    <w:rsid w:val="00382199"/>
    <w:rsid w:val="003839D3"/>
    <w:rsid w:val="00383B70"/>
    <w:rsid w:val="003845B8"/>
    <w:rsid w:val="00385FA8"/>
    <w:rsid w:val="00386BE8"/>
    <w:rsid w:val="00386D3D"/>
    <w:rsid w:val="00387769"/>
    <w:rsid w:val="003900CC"/>
    <w:rsid w:val="0039060E"/>
    <w:rsid w:val="00390B95"/>
    <w:rsid w:val="00391AB0"/>
    <w:rsid w:val="003934A9"/>
    <w:rsid w:val="0039383B"/>
    <w:rsid w:val="00393E91"/>
    <w:rsid w:val="0039472D"/>
    <w:rsid w:val="00395389"/>
    <w:rsid w:val="003958FE"/>
    <w:rsid w:val="00396432"/>
    <w:rsid w:val="0039644C"/>
    <w:rsid w:val="00396AB6"/>
    <w:rsid w:val="00396C27"/>
    <w:rsid w:val="0039700E"/>
    <w:rsid w:val="00397AAB"/>
    <w:rsid w:val="00397C4F"/>
    <w:rsid w:val="003A100F"/>
    <w:rsid w:val="003A139C"/>
    <w:rsid w:val="003A21A3"/>
    <w:rsid w:val="003A2C89"/>
    <w:rsid w:val="003A31BE"/>
    <w:rsid w:val="003A38A9"/>
    <w:rsid w:val="003A3BF9"/>
    <w:rsid w:val="003A4171"/>
    <w:rsid w:val="003A4B47"/>
    <w:rsid w:val="003A6733"/>
    <w:rsid w:val="003A7125"/>
    <w:rsid w:val="003A72D3"/>
    <w:rsid w:val="003B0F95"/>
    <w:rsid w:val="003B14EB"/>
    <w:rsid w:val="003B151F"/>
    <w:rsid w:val="003B1F0C"/>
    <w:rsid w:val="003B283E"/>
    <w:rsid w:val="003B37B7"/>
    <w:rsid w:val="003B3A7E"/>
    <w:rsid w:val="003B499D"/>
    <w:rsid w:val="003B530A"/>
    <w:rsid w:val="003B54EB"/>
    <w:rsid w:val="003B657D"/>
    <w:rsid w:val="003B6F3C"/>
    <w:rsid w:val="003B725F"/>
    <w:rsid w:val="003B7956"/>
    <w:rsid w:val="003C0A74"/>
    <w:rsid w:val="003C0BCA"/>
    <w:rsid w:val="003C1013"/>
    <w:rsid w:val="003C331F"/>
    <w:rsid w:val="003C3366"/>
    <w:rsid w:val="003C3F09"/>
    <w:rsid w:val="003C41CD"/>
    <w:rsid w:val="003C4881"/>
    <w:rsid w:val="003C4A53"/>
    <w:rsid w:val="003C52EC"/>
    <w:rsid w:val="003C5F50"/>
    <w:rsid w:val="003C6657"/>
    <w:rsid w:val="003C67F4"/>
    <w:rsid w:val="003C708E"/>
    <w:rsid w:val="003C721F"/>
    <w:rsid w:val="003C74D1"/>
    <w:rsid w:val="003C76C3"/>
    <w:rsid w:val="003C7703"/>
    <w:rsid w:val="003C7EF7"/>
    <w:rsid w:val="003D1FF3"/>
    <w:rsid w:val="003D22F7"/>
    <w:rsid w:val="003D234B"/>
    <w:rsid w:val="003D24F9"/>
    <w:rsid w:val="003D252E"/>
    <w:rsid w:val="003D256E"/>
    <w:rsid w:val="003D2730"/>
    <w:rsid w:val="003D2AE2"/>
    <w:rsid w:val="003D30BA"/>
    <w:rsid w:val="003D365C"/>
    <w:rsid w:val="003D40AE"/>
    <w:rsid w:val="003D503B"/>
    <w:rsid w:val="003D5F26"/>
    <w:rsid w:val="003D68D7"/>
    <w:rsid w:val="003D6A39"/>
    <w:rsid w:val="003D6AB7"/>
    <w:rsid w:val="003D762E"/>
    <w:rsid w:val="003E042A"/>
    <w:rsid w:val="003E0953"/>
    <w:rsid w:val="003E0C81"/>
    <w:rsid w:val="003E13D3"/>
    <w:rsid w:val="003E1781"/>
    <w:rsid w:val="003E25FB"/>
    <w:rsid w:val="003E2C63"/>
    <w:rsid w:val="003E31A0"/>
    <w:rsid w:val="003E33E8"/>
    <w:rsid w:val="003E3B6F"/>
    <w:rsid w:val="003E3CFE"/>
    <w:rsid w:val="003E5BCD"/>
    <w:rsid w:val="003E5CE5"/>
    <w:rsid w:val="003E602A"/>
    <w:rsid w:val="003E6BD4"/>
    <w:rsid w:val="003E7048"/>
    <w:rsid w:val="003E732F"/>
    <w:rsid w:val="003F0379"/>
    <w:rsid w:val="003F0E3E"/>
    <w:rsid w:val="003F1715"/>
    <w:rsid w:val="003F1796"/>
    <w:rsid w:val="003F1B95"/>
    <w:rsid w:val="003F1CC0"/>
    <w:rsid w:val="003F28FD"/>
    <w:rsid w:val="003F3280"/>
    <w:rsid w:val="003F3E4D"/>
    <w:rsid w:val="003F46E7"/>
    <w:rsid w:val="003F524E"/>
    <w:rsid w:val="003F58E5"/>
    <w:rsid w:val="003F5940"/>
    <w:rsid w:val="003F5EC7"/>
    <w:rsid w:val="003F61F4"/>
    <w:rsid w:val="003F6E94"/>
    <w:rsid w:val="003F6FF8"/>
    <w:rsid w:val="003F724D"/>
    <w:rsid w:val="003F7D2A"/>
    <w:rsid w:val="004005D1"/>
    <w:rsid w:val="004006FB"/>
    <w:rsid w:val="0040098A"/>
    <w:rsid w:val="00401453"/>
    <w:rsid w:val="0040166D"/>
    <w:rsid w:val="004018D6"/>
    <w:rsid w:val="00401C38"/>
    <w:rsid w:val="00402B84"/>
    <w:rsid w:val="00403BD9"/>
    <w:rsid w:val="00403BE9"/>
    <w:rsid w:val="004045F5"/>
    <w:rsid w:val="004048A9"/>
    <w:rsid w:val="00404DA9"/>
    <w:rsid w:val="00405223"/>
    <w:rsid w:val="004054F8"/>
    <w:rsid w:val="004064BC"/>
    <w:rsid w:val="00407C28"/>
    <w:rsid w:val="00407D26"/>
    <w:rsid w:val="00407F4F"/>
    <w:rsid w:val="00410561"/>
    <w:rsid w:val="004116C1"/>
    <w:rsid w:val="0041178E"/>
    <w:rsid w:val="00411851"/>
    <w:rsid w:val="00412A2E"/>
    <w:rsid w:val="004134AB"/>
    <w:rsid w:val="00413560"/>
    <w:rsid w:val="004140DA"/>
    <w:rsid w:val="0041475D"/>
    <w:rsid w:val="00414B6A"/>
    <w:rsid w:val="00416B1D"/>
    <w:rsid w:val="00417236"/>
    <w:rsid w:val="0041766F"/>
    <w:rsid w:val="004176F9"/>
    <w:rsid w:val="00417867"/>
    <w:rsid w:val="00420E22"/>
    <w:rsid w:val="00421320"/>
    <w:rsid w:val="0042232E"/>
    <w:rsid w:val="004224E6"/>
    <w:rsid w:val="00423097"/>
    <w:rsid w:val="00423291"/>
    <w:rsid w:val="0042363E"/>
    <w:rsid w:val="00423971"/>
    <w:rsid w:val="00423E90"/>
    <w:rsid w:val="00424DCE"/>
    <w:rsid w:val="00424E6E"/>
    <w:rsid w:val="0042536A"/>
    <w:rsid w:val="004255AB"/>
    <w:rsid w:val="004259C4"/>
    <w:rsid w:val="00425CD3"/>
    <w:rsid w:val="004264F1"/>
    <w:rsid w:val="00426902"/>
    <w:rsid w:val="004271AC"/>
    <w:rsid w:val="00427524"/>
    <w:rsid w:val="00427FAB"/>
    <w:rsid w:val="00430E9B"/>
    <w:rsid w:val="0043121C"/>
    <w:rsid w:val="0043169A"/>
    <w:rsid w:val="00431E7A"/>
    <w:rsid w:val="0043207C"/>
    <w:rsid w:val="00432239"/>
    <w:rsid w:val="004329B1"/>
    <w:rsid w:val="00433039"/>
    <w:rsid w:val="00433303"/>
    <w:rsid w:val="00433750"/>
    <w:rsid w:val="00433AA7"/>
    <w:rsid w:val="00433BEC"/>
    <w:rsid w:val="00433EF1"/>
    <w:rsid w:val="00434F4A"/>
    <w:rsid w:val="00435201"/>
    <w:rsid w:val="004353EC"/>
    <w:rsid w:val="004354B1"/>
    <w:rsid w:val="004358D9"/>
    <w:rsid w:val="004359AD"/>
    <w:rsid w:val="00436191"/>
    <w:rsid w:val="0043668E"/>
    <w:rsid w:val="00436C8D"/>
    <w:rsid w:val="0043727D"/>
    <w:rsid w:val="00437352"/>
    <w:rsid w:val="00437363"/>
    <w:rsid w:val="004373BE"/>
    <w:rsid w:val="00437B6C"/>
    <w:rsid w:val="00437BD7"/>
    <w:rsid w:val="00437C26"/>
    <w:rsid w:val="0044080A"/>
    <w:rsid w:val="00441541"/>
    <w:rsid w:val="00443C65"/>
    <w:rsid w:val="00443CA2"/>
    <w:rsid w:val="00444691"/>
    <w:rsid w:val="004447D6"/>
    <w:rsid w:val="004449B5"/>
    <w:rsid w:val="00444D88"/>
    <w:rsid w:val="0044521B"/>
    <w:rsid w:val="004467B0"/>
    <w:rsid w:val="00446846"/>
    <w:rsid w:val="00446853"/>
    <w:rsid w:val="00446E30"/>
    <w:rsid w:val="00447A55"/>
    <w:rsid w:val="00447B03"/>
    <w:rsid w:val="0045059D"/>
    <w:rsid w:val="0045162E"/>
    <w:rsid w:val="00451FB2"/>
    <w:rsid w:val="004545E5"/>
    <w:rsid w:val="00455513"/>
    <w:rsid w:val="00460876"/>
    <w:rsid w:val="00460BCB"/>
    <w:rsid w:val="004612B7"/>
    <w:rsid w:val="004615A8"/>
    <w:rsid w:val="00461CE1"/>
    <w:rsid w:val="004622D6"/>
    <w:rsid w:val="004624DD"/>
    <w:rsid w:val="004630C8"/>
    <w:rsid w:val="004632E1"/>
    <w:rsid w:val="004657EA"/>
    <w:rsid w:val="00467C40"/>
    <w:rsid w:val="00470386"/>
    <w:rsid w:val="00470B46"/>
    <w:rsid w:val="00470BB4"/>
    <w:rsid w:val="00470C50"/>
    <w:rsid w:val="0047189D"/>
    <w:rsid w:val="00472AAE"/>
    <w:rsid w:val="00473E41"/>
    <w:rsid w:val="00474A7E"/>
    <w:rsid w:val="0047678B"/>
    <w:rsid w:val="00476CED"/>
    <w:rsid w:val="00477877"/>
    <w:rsid w:val="004814A2"/>
    <w:rsid w:val="004817AC"/>
    <w:rsid w:val="004819EE"/>
    <w:rsid w:val="00482134"/>
    <w:rsid w:val="00482CF9"/>
    <w:rsid w:val="00482F35"/>
    <w:rsid w:val="00483034"/>
    <w:rsid w:val="0048317B"/>
    <w:rsid w:val="00483BFC"/>
    <w:rsid w:val="00484B48"/>
    <w:rsid w:val="00484D30"/>
    <w:rsid w:val="004850E6"/>
    <w:rsid w:val="0048561E"/>
    <w:rsid w:val="00485BF2"/>
    <w:rsid w:val="00486E59"/>
    <w:rsid w:val="00487D89"/>
    <w:rsid w:val="0049154C"/>
    <w:rsid w:val="00491737"/>
    <w:rsid w:val="00491D13"/>
    <w:rsid w:val="004929D3"/>
    <w:rsid w:val="00492DCB"/>
    <w:rsid w:val="00493767"/>
    <w:rsid w:val="00493C09"/>
    <w:rsid w:val="00493D34"/>
    <w:rsid w:val="00493DA8"/>
    <w:rsid w:val="00494D32"/>
    <w:rsid w:val="004955A2"/>
    <w:rsid w:val="00497EDF"/>
    <w:rsid w:val="004A050D"/>
    <w:rsid w:val="004A0621"/>
    <w:rsid w:val="004A0865"/>
    <w:rsid w:val="004A0B57"/>
    <w:rsid w:val="004A0D1B"/>
    <w:rsid w:val="004A11DB"/>
    <w:rsid w:val="004A13A1"/>
    <w:rsid w:val="004A14F8"/>
    <w:rsid w:val="004A1C2F"/>
    <w:rsid w:val="004A1E66"/>
    <w:rsid w:val="004A3A2E"/>
    <w:rsid w:val="004A41F5"/>
    <w:rsid w:val="004A5059"/>
    <w:rsid w:val="004A52B1"/>
    <w:rsid w:val="004A5985"/>
    <w:rsid w:val="004A6909"/>
    <w:rsid w:val="004A6B89"/>
    <w:rsid w:val="004A74F0"/>
    <w:rsid w:val="004A78B3"/>
    <w:rsid w:val="004A7A79"/>
    <w:rsid w:val="004B0188"/>
    <w:rsid w:val="004B0C47"/>
    <w:rsid w:val="004B11A1"/>
    <w:rsid w:val="004B1678"/>
    <w:rsid w:val="004B1AC0"/>
    <w:rsid w:val="004B1E7D"/>
    <w:rsid w:val="004B2530"/>
    <w:rsid w:val="004B28EA"/>
    <w:rsid w:val="004B3181"/>
    <w:rsid w:val="004B47AE"/>
    <w:rsid w:val="004B4C25"/>
    <w:rsid w:val="004B4FDD"/>
    <w:rsid w:val="004B6354"/>
    <w:rsid w:val="004B6F7B"/>
    <w:rsid w:val="004B6FF4"/>
    <w:rsid w:val="004B753A"/>
    <w:rsid w:val="004C141C"/>
    <w:rsid w:val="004C23F6"/>
    <w:rsid w:val="004C296E"/>
    <w:rsid w:val="004C3567"/>
    <w:rsid w:val="004C698C"/>
    <w:rsid w:val="004C6F09"/>
    <w:rsid w:val="004C7653"/>
    <w:rsid w:val="004C76A7"/>
    <w:rsid w:val="004C7DC9"/>
    <w:rsid w:val="004C7E42"/>
    <w:rsid w:val="004D02A3"/>
    <w:rsid w:val="004D097F"/>
    <w:rsid w:val="004D0E42"/>
    <w:rsid w:val="004D1AE6"/>
    <w:rsid w:val="004D1BEC"/>
    <w:rsid w:val="004D2787"/>
    <w:rsid w:val="004D329D"/>
    <w:rsid w:val="004D3F61"/>
    <w:rsid w:val="004D48B7"/>
    <w:rsid w:val="004D48F5"/>
    <w:rsid w:val="004D4CEC"/>
    <w:rsid w:val="004D4FC3"/>
    <w:rsid w:val="004D5315"/>
    <w:rsid w:val="004D53B9"/>
    <w:rsid w:val="004D5A3F"/>
    <w:rsid w:val="004D62A1"/>
    <w:rsid w:val="004D6EA8"/>
    <w:rsid w:val="004D7F13"/>
    <w:rsid w:val="004E094A"/>
    <w:rsid w:val="004E1FD0"/>
    <w:rsid w:val="004E2F24"/>
    <w:rsid w:val="004E3DEE"/>
    <w:rsid w:val="004E3FD2"/>
    <w:rsid w:val="004E4C13"/>
    <w:rsid w:val="004E60B0"/>
    <w:rsid w:val="004E6587"/>
    <w:rsid w:val="004E6662"/>
    <w:rsid w:val="004E6C63"/>
    <w:rsid w:val="004E7290"/>
    <w:rsid w:val="004E7844"/>
    <w:rsid w:val="004E785A"/>
    <w:rsid w:val="004E7EE3"/>
    <w:rsid w:val="004E7FE5"/>
    <w:rsid w:val="004F0798"/>
    <w:rsid w:val="004F1631"/>
    <w:rsid w:val="004F172C"/>
    <w:rsid w:val="004F3FF2"/>
    <w:rsid w:val="004F57D2"/>
    <w:rsid w:val="004F5F68"/>
    <w:rsid w:val="004F6D5B"/>
    <w:rsid w:val="004F6E5C"/>
    <w:rsid w:val="004F771F"/>
    <w:rsid w:val="004F7E0B"/>
    <w:rsid w:val="00501BBD"/>
    <w:rsid w:val="005025CA"/>
    <w:rsid w:val="005025D7"/>
    <w:rsid w:val="00502B8F"/>
    <w:rsid w:val="00503ED1"/>
    <w:rsid w:val="00504234"/>
    <w:rsid w:val="0050469A"/>
    <w:rsid w:val="005046FD"/>
    <w:rsid w:val="00504E9D"/>
    <w:rsid w:val="00506678"/>
    <w:rsid w:val="00506A6B"/>
    <w:rsid w:val="00510EEE"/>
    <w:rsid w:val="00511F5D"/>
    <w:rsid w:val="0051348E"/>
    <w:rsid w:val="00514B8F"/>
    <w:rsid w:val="0051627D"/>
    <w:rsid w:val="0051648F"/>
    <w:rsid w:val="005166A0"/>
    <w:rsid w:val="005173A5"/>
    <w:rsid w:val="00517505"/>
    <w:rsid w:val="00517A5E"/>
    <w:rsid w:val="00517CC4"/>
    <w:rsid w:val="00517E6B"/>
    <w:rsid w:val="00520C81"/>
    <w:rsid w:val="005212CA"/>
    <w:rsid w:val="00521F1D"/>
    <w:rsid w:val="00522344"/>
    <w:rsid w:val="00522FD9"/>
    <w:rsid w:val="0052347B"/>
    <w:rsid w:val="00523A47"/>
    <w:rsid w:val="00524FFE"/>
    <w:rsid w:val="00525323"/>
    <w:rsid w:val="00525FC1"/>
    <w:rsid w:val="005260A6"/>
    <w:rsid w:val="005267C0"/>
    <w:rsid w:val="00526D76"/>
    <w:rsid w:val="00527257"/>
    <w:rsid w:val="00527553"/>
    <w:rsid w:val="00527794"/>
    <w:rsid w:val="00530D1A"/>
    <w:rsid w:val="00530FCB"/>
    <w:rsid w:val="005315FA"/>
    <w:rsid w:val="00531A48"/>
    <w:rsid w:val="00532292"/>
    <w:rsid w:val="005325AA"/>
    <w:rsid w:val="00532647"/>
    <w:rsid w:val="0053284A"/>
    <w:rsid w:val="005329D3"/>
    <w:rsid w:val="00533109"/>
    <w:rsid w:val="00533148"/>
    <w:rsid w:val="00533531"/>
    <w:rsid w:val="005338C1"/>
    <w:rsid w:val="00533DDE"/>
    <w:rsid w:val="00533FA3"/>
    <w:rsid w:val="005346E5"/>
    <w:rsid w:val="0053524A"/>
    <w:rsid w:val="00535CD0"/>
    <w:rsid w:val="00536AEA"/>
    <w:rsid w:val="00537A2C"/>
    <w:rsid w:val="00537C48"/>
    <w:rsid w:val="00540529"/>
    <w:rsid w:val="00541C95"/>
    <w:rsid w:val="005424DF"/>
    <w:rsid w:val="005427A4"/>
    <w:rsid w:val="00542B8C"/>
    <w:rsid w:val="00542D71"/>
    <w:rsid w:val="00543107"/>
    <w:rsid w:val="00543126"/>
    <w:rsid w:val="005436A4"/>
    <w:rsid w:val="00543806"/>
    <w:rsid w:val="00543934"/>
    <w:rsid w:val="00543F5E"/>
    <w:rsid w:val="005444B4"/>
    <w:rsid w:val="005455C9"/>
    <w:rsid w:val="005455CB"/>
    <w:rsid w:val="00545958"/>
    <w:rsid w:val="0054649E"/>
    <w:rsid w:val="00546F52"/>
    <w:rsid w:val="005474E9"/>
    <w:rsid w:val="00547546"/>
    <w:rsid w:val="00547978"/>
    <w:rsid w:val="00547FA7"/>
    <w:rsid w:val="0055112C"/>
    <w:rsid w:val="00551275"/>
    <w:rsid w:val="00553275"/>
    <w:rsid w:val="00553A3C"/>
    <w:rsid w:val="00554135"/>
    <w:rsid w:val="005547A3"/>
    <w:rsid w:val="0055495F"/>
    <w:rsid w:val="00554EB8"/>
    <w:rsid w:val="005553BC"/>
    <w:rsid w:val="005557E7"/>
    <w:rsid w:val="00555C67"/>
    <w:rsid w:val="00555EF5"/>
    <w:rsid w:val="005560A0"/>
    <w:rsid w:val="00556426"/>
    <w:rsid w:val="00556A26"/>
    <w:rsid w:val="00557444"/>
    <w:rsid w:val="00557CED"/>
    <w:rsid w:val="0056059B"/>
    <w:rsid w:val="005618DD"/>
    <w:rsid w:val="00561CA4"/>
    <w:rsid w:val="00562566"/>
    <w:rsid w:val="00563022"/>
    <w:rsid w:val="00563946"/>
    <w:rsid w:val="00564442"/>
    <w:rsid w:val="00564A50"/>
    <w:rsid w:val="005658E4"/>
    <w:rsid w:val="005670AD"/>
    <w:rsid w:val="005676DD"/>
    <w:rsid w:val="00567805"/>
    <w:rsid w:val="005679FC"/>
    <w:rsid w:val="00570EF7"/>
    <w:rsid w:val="005728A0"/>
    <w:rsid w:val="00572B68"/>
    <w:rsid w:val="0057352D"/>
    <w:rsid w:val="0057367D"/>
    <w:rsid w:val="005736D6"/>
    <w:rsid w:val="00573D28"/>
    <w:rsid w:val="005741AA"/>
    <w:rsid w:val="00574FFF"/>
    <w:rsid w:val="00576D14"/>
    <w:rsid w:val="005802F5"/>
    <w:rsid w:val="00580472"/>
    <w:rsid w:val="00580B35"/>
    <w:rsid w:val="005813EF"/>
    <w:rsid w:val="005815CD"/>
    <w:rsid w:val="00582C72"/>
    <w:rsid w:val="005830D7"/>
    <w:rsid w:val="005833E6"/>
    <w:rsid w:val="00583D8A"/>
    <w:rsid w:val="00584A3C"/>
    <w:rsid w:val="00585DF4"/>
    <w:rsid w:val="00586168"/>
    <w:rsid w:val="005866FB"/>
    <w:rsid w:val="00586C79"/>
    <w:rsid w:val="00590478"/>
    <w:rsid w:val="00590696"/>
    <w:rsid w:val="00590BC8"/>
    <w:rsid w:val="00590FEB"/>
    <w:rsid w:val="00591E42"/>
    <w:rsid w:val="00592118"/>
    <w:rsid w:val="005925B9"/>
    <w:rsid w:val="00592AFE"/>
    <w:rsid w:val="00594384"/>
    <w:rsid w:val="00594740"/>
    <w:rsid w:val="00594FB7"/>
    <w:rsid w:val="00595C27"/>
    <w:rsid w:val="00595E6D"/>
    <w:rsid w:val="00595EF5"/>
    <w:rsid w:val="00595F98"/>
    <w:rsid w:val="00596549"/>
    <w:rsid w:val="005977BD"/>
    <w:rsid w:val="005979DF"/>
    <w:rsid w:val="005A0746"/>
    <w:rsid w:val="005A24AE"/>
    <w:rsid w:val="005A28EF"/>
    <w:rsid w:val="005A2FE4"/>
    <w:rsid w:val="005A3B78"/>
    <w:rsid w:val="005A41BD"/>
    <w:rsid w:val="005A59CF"/>
    <w:rsid w:val="005A5CBC"/>
    <w:rsid w:val="005A7683"/>
    <w:rsid w:val="005B08AD"/>
    <w:rsid w:val="005B0FEF"/>
    <w:rsid w:val="005B10B6"/>
    <w:rsid w:val="005B2675"/>
    <w:rsid w:val="005B3847"/>
    <w:rsid w:val="005B3C79"/>
    <w:rsid w:val="005B4F2C"/>
    <w:rsid w:val="005B62F8"/>
    <w:rsid w:val="005B6D7F"/>
    <w:rsid w:val="005B7E8E"/>
    <w:rsid w:val="005C07E1"/>
    <w:rsid w:val="005C0EB3"/>
    <w:rsid w:val="005C19C5"/>
    <w:rsid w:val="005C3ED8"/>
    <w:rsid w:val="005C68F0"/>
    <w:rsid w:val="005C6B6F"/>
    <w:rsid w:val="005C6E71"/>
    <w:rsid w:val="005C7A81"/>
    <w:rsid w:val="005D0215"/>
    <w:rsid w:val="005D034A"/>
    <w:rsid w:val="005D0513"/>
    <w:rsid w:val="005D0747"/>
    <w:rsid w:val="005D1C07"/>
    <w:rsid w:val="005D1DDA"/>
    <w:rsid w:val="005D32B9"/>
    <w:rsid w:val="005D3F08"/>
    <w:rsid w:val="005D485B"/>
    <w:rsid w:val="005D4AA0"/>
    <w:rsid w:val="005D4B08"/>
    <w:rsid w:val="005D5087"/>
    <w:rsid w:val="005D546B"/>
    <w:rsid w:val="005D5853"/>
    <w:rsid w:val="005D61C1"/>
    <w:rsid w:val="005D646C"/>
    <w:rsid w:val="005D73B8"/>
    <w:rsid w:val="005D7D73"/>
    <w:rsid w:val="005D7F80"/>
    <w:rsid w:val="005E1108"/>
    <w:rsid w:val="005E12A2"/>
    <w:rsid w:val="005E2EEE"/>
    <w:rsid w:val="005E4085"/>
    <w:rsid w:val="005E430F"/>
    <w:rsid w:val="005E4D82"/>
    <w:rsid w:val="005E5C5F"/>
    <w:rsid w:val="005E6495"/>
    <w:rsid w:val="005E688A"/>
    <w:rsid w:val="005E6A0B"/>
    <w:rsid w:val="005E6A77"/>
    <w:rsid w:val="005E7EF6"/>
    <w:rsid w:val="005F1521"/>
    <w:rsid w:val="005F16A9"/>
    <w:rsid w:val="005F1F89"/>
    <w:rsid w:val="005F3AEE"/>
    <w:rsid w:val="005F3D36"/>
    <w:rsid w:val="005F47A9"/>
    <w:rsid w:val="005F4E4E"/>
    <w:rsid w:val="005F4FDA"/>
    <w:rsid w:val="005F5B70"/>
    <w:rsid w:val="005F61BE"/>
    <w:rsid w:val="005F6221"/>
    <w:rsid w:val="005F6272"/>
    <w:rsid w:val="005F6F73"/>
    <w:rsid w:val="005F7237"/>
    <w:rsid w:val="006000A8"/>
    <w:rsid w:val="00601355"/>
    <w:rsid w:val="00601BD0"/>
    <w:rsid w:val="006024B8"/>
    <w:rsid w:val="00603445"/>
    <w:rsid w:val="006046BB"/>
    <w:rsid w:val="0060487E"/>
    <w:rsid w:val="006051C7"/>
    <w:rsid w:val="006051EB"/>
    <w:rsid w:val="00605C76"/>
    <w:rsid w:val="0060612D"/>
    <w:rsid w:val="00606451"/>
    <w:rsid w:val="00606B84"/>
    <w:rsid w:val="00607176"/>
    <w:rsid w:val="00610CC4"/>
    <w:rsid w:val="006114D5"/>
    <w:rsid w:val="00611F1B"/>
    <w:rsid w:val="00612219"/>
    <w:rsid w:val="00613C31"/>
    <w:rsid w:val="00614D72"/>
    <w:rsid w:val="00614DFE"/>
    <w:rsid w:val="00615120"/>
    <w:rsid w:val="00615B04"/>
    <w:rsid w:val="0061680B"/>
    <w:rsid w:val="006174E6"/>
    <w:rsid w:val="00617EE6"/>
    <w:rsid w:val="00620723"/>
    <w:rsid w:val="00620860"/>
    <w:rsid w:val="00620DF8"/>
    <w:rsid w:val="00621347"/>
    <w:rsid w:val="00621C7E"/>
    <w:rsid w:val="006227B0"/>
    <w:rsid w:val="0062341F"/>
    <w:rsid w:val="00623D18"/>
    <w:rsid w:val="0062572D"/>
    <w:rsid w:val="00625C26"/>
    <w:rsid w:val="00625EB2"/>
    <w:rsid w:val="00626988"/>
    <w:rsid w:val="00626A0F"/>
    <w:rsid w:val="006274FF"/>
    <w:rsid w:val="00627AD3"/>
    <w:rsid w:val="00630A81"/>
    <w:rsid w:val="00632141"/>
    <w:rsid w:val="00633061"/>
    <w:rsid w:val="0063368B"/>
    <w:rsid w:val="00633DDC"/>
    <w:rsid w:val="00634127"/>
    <w:rsid w:val="006356C3"/>
    <w:rsid w:val="00636EE8"/>
    <w:rsid w:val="00637522"/>
    <w:rsid w:val="00637DAD"/>
    <w:rsid w:val="00640232"/>
    <w:rsid w:val="00640CAF"/>
    <w:rsid w:val="00640E92"/>
    <w:rsid w:val="00640FD9"/>
    <w:rsid w:val="0064114C"/>
    <w:rsid w:val="006424AC"/>
    <w:rsid w:val="006426C4"/>
    <w:rsid w:val="00642921"/>
    <w:rsid w:val="00642EDF"/>
    <w:rsid w:val="0064485D"/>
    <w:rsid w:val="00644E75"/>
    <w:rsid w:val="00645818"/>
    <w:rsid w:val="006459EA"/>
    <w:rsid w:val="0064636E"/>
    <w:rsid w:val="00646DFE"/>
    <w:rsid w:val="00647310"/>
    <w:rsid w:val="0065064B"/>
    <w:rsid w:val="00650873"/>
    <w:rsid w:val="00650EE8"/>
    <w:rsid w:val="00650F7F"/>
    <w:rsid w:val="00651107"/>
    <w:rsid w:val="00651847"/>
    <w:rsid w:val="00651B95"/>
    <w:rsid w:val="00651E1F"/>
    <w:rsid w:val="006522D1"/>
    <w:rsid w:val="0065247C"/>
    <w:rsid w:val="00652C67"/>
    <w:rsid w:val="00653202"/>
    <w:rsid w:val="0065368F"/>
    <w:rsid w:val="00653FF0"/>
    <w:rsid w:val="00654227"/>
    <w:rsid w:val="006542E0"/>
    <w:rsid w:val="00654EF8"/>
    <w:rsid w:val="006552BA"/>
    <w:rsid w:val="00655419"/>
    <w:rsid w:val="00660186"/>
    <w:rsid w:val="00660A31"/>
    <w:rsid w:val="006616C3"/>
    <w:rsid w:val="00661BC4"/>
    <w:rsid w:val="00664233"/>
    <w:rsid w:val="00664A3D"/>
    <w:rsid w:val="00664A53"/>
    <w:rsid w:val="0066540E"/>
    <w:rsid w:val="00666457"/>
    <w:rsid w:val="006667DE"/>
    <w:rsid w:val="0067009C"/>
    <w:rsid w:val="00670BEA"/>
    <w:rsid w:val="006716F7"/>
    <w:rsid w:val="0067196C"/>
    <w:rsid w:val="00671E1A"/>
    <w:rsid w:val="00672AE2"/>
    <w:rsid w:val="00673887"/>
    <w:rsid w:val="006740DB"/>
    <w:rsid w:val="00674B0F"/>
    <w:rsid w:val="00675068"/>
    <w:rsid w:val="00675907"/>
    <w:rsid w:val="00675EA6"/>
    <w:rsid w:val="006767B4"/>
    <w:rsid w:val="006769E8"/>
    <w:rsid w:val="0068053A"/>
    <w:rsid w:val="00680A56"/>
    <w:rsid w:val="00680CCF"/>
    <w:rsid w:val="00681505"/>
    <w:rsid w:val="0068181A"/>
    <w:rsid w:val="0068298C"/>
    <w:rsid w:val="00682A29"/>
    <w:rsid w:val="0068344B"/>
    <w:rsid w:val="006835FB"/>
    <w:rsid w:val="00684251"/>
    <w:rsid w:val="00684600"/>
    <w:rsid w:val="00684750"/>
    <w:rsid w:val="00685E3E"/>
    <w:rsid w:val="00687BDB"/>
    <w:rsid w:val="00687F45"/>
    <w:rsid w:val="0069062C"/>
    <w:rsid w:val="00692423"/>
    <w:rsid w:val="00692BF5"/>
    <w:rsid w:val="00692FD6"/>
    <w:rsid w:val="006942A6"/>
    <w:rsid w:val="00694500"/>
    <w:rsid w:val="00695196"/>
    <w:rsid w:val="00695823"/>
    <w:rsid w:val="00695834"/>
    <w:rsid w:val="00695F4D"/>
    <w:rsid w:val="006975EA"/>
    <w:rsid w:val="00697795"/>
    <w:rsid w:val="00697829"/>
    <w:rsid w:val="006A0A83"/>
    <w:rsid w:val="006A0CD9"/>
    <w:rsid w:val="006A0D7A"/>
    <w:rsid w:val="006A1316"/>
    <w:rsid w:val="006A13C0"/>
    <w:rsid w:val="006A248C"/>
    <w:rsid w:val="006A42BA"/>
    <w:rsid w:val="006A502E"/>
    <w:rsid w:val="006A5AA0"/>
    <w:rsid w:val="006A63F8"/>
    <w:rsid w:val="006A6C45"/>
    <w:rsid w:val="006A7712"/>
    <w:rsid w:val="006A7917"/>
    <w:rsid w:val="006B0575"/>
    <w:rsid w:val="006B1889"/>
    <w:rsid w:val="006B19D7"/>
    <w:rsid w:val="006B2A8C"/>
    <w:rsid w:val="006B32AB"/>
    <w:rsid w:val="006B32D3"/>
    <w:rsid w:val="006B32DD"/>
    <w:rsid w:val="006B4AC4"/>
    <w:rsid w:val="006B70E3"/>
    <w:rsid w:val="006B742F"/>
    <w:rsid w:val="006B7A11"/>
    <w:rsid w:val="006B7DD0"/>
    <w:rsid w:val="006C0668"/>
    <w:rsid w:val="006C108A"/>
    <w:rsid w:val="006C121A"/>
    <w:rsid w:val="006C17DE"/>
    <w:rsid w:val="006C2716"/>
    <w:rsid w:val="006C30EC"/>
    <w:rsid w:val="006C371B"/>
    <w:rsid w:val="006C3976"/>
    <w:rsid w:val="006C39FA"/>
    <w:rsid w:val="006C42C4"/>
    <w:rsid w:val="006C483C"/>
    <w:rsid w:val="006C494C"/>
    <w:rsid w:val="006C5F37"/>
    <w:rsid w:val="006C6A25"/>
    <w:rsid w:val="006C74D8"/>
    <w:rsid w:val="006D0A0D"/>
    <w:rsid w:val="006D0B8C"/>
    <w:rsid w:val="006D12D1"/>
    <w:rsid w:val="006D25A0"/>
    <w:rsid w:val="006D2832"/>
    <w:rsid w:val="006D2CD4"/>
    <w:rsid w:val="006D69F2"/>
    <w:rsid w:val="006D70D3"/>
    <w:rsid w:val="006E0E82"/>
    <w:rsid w:val="006E16E2"/>
    <w:rsid w:val="006E287E"/>
    <w:rsid w:val="006E5F7A"/>
    <w:rsid w:val="006E6852"/>
    <w:rsid w:val="006E734D"/>
    <w:rsid w:val="006E744C"/>
    <w:rsid w:val="006E7926"/>
    <w:rsid w:val="006E7B67"/>
    <w:rsid w:val="006F085E"/>
    <w:rsid w:val="006F0C0F"/>
    <w:rsid w:val="006F0E07"/>
    <w:rsid w:val="006F0E34"/>
    <w:rsid w:val="006F1390"/>
    <w:rsid w:val="006F1BE2"/>
    <w:rsid w:val="006F240F"/>
    <w:rsid w:val="006F3183"/>
    <w:rsid w:val="006F3232"/>
    <w:rsid w:val="006F32A7"/>
    <w:rsid w:val="006F34A8"/>
    <w:rsid w:val="006F3844"/>
    <w:rsid w:val="006F4764"/>
    <w:rsid w:val="006F5674"/>
    <w:rsid w:val="006F5F91"/>
    <w:rsid w:val="006F6E4C"/>
    <w:rsid w:val="006F77B6"/>
    <w:rsid w:val="00700A90"/>
    <w:rsid w:val="00701099"/>
    <w:rsid w:val="00701937"/>
    <w:rsid w:val="007029E5"/>
    <w:rsid w:val="00702CC7"/>
    <w:rsid w:val="007035F8"/>
    <w:rsid w:val="007036C9"/>
    <w:rsid w:val="0070395A"/>
    <w:rsid w:val="00703A32"/>
    <w:rsid w:val="00705643"/>
    <w:rsid w:val="00705C11"/>
    <w:rsid w:val="00705F04"/>
    <w:rsid w:val="00706A10"/>
    <w:rsid w:val="007078F2"/>
    <w:rsid w:val="007079A2"/>
    <w:rsid w:val="00707F4E"/>
    <w:rsid w:val="00710C17"/>
    <w:rsid w:val="00711703"/>
    <w:rsid w:val="00711740"/>
    <w:rsid w:val="00711E7F"/>
    <w:rsid w:val="00711FC6"/>
    <w:rsid w:val="00712161"/>
    <w:rsid w:val="0071277F"/>
    <w:rsid w:val="007135C3"/>
    <w:rsid w:val="00713C51"/>
    <w:rsid w:val="00714B10"/>
    <w:rsid w:val="007150F4"/>
    <w:rsid w:val="00715834"/>
    <w:rsid w:val="00715AFC"/>
    <w:rsid w:val="00716404"/>
    <w:rsid w:val="00716545"/>
    <w:rsid w:val="00716820"/>
    <w:rsid w:val="00716AE9"/>
    <w:rsid w:val="00716E7E"/>
    <w:rsid w:val="007177B9"/>
    <w:rsid w:val="00717F85"/>
    <w:rsid w:val="00720C63"/>
    <w:rsid w:val="00721983"/>
    <w:rsid w:val="00723277"/>
    <w:rsid w:val="007239AC"/>
    <w:rsid w:val="007241B6"/>
    <w:rsid w:val="00724299"/>
    <w:rsid w:val="00726050"/>
    <w:rsid w:val="007263D7"/>
    <w:rsid w:val="007279AB"/>
    <w:rsid w:val="00727C35"/>
    <w:rsid w:val="0073039A"/>
    <w:rsid w:val="00731215"/>
    <w:rsid w:val="007313D7"/>
    <w:rsid w:val="00735186"/>
    <w:rsid w:val="007353C4"/>
    <w:rsid w:val="00735443"/>
    <w:rsid w:val="0073558B"/>
    <w:rsid w:val="00735C5F"/>
    <w:rsid w:val="00735CD0"/>
    <w:rsid w:val="00735F0E"/>
    <w:rsid w:val="00736E4E"/>
    <w:rsid w:val="007411AE"/>
    <w:rsid w:val="00741367"/>
    <w:rsid w:val="0074241F"/>
    <w:rsid w:val="00742DEB"/>
    <w:rsid w:val="00743914"/>
    <w:rsid w:val="00743BA3"/>
    <w:rsid w:val="00744D2F"/>
    <w:rsid w:val="00746321"/>
    <w:rsid w:val="00747323"/>
    <w:rsid w:val="00747775"/>
    <w:rsid w:val="00747A71"/>
    <w:rsid w:val="00747D46"/>
    <w:rsid w:val="007521DC"/>
    <w:rsid w:val="007526B3"/>
    <w:rsid w:val="007532E2"/>
    <w:rsid w:val="0075338E"/>
    <w:rsid w:val="00753494"/>
    <w:rsid w:val="0075373B"/>
    <w:rsid w:val="00754037"/>
    <w:rsid w:val="00754A1B"/>
    <w:rsid w:val="007550EB"/>
    <w:rsid w:val="00756BB2"/>
    <w:rsid w:val="00756FC1"/>
    <w:rsid w:val="00757882"/>
    <w:rsid w:val="00757BB2"/>
    <w:rsid w:val="0076090B"/>
    <w:rsid w:val="00761F01"/>
    <w:rsid w:val="00762161"/>
    <w:rsid w:val="007623A3"/>
    <w:rsid w:val="00763F4A"/>
    <w:rsid w:val="00764182"/>
    <w:rsid w:val="00764C18"/>
    <w:rsid w:val="00764F2A"/>
    <w:rsid w:val="00765021"/>
    <w:rsid w:val="00765E68"/>
    <w:rsid w:val="007664BC"/>
    <w:rsid w:val="0076676A"/>
    <w:rsid w:val="007668CA"/>
    <w:rsid w:val="0076779C"/>
    <w:rsid w:val="00770305"/>
    <w:rsid w:val="007708E3"/>
    <w:rsid w:val="00770B03"/>
    <w:rsid w:val="00770B1A"/>
    <w:rsid w:val="00770C92"/>
    <w:rsid w:val="007716BF"/>
    <w:rsid w:val="00771E11"/>
    <w:rsid w:val="007723F6"/>
    <w:rsid w:val="0077254A"/>
    <w:rsid w:val="00772B34"/>
    <w:rsid w:val="00773290"/>
    <w:rsid w:val="00774269"/>
    <w:rsid w:val="00774531"/>
    <w:rsid w:val="007756A1"/>
    <w:rsid w:val="0077586C"/>
    <w:rsid w:val="00776747"/>
    <w:rsid w:val="00776F00"/>
    <w:rsid w:val="0077733A"/>
    <w:rsid w:val="00780FE4"/>
    <w:rsid w:val="00781444"/>
    <w:rsid w:val="00781D0F"/>
    <w:rsid w:val="00782310"/>
    <w:rsid w:val="0078237C"/>
    <w:rsid w:val="0078298C"/>
    <w:rsid w:val="00783068"/>
    <w:rsid w:val="007832A0"/>
    <w:rsid w:val="00784128"/>
    <w:rsid w:val="00785725"/>
    <w:rsid w:val="00786056"/>
    <w:rsid w:val="007864E4"/>
    <w:rsid w:val="00786BE1"/>
    <w:rsid w:val="007877C7"/>
    <w:rsid w:val="00787A86"/>
    <w:rsid w:val="00787F38"/>
    <w:rsid w:val="007901C7"/>
    <w:rsid w:val="00790D74"/>
    <w:rsid w:val="00791273"/>
    <w:rsid w:val="00791EE8"/>
    <w:rsid w:val="00792B01"/>
    <w:rsid w:val="00792B19"/>
    <w:rsid w:val="007944EF"/>
    <w:rsid w:val="00795343"/>
    <w:rsid w:val="00795C25"/>
    <w:rsid w:val="00796EA7"/>
    <w:rsid w:val="00797616"/>
    <w:rsid w:val="00797AAA"/>
    <w:rsid w:val="007A04A8"/>
    <w:rsid w:val="007A04CD"/>
    <w:rsid w:val="007A05CB"/>
    <w:rsid w:val="007A157E"/>
    <w:rsid w:val="007A21FE"/>
    <w:rsid w:val="007A254B"/>
    <w:rsid w:val="007A25B5"/>
    <w:rsid w:val="007A339B"/>
    <w:rsid w:val="007A39C8"/>
    <w:rsid w:val="007A3D8A"/>
    <w:rsid w:val="007A44DD"/>
    <w:rsid w:val="007A6536"/>
    <w:rsid w:val="007A67BE"/>
    <w:rsid w:val="007A6D75"/>
    <w:rsid w:val="007A7661"/>
    <w:rsid w:val="007A781A"/>
    <w:rsid w:val="007B0419"/>
    <w:rsid w:val="007B1A51"/>
    <w:rsid w:val="007B1CAE"/>
    <w:rsid w:val="007B21C2"/>
    <w:rsid w:val="007B3726"/>
    <w:rsid w:val="007B3C99"/>
    <w:rsid w:val="007B4056"/>
    <w:rsid w:val="007B52F3"/>
    <w:rsid w:val="007B596F"/>
    <w:rsid w:val="007B5AE5"/>
    <w:rsid w:val="007B62E4"/>
    <w:rsid w:val="007B7545"/>
    <w:rsid w:val="007B75C7"/>
    <w:rsid w:val="007B7DBF"/>
    <w:rsid w:val="007B7E3A"/>
    <w:rsid w:val="007C0F75"/>
    <w:rsid w:val="007C145D"/>
    <w:rsid w:val="007C1CBF"/>
    <w:rsid w:val="007C2280"/>
    <w:rsid w:val="007C2450"/>
    <w:rsid w:val="007C3AA7"/>
    <w:rsid w:val="007C3D63"/>
    <w:rsid w:val="007C43BA"/>
    <w:rsid w:val="007C57B1"/>
    <w:rsid w:val="007C57C5"/>
    <w:rsid w:val="007C6290"/>
    <w:rsid w:val="007C6AD3"/>
    <w:rsid w:val="007C6AE8"/>
    <w:rsid w:val="007C750C"/>
    <w:rsid w:val="007D05E2"/>
    <w:rsid w:val="007D1325"/>
    <w:rsid w:val="007D144C"/>
    <w:rsid w:val="007D18AE"/>
    <w:rsid w:val="007D1B9E"/>
    <w:rsid w:val="007D2180"/>
    <w:rsid w:val="007D284C"/>
    <w:rsid w:val="007D37F2"/>
    <w:rsid w:val="007D3E89"/>
    <w:rsid w:val="007D406B"/>
    <w:rsid w:val="007D5600"/>
    <w:rsid w:val="007D56A3"/>
    <w:rsid w:val="007D5A21"/>
    <w:rsid w:val="007D5B86"/>
    <w:rsid w:val="007D5EE8"/>
    <w:rsid w:val="007D62DB"/>
    <w:rsid w:val="007D659A"/>
    <w:rsid w:val="007D7BCA"/>
    <w:rsid w:val="007E0FA7"/>
    <w:rsid w:val="007E144A"/>
    <w:rsid w:val="007E1BDD"/>
    <w:rsid w:val="007E1DE5"/>
    <w:rsid w:val="007E231B"/>
    <w:rsid w:val="007E275F"/>
    <w:rsid w:val="007E2DD6"/>
    <w:rsid w:val="007E3086"/>
    <w:rsid w:val="007E383B"/>
    <w:rsid w:val="007E3861"/>
    <w:rsid w:val="007E41CA"/>
    <w:rsid w:val="007E455A"/>
    <w:rsid w:val="007E45DA"/>
    <w:rsid w:val="007E53BF"/>
    <w:rsid w:val="007E65E1"/>
    <w:rsid w:val="007F03CE"/>
    <w:rsid w:val="007F0D6D"/>
    <w:rsid w:val="007F1252"/>
    <w:rsid w:val="007F18EA"/>
    <w:rsid w:val="007F2159"/>
    <w:rsid w:val="007F2569"/>
    <w:rsid w:val="007F29A1"/>
    <w:rsid w:val="007F3069"/>
    <w:rsid w:val="007F340D"/>
    <w:rsid w:val="007F386A"/>
    <w:rsid w:val="007F4785"/>
    <w:rsid w:val="007F4CDA"/>
    <w:rsid w:val="007F595C"/>
    <w:rsid w:val="007F5961"/>
    <w:rsid w:val="007F59F9"/>
    <w:rsid w:val="007F626D"/>
    <w:rsid w:val="007F6B04"/>
    <w:rsid w:val="007F7118"/>
    <w:rsid w:val="007F73CF"/>
    <w:rsid w:val="008001A8"/>
    <w:rsid w:val="00800BB9"/>
    <w:rsid w:val="00800C0A"/>
    <w:rsid w:val="00800EF5"/>
    <w:rsid w:val="008015DC"/>
    <w:rsid w:val="00801DFF"/>
    <w:rsid w:val="00802566"/>
    <w:rsid w:val="00802AA0"/>
    <w:rsid w:val="00802EA8"/>
    <w:rsid w:val="0080333C"/>
    <w:rsid w:val="008043B4"/>
    <w:rsid w:val="00804ACC"/>
    <w:rsid w:val="0080572E"/>
    <w:rsid w:val="00805ECC"/>
    <w:rsid w:val="008062FE"/>
    <w:rsid w:val="00807164"/>
    <w:rsid w:val="008079BE"/>
    <w:rsid w:val="00811CE4"/>
    <w:rsid w:val="0081278C"/>
    <w:rsid w:val="00812CCB"/>
    <w:rsid w:val="00812FFE"/>
    <w:rsid w:val="00813444"/>
    <w:rsid w:val="00813657"/>
    <w:rsid w:val="008137D3"/>
    <w:rsid w:val="00813A38"/>
    <w:rsid w:val="00814FFF"/>
    <w:rsid w:val="008151D4"/>
    <w:rsid w:val="008157F4"/>
    <w:rsid w:val="00816A99"/>
    <w:rsid w:val="0081720E"/>
    <w:rsid w:val="00817D03"/>
    <w:rsid w:val="00820586"/>
    <w:rsid w:val="00821CD0"/>
    <w:rsid w:val="0082220F"/>
    <w:rsid w:val="008234C2"/>
    <w:rsid w:val="008239E9"/>
    <w:rsid w:val="00824126"/>
    <w:rsid w:val="0082495F"/>
    <w:rsid w:val="00826097"/>
    <w:rsid w:val="00830E8E"/>
    <w:rsid w:val="00831C17"/>
    <w:rsid w:val="0083232B"/>
    <w:rsid w:val="00832AAD"/>
    <w:rsid w:val="0083346D"/>
    <w:rsid w:val="00833EC5"/>
    <w:rsid w:val="00833F0D"/>
    <w:rsid w:val="008344CC"/>
    <w:rsid w:val="00834783"/>
    <w:rsid w:val="00834972"/>
    <w:rsid w:val="00834A78"/>
    <w:rsid w:val="00834AC8"/>
    <w:rsid w:val="00834C83"/>
    <w:rsid w:val="00835B55"/>
    <w:rsid w:val="0083636D"/>
    <w:rsid w:val="0083719E"/>
    <w:rsid w:val="00837938"/>
    <w:rsid w:val="00837BCB"/>
    <w:rsid w:val="00837E21"/>
    <w:rsid w:val="008411B6"/>
    <w:rsid w:val="00841DCC"/>
    <w:rsid w:val="00842DE6"/>
    <w:rsid w:val="008436C6"/>
    <w:rsid w:val="0084462A"/>
    <w:rsid w:val="0084487F"/>
    <w:rsid w:val="00844C2C"/>
    <w:rsid w:val="00845733"/>
    <w:rsid w:val="00846008"/>
    <w:rsid w:val="0084608E"/>
    <w:rsid w:val="008465B0"/>
    <w:rsid w:val="00846F75"/>
    <w:rsid w:val="00850205"/>
    <w:rsid w:val="00850347"/>
    <w:rsid w:val="008506D7"/>
    <w:rsid w:val="00850A60"/>
    <w:rsid w:val="008512CF"/>
    <w:rsid w:val="008514FA"/>
    <w:rsid w:val="008518F7"/>
    <w:rsid w:val="00852155"/>
    <w:rsid w:val="008522DF"/>
    <w:rsid w:val="00855154"/>
    <w:rsid w:val="00855634"/>
    <w:rsid w:val="008559C4"/>
    <w:rsid w:val="00855FC6"/>
    <w:rsid w:val="00856434"/>
    <w:rsid w:val="00857185"/>
    <w:rsid w:val="008572C7"/>
    <w:rsid w:val="00857740"/>
    <w:rsid w:val="00857F49"/>
    <w:rsid w:val="00860BEE"/>
    <w:rsid w:val="008613FA"/>
    <w:rsid w:val="008616DD"/>
    <w:rsid w:val="00861A38"/>
    <w:rsid w:val="00862574"/>
    <w:rsid w:val="0086380D"/>
    <w:rsid w:val="00864470"/>
    <w:rsid w:val="00865AE9"/>
    <w:rsid w:val="00865DF8"/>
    <w:rsid w:val="00866EB3"/>
    <w:rsid w:val="00866F3D"/>
    <w:rsid w:val="0087197A"/>
    <w:rsid w:val="00871CA7"/>
    <w:rsid w:val="00871D9E"/>
    <w:rsid w:val="0087246A"/>
    <w:rsid w:val="008726B6"/>
    <w:rsid w:val="00873B30"/>
    <w:rsid w:val="00873E4C"/>
    <w:rsid w:val="00874DBE"/>
    <w:rsid w:val="00875AAA"/>
    <w:rsid w:val="00876264"/>
    <w:rsid w:val="008775FA"/>
    <w:rsid w:val="00877AA1"/>
    <w:rsid w:val="00880638"/>
    <w:rsid w:val="00880D39"/>
    <w:rsid w:val="00880EF4"/>
    <w:rsid w:val="00881B79"/>
    <w:rsid w:val="00882ADA"/>
    <w:rsid w:val="00883331"/>
    <w:rsid w:val="0088397A"/>
    <w:rsid w:val="00883CB9"/>
    <w:rsid w:val="00884AAC"/>
    <w:rsid w:val="00885154"/>
    <w:rsid w:val="008851E0"/>
    <w:rsid w:val="00885BBA"/>
    <w:rsid w:val="008860A6"/>
    <w:rsid w:val="008865DC"/>
    <w:rsid w:val="00887AEB"/>
    <w:rsid w:val="0089224E"/>
    <w:rsid w:val="008924A8"/>
    <w:rsid w:val="00892706"/>
    <w:rsid w:val="00892778"/>
    <w:rsid w:val="00893141"/>
    <w:rsid w:val="008932BD"/>
    <w:rsid w:val="00893AA2"/>
    <w:rsid w:val="008951D5"/>
    <w:rsid w:val="0089721A"/>
    <w:rsid w:val="00897695"/>
    <w:rsid w:val="008A03C0"/>
    <w:rsid w:val="008A0BD9"/>
    <w:rsid w:val="008A1212"/>
    <w:rsid w:val="008A1748"/>
    <w:rsid w:val="008A261D"/>
    <w:rsid w:val="008A3BAD"/>
    <w:rsid w:val="008A3E20"/>
    <w:rsid w:val="008A3F0D"/>
    <w:rsid w:val="008A3FB8"/>
    <w:rsid w:val="008A4725"/>
    <w:rsid w:val="008A4D9C"/>
    <w:rsid w:val="008A68C6"/>
    <w:rsid w:val="008A7A55"/>
    <w:rsid w:val="008A7D85"/>
    <w:rsid w:val="008B044D"/>
    <w:rsid w:val="008B0886"/>
    <w:rsid w:val="008B08FA"/>
    <w:rsid w:val="008B0A33"/>
    <w:rsid w:val="008B24F7"/>
    <w:rsid w:val="008B2D51"/>
    <w:rsid w:val="008B4EE3"/>
    <w:rsid w:val="008B4F83"/>
    <w:rsid w:val="008C1C16"/>
    <w:rsid w:val="008C509E"/>
    <w:rsid w:val="008C54B8"/>
    <w:rsid w:val="008C5D39"/>
    <w:rsid w:val="008C619F"/>
    <w:rsid w:val="008C6497"/>
    <w:rsid w:val="008C653F"/>
    <w:rsid w:val="008C6C89"/>
    <w:rsid w:val="008C7955"/>
    <w:rsid w:val="008C7A57"/>
    <w:rsid w:val="008D04C1"/>
    <w:rsid w:val="008D15B3"/>
    <w:rsid w:val="008D15EC"/>
    <w:rsid w:val="008D1F6D"/>
    <w:rsid w:val="008D23A2"/>
    <w:rsid w:val="008D2476"/>
    <w:rsid w:val="008D2AF5"/>
    <w:rsid w:val="008D3D8E"/>
    <w:rsid w:val="008D4A79"/>
    <w:rsid w:val="008D5068"/>
    <w:rsid w:val="008D64E5"/>
    <w:rsid w:val="008D6A5C"/>
    <w:rsid w:val="008D6C61"/>
    <w:rsid w:val="008D7C6D"/>
    <w:rsid w:val="008E0C59"/>
    <w:rsid w:val="008E14B5"/>
    <w:rsid w:val="008E1EC9"/>
    <w:rsid w:val="008E2F20"/>
    <w:rsid w:val="008E3A32"/>
    <w:rsid w:val="008E4C80"/>
    <w:rsid w:val="008E5D16"/>
    <w:rsid w:val="008E777A"/>
    <w:rsid w:val="008E7A42"/>
    <w:rsid w:val="008F0299"/>
    <w:rsid w:val="008F0FFE"/>
    <w:rsid w:val="008F118B"/>
    <w:rsid w:val="008F19D7"/>
    <w:rsid w:val="008F1DF3"/>
    <w:rsid w:val="008F22A2"/>
    <w:rsid w:val="008F2775"/>
    <w:rsid w:val="008F28AD"/>
    <w:rsid w:val="008F2991"/>
    <w:rsid w:val="008F2A36"/>
    <w:rsid w:val="008F39CF"/>
    <w:rsid w:val="008F3FB1"/>
    <w:rsid w:val="008F4C11"/>
    <w:rsid w:val="008F4C7B"/>
    <w:rsid w:val="008F57E5"/>
    <w:rsid w:val="008F5E69"/>
    <w:rsid w:val="008F6E0C"/>
    <w:rsid w:val="008F788C"/>
    <w:rsid w:val="009004DE"/>
    <w:rsid w:val="00901125"/>
    <w:rsid w:val="00901EE2"/>
    <w:rsid w:val="0090481D"/>
    <w:rsid w:val="00904D8F"/>
    <w:rsid w:val="00905160"/>
    <w:rsid w:val="00906C13"/>
    <w:rsid w:val="00907581"/>
    <w:rsid w:val="00911CBD"/>
    <w:rsid w:val="00911FE1"/>
    <w:rsid w:val="009125EB"/>
    <w:rsid w:val="00912AE6"/>
    <w:rsid w:val="00912C4A"/>
    <w:rsid w:val="00913BCB"/>
    <w:rsid w:val="009154C8"/>
    <w:rsid w:val="00915830"/>
    <w:rsid w:val="00915D21"/>
    <w:rsid w:val="00917BEE"/>
    <w:rsid w:val="00917DB4"/>
    <w:rsid w:val="00917F41"/>
    <w:rsid w:val="009207D1"/>
    <w:rsid w:val="009213ED"/>
    <w:rsid w:val="00922AF8"/>
    <w:rsid w:val="0092303B"/>
    <w:rsid w:val="009232C0"/>
    <w:rsid w:val="009235B2"/>
    <w:rsid w:val="00923767"/>
    <w:rsid w:val="0092393B"/>
    <w:rsid w:val="00923F9A"/>
    <w:rsid w:val="00924C14"/>
    <w:rsid w:val="00924E94"/>
    <w:rsid w:val="00924F8D"/>
    <w:rsid w:val="00924F93"/>
    <w:rsid w:val="00925AD5"/>
    <w:rsid w:val="00926465"/>
    <w:rsid w:val="00930046"/>
    <w:rsid w:val="00930321"/>
    <w:rsid w:val="00930688"/>
    <w:rsid w:val="00930F81"/>
    <w:rsid w:val="009313EB"/>
    <w:rsid w:val="009326B6"/>
    <w:rsid w:val="00932FE6"/>
    <w:rsid w:val="009337C6"/>
    <w:rsid w:val="00933F27"/>
    <w:rsid w:val="00935403"/>
    <w:rsid w:val="009355D8"/>
    <w:rsid w:val="0093747D"/>
    <w:rsid w:val="0093756D"/>
    <w:rsid w:val="00937619"/>
    <w:rsid w:val="00937650"/>
    <w:rsid w:val="00937C1F"/>
    <w:rsid w:val="00937E16"/>
    <w:rsid w:val="00940B8D"/>
    <w:rsid w:val="00942688"/>
    <w:rsid w:val="0094361A"/>
    <w:rsid w:val="0094395C"/>
    <w:rsid w:val="009440A7"/>
    <w:rsid w:val="00944106"/>
    <w:rsid w:val="0094523D"/>
    <w:rsid w:val="00946F87"/>
    <w:rsid w:val="00947B2E"/>
    <w:rsid w:val="00950207"/>
    <w:rsid w:val="009505D4"/>
    <w:rsid w:val="00950733"/>
    <w:rsid w:val="009508FF"/>
    <w:rsid w:val="00952028"/>
    <w:rsid w:val="00952897"/>
    <w:rsid w:val="0095289F"/>
    <w:rsid w:val="009529B0"/>
    <w:rsid w:val="00953BBF"/>
    <w:rsid w:val="009544B6"/>
    <w:rsid w:val="00954CA6"/>
    <w:rsid w:val="00955012"/>
    <w:rsid w:val="00955A3A"/>
    <w:rsid w:val="00955AAF"/>
    <w:rsid w:val="00955E21"/>
    <w:rsid w:val="00955F2D"/>
    <w:rsid w:val="009560A7"/>
    <w:rsid w:val="00957158"/>
    <w:rsid w:val="00957248"/>
    <w:rsid w:val="0095730E"/>
    <w:rsid w:val="00957CA1"/>
    <w:rsid w:val="00957EAC"/>
    <w:rsid w:val="0096083B"/>
    <w:rsid w:val="00960C00"/>
    <w:rsid w:val="0096363B"/>
    <w:rsid w:val="009638C8"/>
    <w:rsid w:val="00963F8E"/>
    <w:rsid w:val="00964D1C"/>
    <w:rsid w:val="009655E6"/>
    <w:rsid w:val="00965D5F"/>
    <w:rsid w:val="0096645C"/>
    <w:rsid w:val="00966657"/>
    <w:rsid w:val="00967152"/>
    <w:rsid w:val="009672DC"/>
    <w:rsid w:val="0096737E"/>
    <w:rsid w:val="00967429"/>
    <w:rsid w:val="009674E1"/>
    <w:rsid w:val="0096786E"/>
    <w:rsid w:val="009706AD"/>
    <w:rsid w:val="00970A4B"/>
    <w:rsid w:val="00970C80"/>
    <w:rsid w:val="00972D7B"/>
    <w:rsid w:val="00972D95"/>
    <w:rsid w:val="009733A9"/>
    <w:rsid w:val="00973EC1"/>
    <w:rsid w:val="00974078"/>
    <w:rsid w:val="00974300"/>
    <w:rsid w:val="009753F1"/>
    <w:rsid w:val="00975A8D"/>
    <w:rsid w:val="00975E80"/>
    <w:rsid w:val="00975FB4"/>
    <w:rsid w:val="00976C51"/>
    <w:rsid w:val="00977F8D"/>
    <w:rsid w:val="009816FC"/>
    <w:rsid w:val="009818F1"/>
    <w:rsid w:val="00981EB3"/>
    <w:rsid w:val="0098298E"/>
    <w:rsid w:val="00982BE2"/>
    <w:rsid w:val="00983030"/>
    <w:rsid w:val="0098561B"/>
    <w:rsid w:val="00985643"/>
    <w:rsid w:val="00985DF0"/>
    <w:rsid w:val="00986549"/>
    <w:rsid w:val="009865C9"/>
    <w:rsid w:val="00986D36"/>
    <w:rsid w:val="00987741"/>
    <w:rsid w:val="00987A72"/>
    <w:rsid w:val="00990062"/>
    <w:rsid w:val="009932C0"/>
    <w:rsid w:val="009935F6"/>
    <w:rsid w:val="009939F9"/>
    <w:rsid w:val="00994752"/>
    <w:rsid w:val="0099521A"/>
    <w:rsid w:val="0099701D"/>
    <w:rsid w:val="00997AFA"/>
    <w:rsid w:val="00997B65"/>
    <w:rsid w:val="009A0C77"/>
    <w:rsid w:val="009A0DA9"/>
    <w:rsid w:val="009A1FB1"/>
    <w:rsid w:val="009A2C36"/>
    <w:rsid w:val="009A3909"/>
    <w:rsid w:val="009A3EA4"/>
    <w:rsid w:val="009A417F"/>
    <w:rsid w:val="009A4404"/>
    <w:rsid w:val="009A46F6"/>
    <w:rsid w:val="009A594B"/>
    <w:rsid w:val="009A5F5B"/>
    <w:rsid w:val="009A64D9"/>
    <w:rsid w:val="009A6A5C"/>
    <w:rsid w:val="009A77CC"/>
    <w:rsid w:val="009B0739"/>
    <w:rsid w:val="009B105C"/>
    <w:rsid w:val="009B1BED"/>
    <w:rsid w:val="009B345E"/>
    <w:rsid w:val="009B387E"/>
    <w:rsid w:val="009B495E"/>
    <w:rsid w:val="009B4F79"/>
    <w:rsid w:val="009B4FE5"/>
    <w:rsid w:val="009B57C3"/>
    <w:rsid w:val="009B5C2C"/>
    <w:rsid w:val="009B5EB7"/>
    <w:rsid w:val="009B61CD"/>
    <w:rsid w:val="009B6252"/>
    <w:rsid w:val="009B62C4"/>
    <w:rsid w:val="009B7271"/>
    <w:rsid w:val="009B750E"/>
    <w:rsid w:val="009B7FC7"/>
    <w:rsid w:val="009C0A9D"/>
    <w:rsid w:val="009C281B"/>
    <w:rsid w:val="009C2ACB"/>
    <w:rsid w:val="009C3D21"/>
    <w:rsid w:val="009C4726"/>
    <w:rsid w:val="009C4CD0"/>
    <w:rsid w:val="009C53C3"/>
    <w:rsid w:val="009C554C"/>
    <w:rsid w:val="009C5B79"/>
    <w:rsid w:val="009C6081"/>
    <w:rsid w:val="009C713E"/>
    <w:rsid w:val="009C7300"/>
    <w:rsid w:val="009D0053"/>
    <w:rsid w:val="009D0D33"/>
    <w:rsid w:val="009D14B9"/>
    <w:rsid w:val="009D206D"/>
    <w:rsid w:val="009D5105"/>
    <w:rsid w:val="009D5F6C"/>
    <w:rsid w:val="009D693D"/>
    <w:rsid w:val="009D73EA"/>
    <w:rsid w:val="009D7AAC"/>
    <w:rsid w:val="009D7F56"/>
    <w:rsid w:val="009E03A1"/>
    <w:rsid w:val="009E0B2A"/>
    <w:rsid w:val="009E0E50"/>
    <w:rsid w:val="009E0FD9"/>
    <w:rsid w:val="009E1223"/>
    <w:rsid w:val="009E21F0"/>
    <w:rsid w:val="009E2491"/>
    <w:rsid w:val="009E393E"/>
    <w:rsid w:val="009E407C"/>
    <w:rsid w:val="009E4865"/>
    <w:rsid w:val="009E5705"/>
    <w:rsid w:val="009E5BE4"/>
    <w:rsid w:val="009E5CD9"/>
    <w:rsid w:val="009E5F0B"/>
    <w:rsid w:val="009E5F60"/>
    <w:rsid w:val="009E66C5"/>
    <w:rsid w:val="009E68A5"/>
    <w:rsid w:val="009E7221"/>
    <w:rsid w:val="009E7731"/>
    <w:rsid w:val="009E78D6"/>
    <w:rsid w:val="009E79C7"/>
    <w:rsid w:val="009F04B5"/>
    <w:rsid w:val="009F08DF"/>
    <w:rsid w:val="009F0AAE"/>
    <w:rsid w:val="009F1592"/>
    <w:rsid w:val="009F1741"/>
    <w:rsid w:val="009F1B10"/>
    <w:rsid w:val="009F4032"/>
    <w:rsid w:val="009F4885"/>
    <w:rsid w:val="009F4895"/>
    <w:rsid w:val="009F5288"/>
    <w:rsid w:val="009F5E49"/>
    <w:rsid w:val="009F6307"/>
    <w:rsid w:val="009F68C5"/>
    <w:rsid w:val="00A0026F"/>
    <w:rsid w:val="00A0030E"/>
    <w:rsid w:val="00A0078F"/>
    <w:rsid w:val="00A00CB9"/>
    <w:rsid w:val="00A01E0B"/>
    <w:rsid w:val="00A0349E"/>
    <w:rsid w:val="00A0496D"/>
    <w:rsid w:val="00A0540F"/>
    <w:rsid w:val="00A06136"/>
    <w:rsid w:val="00A074D6"/>
    <w:rsid w:val="00A07B36"/>
    <w:rsid w:val="00A102BB"/>
    <w:rsid w:val="00A116F9"/>
    <w:rsid w:val="00A126E5"/>
    <w:rsid w:val="00A13902"/>
    <w:rsid w:val="00A13E61"/>
    <w:rsid w:val="00A13E78"/>
    <w:rsid w:val="00A142F0"/>
    <w:rsid w:val="00A14721"/>
    <w:rsid w:val="00A149A7"/>
    <w:rsid w:val="00A1526A"/>
    <w:rsid w:val="00A16577"/>
    <w:rsid w:val="00A1663A"/>
    <w:rsid w:val="00A16772"/>
    <w:rsid w:val="00A17115"/>
    <w:rsid w:val="00A17BCC"/>
    <w:rsid w:val="00A20D1B"/>
    <w:rsid w:val="00A218CE"/>
    <w:rsid w:val="00A21986"/>
    <w:rsid w:val="00A21BC9"/>
    <w:rsid w:val="00A21D4B"/>
    <w:rsid w:val="00A21D5C"/>
    <w:rsid w:val="00A23346"/>
    <w:rsid w:val="00A234FE"/>
    <w:rsid w:val="00A24B6B"/>
    <w:rsid w:val="00A26318"/>
    <w:rsid w:val="00A304BC"/>
    <w:rsid w:val="00A30AEA"/>
    <w:rsid w:val="00A312D3"/>
    <w:rsid w:val="00A31732"/>
    <w:rsid w:val="00A317E3"/>
    <w:rsid w:val="00A32119"/>
    <w:rsid w:val="00A32437"/>
    <w:rsid w:val="00A34FA3"/>
    <w:rsid w:val="00A3538D"/>
    <w:rsid w:val="00A35CBD"/>
    <w:rsid w:val="00A35D8D"/>
    <w:rsid w:val="00A3680D"/>
    <w:rsid w:val="00A375AA"/>
    <w:rsid w:val="00A411BA"/>
    <w:rsid w:val="00A412A9"/>
    <w:rsid w:val="00A419F5"/>
    <w:rsid w:val="00A41D93"/>
    <w:rsid w:val="00A42731"/>
    <w:rsid w:val="00A42AF5"/>
    <w:rsid w:val="00A42F69"/>
    <w:rsid w:val="00A431A5"/>
    <w:rsid w:val="00A444D5"/>
    <w:rsid w:val="00A44F9F"/>
    <w:rsid w:val="00A47946"/>
    <w:rsid w:val="00A504D9"/>
    <w:rsid w:val="00A517B1"/>
    <w:rsid w:val="00A52096"/>
    <w:rsid w:val="00A53DAE"/>
    <w:rsid w:val="00A547C5"/>
    <w:rsid w:val="00A5557F"/>
    <w:rsid w:val="00A566A3"/>
    <w:rsid w:val="00A5672E"/>
    <w:rsid w:val="00A56E64"/>
    <w:rsid w:val="00A56E83"/>
    <w:rsid w:val="00A57A6A"/>
    <w:rsid w:val="00A60587"/>
    <w:rsid w:val="00A606CC"/>
    <w:rsid w:val="00A60A24"/>
    <w:rsid w:val="00A61CC3"/>
    <w:rsid w:val="00A6250F"/>
    <w:rsid w:val="00A6264A"/>
    <w:rsid w:val="00A62B12"/>
    <w:rsid w:val="00A63550"/>
    <w:rsid w:val="00A63846"/>
    <w:rsid w:val="00A647CD"/>
    <w:rsid w:val="00A64C0C"/>
    <w:rsid w:val="00A65A07"/>
    <w:rsid w:val="00A65E14"/>
    <w:rsid w:val="00A664EC"/>
    <w:rsid w:val="00A66715"/>
    <w:rsid w:val="00A67864"/>
    <w:rsid w:val="00A70354"/>
    <w:rsid w:val="00A706F7"/>
    <w:rsid w:val="00A70B66"/>
    <w:rsid w:val="00A70EAE"/>
    <w:rsid w:val="00A72046"/>
    <w:rsid w:val="00A72205"/>
    <w:rsid w:val="00A72745"/>
    <w:rsid w:val="00A72749"/>
    <w:rsid w:val="00A73187"/>
    <w:rsid w:val="00A732C8"/>
    <w:rsid w:val="00A73DC6"/>
    <w:rsid w:val="00A742E9"/>
    <w:rsid w:val="00A74B72"/>
    <w:rsid w:val="00A7533F"/>
    <w:rsid w:val="00A756D7"/>
    <w:rsid w:val="00A75D57"/>
    <w:rsid w:val="00A75E5A"/>
    <w:rsid w:val="00A7680A"/>
    <w:rsid w:val="00A76C54"/>
    <w:rsid w:val="00A77445"/>
    <w:rsid w:val="00A775EF"/>
    <w:rsid w:val="00A77D0F"/>
    <w:rsid w:val="00A811EA"/>
    <w:rsid w:val="00A81A44"/>
    <w:rsid w:val="00A829BC"/>
    <w:rsid w:val="00A82D07"/>
    <w:rsid w:val="00A841BE"/>
    <w:rsid w:val="00A843A8"/>
    <w:rsid w:val="00A846EF"/>
    <w:rsid w:val="00A8582D"/>
    <w:rsid w:val="00A86BB7"/>
    <w:rsid w:val="00A876CC"/>
    <w:rsid w:val="00A877AA"/>
    <w:rsid w:val="00A8795C"/>
    <w:rsid w:val="00A90439"/>
    <w:rsid w:val="00A904EC"/>
    <w:rsid w:val="00A90FDF"/>
    <w:rsid w:val="00A9275D"/>
    <w:rsid w:val="00A93D73"/>
    <w:rsid w:val="00A95835"/>
    <w:rsid w:val="00A95CE1"/>
    <w:rsid w:val="00A95D96"/>
    <w:rsid w:val="00A965FE"/>
    <w:rsid w:val="00AA0024"/>
    <w:rsid w:val="00AA0357"/>
    <w:rsid w:val="00AA094F"/>
    <w:rsid w:val="00AA1195"/>
    <w:rsid w:val="00AA15F8"/>
    <w:rsid w:val="00AA1AAD"/>
    <w:rsid w:val="00AA1C15"/>
    <w:rsid w:val="00AA2042"/>
    <w:rsid w:val="00AA2FD1"/>
    <w:rsid w:val="00AA333B"/>
    <w:rsid w:val="00AA3CD5"/>
    <w:rsid w:val="00AA3E26"/>
    <w:rsid w:val="00AA4678"/>
    <w:rsid w:val="00AA505D"/>
    <w:rsid w:val="00AA5581"/>
    <w:rsid w:val="00AA712D"/>
    <w:rsid w:val="00AA728C"/>
    <w:rsid w:val="00AA7CB5"/>
    <w:rsid w:val="00AA7FC4"/>
    <w:rsid w:val="00AB16C2"/>
    <w:rsid w:val="00AB2ADB"/>
    <w:rsid w:val="00AB3193"/>
    <w:rsid w:val="00AB4A02"/>
    <w:rsid w:val="00AB55EE"/>
    <w:rsid w:val="00AB5654"/>
    <w:rsid w:val="00AB686C"/>
    <w:rsid w:val="00AB691F"/>
    <w:rsid w:val="00AB73FE"/>
    <w:rsid w:val="00AB7D51"/>
    <w:rsid w:val="00AC152C"/>
    <w:rsid w:val="00AC163F"/>
    <w:rsid w:val="00AC2808"/>
    <w:rsid w:val="00AC2C2D"/>
    <w:rsid w:val="00AC30E0"/>
    <w:rsid w:val="00AC3ECD"/>
    <w:rsid w:val="00AC4765"/>
    <w:rsid w:val="00AC5042"/>
    <w:rsid w:val="00AC5132"/>
    <w:rsid w:val="00AC5984"/>
    <w:rsid w:val="00AC5AA8"/>
    <w:rsid w:val="00AC5E31"/>
    <w:rsid w:val="00AC6B7A"/>
    <w:rsid w:val="00AC761C"/>
    <w:rsid w:val="00AD0904"/>
    <w:rsid w:val="00AD1560"/>
    <w:rsid w:val="00AD2CDA"/>
    <w:rsid w:val="00AD30CC"/>
    <w:rsid w:val="00AD367D"/>
    <w:rsid w:val="00AD3C0B"/>
    <w:rsid w:val="00AD3DAF"/>
    <w:rsid w:val="00AD4B39"/>
    <w:rsid w:val="00AD5682"/>
    <w:rsid w:val="00AD5CF4"/>
    <w:rsid w:val="00AD5DB9"/>
    <w:rsid w:val="00AD5DDF"/>
    <w:rsid w:val="00AD6BAE"/>
    <w:rsid w:val="00AD6CD5"/>
    <w:rsid w:val="00AE03F4"/>
    <w:rsid w:val="00AE091A"/>
    <w:rsid w:val="00AE10EE"/>
    <w:rsid w:val="00AE1A30"/>
    <w:rsid w:val="00AE2616"/>
    <w:rsid w:val="00AE2BC1"/>
    <w:rsid w:val="00AE2BF3"/>
    <w:rsid w:val="00AE34FC"/>
    <w:rsid w:val="00AE481A"/>
    <w:rsid w:val="00AE5076"/>
    <w:rsid w:val="00AE5F8C"/>
    <w:rsid w:val="00AE6630"/>
    <w:rsid w:val="00AE70AE"/>
    <w:rsid w:val="00AF0094"/>
    <w:rsid w:val="00AF13C3"/>
    <w:rsid w:val="00AF167F"/>
    <w:rsid w:val="00AF19E5"/>
    <w:rsid w:val="00AF1BE6"/>
    <w:rsid w:val="00AF22CC"/>
    <w:rsid w:val="00AF2C10"/>
    <w:rsid w:val="00AF2C44"/>
    <w:rsid w:val="00AF3A40"/>
    <w:rsid w:val="00AF4689"/>
    <w:rsid w:val="00AF4B6E"/>
    <w:rsid w:val="00AF4D45"/>
    <w:rsid w:val="00AF4F8A"/>
    <w:rsid w:val="00AF6E15"/>
    <w:rsid w:val="00AF6EFB"/>
    <w:rsid w:val="00B000D9"/>
    <w:rsid w:val="00B00879"/>
    <w:rsid w:val="00B01499"/>
    <w:rsid w:val="00B01628"/>
    <w:rsid w:val="00B02B74"/>
    <w:rsid w:val="00B02B9E"/>
    <w:rsid w:val="00B054D6"/>
    <w:rsid w:val="00B05A5F"/>
    <w:rsid w:val="00B05F02"/>
    <w:rsid w:val="00B05F66"/>
    <w:rsid w:val="00B06C30"/>
    <w:rsid w:val="00B07781"/>
    <w:rsid w:val="00B07B48"/>
    <w:rsid w:val="00B102C5"/>
    <w:rsid w:val="00B10449"/>
    <w:rsid w:val="00B109F9"/>
    <w:rsid w:val="00B11A64"/>
    <w:rsid w:val="00B12410"/>
    <w:rsid w:val="00B13517"/>
    <w:rsid w:val="00B13D3F"/>
    <w:rsid w:val="00B14D37"/>
    <w:rsid w:val="00B14FE0"/>
    <w:rsid w:val="00B15538"/>
    <w:rsid w:val="00B15636"/>
    <w:rsid w:val="00B15A63"/>
    <w:rsid w:val="00B16816"/>
    <w:rsid w:val="00B1693F"/>
    <w:rsid w:val="00B16BF8"/>
    <w:rsid w:val="00B16CE3"/>
    <w:rsid w:val="00B172D4"/>
    <w:rsid w:val="00B1766D"/>
    <w:rsid w:val="00B17A03"/>
    <w:rsid w:val="00B20C67"/>
    <w:rsid w:val="00B20DDB"/>
    <w:rsid w:val="00B21390"/>
    <w:rsid w:val="00B21825"/>
    <w:rsid w:val="00B21DBA"/>
    <w:rsid w:val="00B224C7"/>
    <w:rsid w:val="00B22706"/>
    <w:rsid w:val="00B22F36"/>
    <w:rsid w:val="00B230DB"/>
    <w:rsid w:val="00B233AD"/>
    <w:rsid w:val="00B23AD6"/>
    <w:rsid w:val="00B23EE2"/>
    <w:rsid w:val="00B24061"/>
    <w:rsid w:val="00B24C0B"/>
    <w:rsid w:val="00B2508F"/>
    <w:rsid w:val="00B252B8"/>
    <w:rsid w:val="00B25FF0"/>
    <w:rsid w:val="00B261A2"/>
    <w:rsid w:val="00B26D71"/>
    <w:rsid w:val="00B27894"/>
    <w:rsid w:val="00B30844"/>
    <w:rsid w:val="00B30B01"/>
    <w:rsid w:val="00B317E2"/>
    <w:rsid w:val="00B32463"/>
    <w:rsid w:val="00B32ADA"/>
    <w:rsid w:val="00B33F4B"/>
    <w:rsid w:val="00B3468D"/>
    <w:rsid w:val="00B346A9"/>
    <w:rsid w:val="00B34CF5"/>
    <w:rsid w:val="00B34E54"/>
    <w:rsid w:val="00B353F7"/>
    <w:rsid w:val="00B35A82"/>
    <w:rsid w:val="00B35AE6"/>
    <w:rsid w:val="00B360F1"/>
    <w:rsid w:val="00B36FCC"/>
    <w:rsid w:val="00B37628"/>
    <w:rsid w:val="00B37AD1"/>
    <w:rsid w:val="00B37B2D"/>
    <w:rsid w:val="00B4096D"/>
    <w:rsid w:val="00B41637"/>
    <w:rsid w:val="00B427D2"/>
    <w:rsid w:val="00B43438"/>
    <w:rsid w:val="00B43E39"/>
    <w:rsid w:val="00B451F1"/>
    <w:rsid w:val="00B45516"/>
    <w:rsid w:val="00B4570F"/>
    <w:rsid w:val="00B45A58"/>
    <w:rsid w:val="00B46A70"/>
    <w:rsid w:val="00B46D36"/>
    <w:rsid w:val="00B46D37"/>
    <w:rsid w:val="00B47405"/>
    <w:rsid w:val="00B47697"/>
    <w:rsid w:val="00B50307"/>
    <w:rsid w:val="00B5208C"/>
    <w:rsid w:val="00B5226C"/>
    <w:rsid w:val="00B52338"/>
    <w:rsid w:val="00B529F1"/>
    <w:rsid w:val="00B52E12"/>
    <w:rsid w:val="00B52F61"/>
    <w:rsid w:val="00B52FB8"/>
    <w:rsid w:val="00B531D1"/>
    <w:rsid w:val="00B531F2"/>
    <w:rsid w:val="00B537F3"/>
    <w:rsid w:val="00B54563"/>
    <w:rsid w:val="00B5496E"/>
    <w:rsid w:val="00B55150"/>
    <w:rsid w:val="00B55FE0"/>
    <w:rsid w:val="00B567EB"/>
    <w:rsid w:val="00B56AEF"/>
    <w:rsid w:val="00B571B0"/>
    <w:rsid w:val="00B57C4F"/>
    <w:rsid w:val="00B60093"/>
    <w:rsid w:val="00B60187"/>
    <w:rsid w:val="00B60BE4"/>
    <w:rsid w:val="00B61E89"/>
    <w:rsid w:val="00B62D19"/>
    <w:rsid w:val="00B631BD"/>
    <w:rsid w:val="00B6550F"/>
    <w:rsid w:val="00B6556E"/>
    <w:rsid w:val="00B65956"/>
    <w:rsid w:val="00B669C9"/>
    <w:rsid w:val="00B66CB4"/>
    <w:rsid w:val="00B672B1"/>
    <w:rsid w:val="00B675E5"/>
    <w:rsid w:val="00B679E0"/>
    <w:rsid w:val="00B67C8E"/>
    <w:rsid w:val="00B67FEE"/>
    <w:rsid w:val="00B71671"/>
    <w:rsid w:val="00B71EF6"/>
    <w:rsid w:val="00B72692"/>
    <w:rsid w:val="00B73438"/>
    <w:rsid w:val="00B73DBA"/>
    <w:rsid w:val="00B73DE3"/>
    <w:rsid w:val="00B74E83"/>
    <w:rsid w:val="00B761EC"/>
    <w:rsid w:val="00B762D8"/>
    <w:rsid w:val="00B76652"/>
    <w:rsid w:val="00B76A3B"/>
    <w:rsid w:val="00B76DE0"/>
    <w:rsid w:val="00B7718F"/>
    <w:rsid w:val="00B8119C"/>
    <w:rsid w:val="00B81220"/>
    <w:rsid w:val="00B822A2"/>
    <w:rsid w:val="00B8299C"/>
    <w:rsid w:val="00B82A82"/>
    <w:rsid w:val="00B8412B"/>
    <w:rsid w:val="00B8423A"/>
    <w:rsid w:val="00B842A7"/>
    <w:rsid w:val="00B843BF"/>
    <w:rsid w:val="00B8522E"/>
    <w:rsid w:val="00B85CA0"/>
    <w:rsid w:val="00B87488"/>
    <w:rsid w:val="00B91F38"/>
    <w:rsid w:val="00B94232"/>
    <w:rsid w:val="00B94EA3"/>
    <w:rsid w:val="00B961FB"/>
    <w:rsid w:val="00B976AA"/>
    <w:rsid w:val="00BA092A"/>
    <w:rsid w:val="00BA0D09"/>
    <w:rsid w:val="00BA0E1A"/>
    <w:rsid w:val="00BA16B1"/>
    <w:rsid w:val="00BA1887"/>
    <w:rsid w:val="00BA31F8"/>
    <w:rsid w:val="00BA36B1"/>
    <w:rsid w:val="00BA39E1"/>
    <w:rsid w:val="00BA5173"/>
    <w:rsid w:val="00BB00EF"/>
    <w:rsid w:val="00BB0598"/>
    <w:rsid w:val="00BB1041"/>
    <w:rsid w:val="00BB1096"/>
    <w:rsid w:val="00BB1B6D"/>
    <w:rsid w:val="00BB202E"/>
    <w:rsid w:val="00BB2785"/>
    <w:rsid w:val="00BB3464"/>
    <w:rsid w:val="00BB3F67"/>
    <w:rsid w:val="00BB450F"/>
    <w:rsid w:val="00BB538C"/>
    <w:rsid w:val="00BB53D9"/>
    <w:rsid w:val="00BB5CE3"/>
    <w:rsid w:val="00BB6014"/>
    <w:rsid w:val="00BB76DE"/>
    <w:rsid w:val="00BC079C"/>
    <w:rsid w:val="00BC1173"/>
    <w:rsid w:val="00BC17E8"/>
    <w:rsid w:val="00BC1D06"/>
    <w:rsid w:val="00BC2F8C"/>
    <w:rsid w:val="00BC39C4"/>
    <w:rsid w:val="00BC3DAD"/>
    <w:rsid w:val="00BC3FBF"/>
    <w:rsid w:val="00BC4643"/>
    <w:rsid w:val="00BC58DF"/>
    <w:rsid w:val="00BC59D0"/>
    <w:rsid w:val="00BC61A2"/>
    <w:rsid w:val="00BC68A5"/>
    <w:rsid w:val="00BC725F"/>
    <w:rsid w:val="00BC7A68"/>
    <w:rsid w:val="00BD01D5"/>
    <w:rsid w:val="00BD0528"/>
    <w:rsid w:val="00BD21F7"/>
    <w:rsid w:val="00BD2974"/>
    <w:rsid w:val="00BD3D53"/>
    <w:rsid w:val="00BD4834"/>
    <w:rsid w:val="00BD4FBA"/>
    <w:rsid w:val="00BD5C50"/>
    <w:rsid w:val="00BD6123"/>
    <w:rsid w:val="00BD6ACF"/>
    <w:rsid w:val="00BE0740"/>
    <w:rsid w:val="00BE0C74"/>
    <w:rsid w:val="00BE1B41"/>
    <w:rsid w:val="00BE2ABA"/>
    <w:rsid w:val="00BE309B"/>
    <w:rsid w:val="00BE3D61"/>
    <w:rsid w:val="00BE43B0"/>
    <w:rsid w:val="00BE5248"/>
    <w:rsid w:val="00BE52F2"/>
    <w:rsid w:val="00BE79EE"/>
    <w:rsid w:val="00BE7D21"/>
    <w:rsid w:val="00BF0700"/>
    <w:rsid w:val="00BF08BC"/>
    <w:rsid w:val="00BF09C3"/>
    <w:rsid w:val="00BF0BA4"/>
    <w:rsid w:val="00BF0C7C"/>
    <w:rsid w:val="00BF0E4E"/>
    <w:rsid w:val="00BF0FDE"/>
    <w:rsid w:val="00BF1A86"/>
    <w:rsid w:val="00BF20C0"/>
    <w:rsid w:val="00BF2E10"/>
    <w:rsid w:val="00BF2E16"/>
    <w:rsid w:val="00BF2FC9"/>
    <w:rsid w:val="00BF3433"/>
    <w:rsid w:val="00BF42D4"/>
    <w:rsid w:val="00BF4D65"/>
    <w:rsid w:val="00BF4DE0"/>
    <w:rsid w:val="00BF533B"/>
    <w:rsid w:val="00BF5391"/>
    <w:rsid w:val="00BF5698"/>
    <w:rsid w:val="00BF5818"/>
    <w:rsid w:val="00BF6009"/>
    <w:rsid w:val="00BF6766"/>
    <w:rsid w:val="00BF6A9E"/>
    <w:rsid w:val="00BF7A7E"/>
    <w:rsid w:val="00C0007C"/>
    <w:rsid w:val="00C00726"/>
    <w:rsid w:val="00C01097"/>
    <w:rsid w:val="00C014DA"/>
    <w:rsid w:val="00C02991"/>
    <w:rsid w:val="00C02E6A"/>
    <w:rsid w:val="00C033F4"/>
    <w:rsid w:val="00C03602"/>
    <w:rsid w:val="00C036FF"/>
    <w:rsid w:val="00C03B24"/>
    <w:rsid w:val="00C0482A"/>
    <w:rsid w:val="00C04B36"/>
    <w:rsid w:val="00C06274"/>
    <w:rsid w:val="00C06285"/>
    <w:rsid w:val="00C06826"/>
    <w:rsid w:val="00C07287"/>
    <w:rsid w:val="00C07D0B"/>
    <w:rsid w:val="00C102A4"/>
    <w:rsid w:val="00C11109"/>
    <w:rsid w:val="00C1125B"/>
    <w:rsid w:val="00C12EEA"/>
    <w:rsid w:val="00C12F10"/>
    <w:rsid w:val="00C13C7B"/>
    <w:rsid w:val="00C13ECB"/>
    <w:rsid w:val="00C148EA"/>
    <w:rsid w:val="00C14C73"/>
    <w:rsid w:val="00C15480"/>
    <w:rsid w:val="00C161E9"/>
    <w:rsid w:val="00C17EF0"/>
    <w:rsid w:val="00C20335"/>
    <w:rsid w:val="00C204F3"/>
    <w:rsid w:val="00C2052F"/>
    <w:rsid w:val="00C20A78"/>
    <w:rsid w:val="00C22497"/>
    <w:rsid w:val="00C22D3B"/>
    <w:rsid w:val="00C2394D"/>
    <w:rsid w:val="00C240A4"/>
    <w:rsid w:val="00C2457A"/>
    <w:rsid w:val="00C25553"/>
    <w:rsid w:val="00C25ACE"/>
    <w:rsid w:val="00C25EBF"/>
    <w:rsid w:val="00C25F9B"/>
    <w:rsid w:val="00C272A7"/>
    <w:rsid w:val="00C2773B"/>
    <w:rsid w:val="00C27AFB"/>
    <w:rsid w:val="00C27FFB"/>
    <w:rsid w:val="00C3070F"/>
    <w:rsid w:val="00C3082B"/>
    <w:rsid w:val="00C3117F"/>
    <w:rsid w:val="00C31AC6"/>
    <w:rsid w:val="00C31B96"/>
    <w:rsid w:val="00C337D4"/>
    <w:rsid w:val="00C363AD"/>
    <w:rsid w:val="00C3650F"/>
    <w:rsid w:val="00C37904"/>
    <w:rsid w:val="00C40A0E"/>
    <w:rsid w:val="00C40C62"/>
    <w:rsid w:val="00C411AA"/>
    <w:rsid w:val="00C427E1"/>
    <w:rsid w:val="00C42D7C"/>
    <w:rsid w:val="00C4351B"/>
    <w:rsid w:val="00C4383C"/>
    <w:rsid w:val="00C44926"/>
    <w:rsid w:val="00C451EF"/>
    <w:rsid w:val="00C456D5"/>
    <w:rsid w:val="00C45B78"/>
    <w:rsid w:val="00C45F64"/>
    <w:rsid w:val="00C46066"/>
    <w:rsid w:val="00C462C4"/>
    <w:rsid w:val="00C46BE3"/>
    <w:rsid w:val="00C470AC"/>
    <w:rsid w:val="00C47ECD"/>
    <w:rsid w:val="00C47F6B"/>
    <w:rsid w:val="00C50688"/>
    <w:rsid w:val="00C510AE"/>
    <w:rsid w:val="00C51204"/>
    <w:rsid w:val="00C520CE"/>
    <w:rsid w:val="00C52FEC"/>
    <w:rsid w:val="00C537E6"/>
    <w:rsid w:val="00C539DC"/>
    <w:rsid w:val="00C54466"/>
    <w:rsid w:val="00C54F82"/>
    <w:rsid w:val="00C55969"/>
    <w:rsid w:val="00C55FC9"/>
    <w:rsid w:val="00C562B8"/>
    <w:rsid w:val="00C56C34"/>
    <w:rsid w:val="00C56E37"/>
    <w:rsid w:val="00C571D4"/>
    <w:rsid w:val="00C575D2"/>
    <w:rsid w:val="00C60628"/>
    <w:rsid w:val="00C60645"/>
    <w:rsid w:val="00C615A4"/>
    <w:rsid w:val="00C61AD6"/>
    <w:rsid w:val="00C620FE"/>
    <w:rsid w:val="00C62758"/>
    <w:rsid w:val="00C629D2"/>
    <w:rsid w:val="00C62FE0"/>
    <w:rsid w:val="00C64621"/>
    <w:rsid w:val="00C65153"/>
    <w:rsid w:val="00C65718"/>
    <w:rsid w:val="00C65AE9"/>
    <w:rsid w:val="00C66768"/>
    <w:rsid w:val="00C66C0E"/>
    <w:rsid w:val="00C67045"/>
    <w:rsid w:val="00C6788F"/>
    <w:rsid w:val="00C67BE8"/>
    <w:rsid w:val="00C67C93"/>
    <w:rsid w:val="00C70AC5"/>
    <w:rsid w:val="00C70DF4"/>
    <w:rsid w:val="00C71594"/>
    <w:rsid w:val="00C7196F"/>
    <w:rsid w:val="00C72360"/>
    <w:rsid w:val="00C72762"/>
    <w:rsid w:val="00C73947"/>
    <w:rsid w:val="00C7428A"/>
    <w:rsid w:val="00C745E0"/>
    <w:rsid w:val="00C76FE2"/>
    <w:rsid w:val="00C77700"/>
    <w:rsid w:val="00C779C0"/>
    <w:rsid w:val="00C80A0C"/>
    <w:rsid w:val="00C80D72"/>
    <w:rsid w:val="00C80F5A"/>
    <w:rsid w:val="00C81721"/>
    <w:rsid w:val="00C81AF2"/>
    <w:rsid w:val="00C81D3C"/>
    <w:rsid w:val="00C82625"/>
    <w:rsid w:val="00C82F36"/>
    <w:rsid w:val="00C833F3"/>
    <w:rsid w:val="00C8365D"/>
    <w:rsid w:val="00C83E3B"/>
    <w:rsid w:val="00C8402B"/>
    <w:rsid w:val="00C840F8"/>
    <w:rsid w:val="00C84120"/>
    <w:rsid w:val="00C841D2"/>
    <w:rsid w:val="00C84219"/>
    <w:rsid w:val="00C84369"/>
    <w:rsid w:val="00C84E35"/>
    <w:rsid w:val="00C85775"/>
    <w:rsid w:val="00C85B43"/>
    <w:rsid w:val="00C8618E"/>
    <w:rsid w:val="00C866F2"/>
    <w:rsid w:val="00C8679B"/>
    <w:rsid w:val="00C867BA"/>
    <w:rsid w:val="00C86E04"/>
    <w:rsid w:val="00C908B9"/>
    <w:rsid w:val="00C909F3"/>
    <w:rsid w:val="00C91292"/>
    <w:rsid w:val="00C916A3"/>
    <w:rsid w:val="00C91C10"/>
    <w:rsid w:val="00C92C82"/>
    <w:rsid w:val="00C93F04"/>
    <w:rsid w:val="00C95018"/>
    <w:rsid w:val="00C9575E"/>
    <w:rsid w:val="00C95E90"/>
    <w:rsid w:val="00C967F8"/>
    <w:rsid w:val="00C97E9D"/>
    <w:rsid w:val="00C97F46"/>
    <w:rsid w:val="00CA1065"/>
    <w:rsid w:val="00CA1581"/>
    <w:rsid w:val="00CA15CF"/>
    <w:rsid w:val="00CA1A05"/>
    <w:rsid w:val="00CA1DE4"/>
    <w:rsid w:val="00CA2762"/>
    <w:rsid w:val="00CA27DD"/>
    <w:rsid w:val="00CA2878"/>
    <w:rsid w:val="00CA374A"/>
    <w:rsid w:val="00CA465F"/>
    <w:rsid w:val="00CA4F58"/>
    <w:rsid w:val="00CA5324"/>
    <w:rsid w:val="00CA64A7"/>
    <w:rsid w:val="00CA6689"/>
    <w:rsid w:val="00CA6F17"/>
    <w:rsid w:val="00CA7137"/>
    <w:rsid w:val="00CA767B"/>
    <w:rsid w:val="00CA7C63"/>
    <w:rsid w:val="00CB01F9"/>
    <w:rsid w:val="00CB0CAB"/>
    <w:rsid w:val="00CB1756"/>
    <w:rsid w:val="00CB1B5D"/>
    <w:rsid w:val="00CB224F"/>
    <w:rsid w:val="00CB2808"/>
    <w:rsid w:val="00CB28B3"/>
    <w:rsid w:val="00CB2A7A"/>
    <w:rsid w:val="00CB2C38"/>
    <w:rsid w:val="00CB3D88"/>
    <w:rsid w:val="00CB4378"/>
    <w:rsid w:val="00CB44CC"/>
    <w:rsid w:val="00CB57D0"/>
    <w:rsid w:val="00CB5A21"/>
    <w:rsid w:val="00CB5B47"/>
    <w:rsid w:val="00CB6159"/>
    <w:rsid w:val="00CB6545"/>
    <w:rsid w:val="00CB789C"/>
    <w:rsid w:val="00CC08D0"/>
    <w:rsid w:val="00CC0C54"/>
    <w:rsid w:val="00CC1291"/>
    <w:rsid w:val="00CC255C"/>
    <w:rsid w:val="00CC2835"/>
    <w:rsid w:val="00CC390B"/>
    <w:rsid w:val="00CC3B1A"/>
    <w:rsid w:val="00CC3FD7"/>
    <w:rsid w:val="00CC46FB"/>
    <w:rsid w:val="00CC5371"/>
    <w:rsid w:val="00CC5594"/>
    <w:rsid w:val="00CC5770"/>
    <w:rsid w:val="00CC5C04"/>
    <w:rsid w:val="00CC5EF3"/>
    <w:rsid w:val="00CC65B8"/>
    <w:rsid w:val="00CC6A92"/>
    <w:rsid w:val="00CC6D7B"/>
    <w:rsid w:val="00CC7F3A"/>
    <w:rsid w:val="00CD0248"/>
    <w:rsid w:val="00CD04F5"/>
    <w:rsid w:val="00CD07E4"/>
    <w:rsid w:val="00CD1DDD"/>
    <w:rsid w:val="00CD2DA3"/>
    <w:rsid w:val="00CD46D1"/>
    <w:rsid w:val="00CD4B39"/>
    <w:rsid w:val="00CD4F8D"/>
    <w:rsid w:val="00CD54C1"/>
    <w:rsid w:val="00CD6B5F"/>
    <w:rsid w:val="00CD72DC"/>
    <w:rsid w:val="00CD7383"/>
    <w:rsid w:val="00CD751D"/>
    <w:rsid w:val="00CD7F49"/>
    <w:rsid w:val="00CE033E"/>
    <w:rsid w:val="00CE05A9"/>
    <w:rsid w:val="00CE09BB"/>
    <w:rsid w:val="00CE1197"/>
    <w:rsid w:val="00CE1F38"/>
    <w:rsid w:val="00CE2150"/>
    <w:rsid w:val="00CE23C0"/>
    <w:rsid w:val="00CE23D6"/>
    <w:rsid w:val="00CE247A"/>
    <w:rsid w:val="00CE251B"/>
    <w:rsid w:val="00CE2807"/>
    <w:rsid w:val="00CE2ACA"/>
    <w:rsid w:val="00CE337F"/>
    <w:rsid w:val="00CE3A43"/>
    <w:rsid w:val="00CE3B9D"/>
    <w:rsid w:val="00CE41EC"/>
    <w:rsid w:val="00CE43CC"/>
    <w:rsid w:val="00CE4583"/>
    <w:rsid w:val="00CE4A3F"/>
    <w:rsid w:val="00CE50C3"/>
    <w:rsid w:val="00CE57DA"/>
    <w:rsid w:val="00CE63E1"/>
    <w:rsid w:val="00CE6C0A"/>
    <w:rsid w:val="00CE725A"/>
    <w:rsid w:val="00CE79BF"/>
    <w:rsid w:val="00CE7B4B"/>
    <w:rsid w:val="00CE7FE5"/>
    <w:rsid w:val="00CF090A"/>
    <w:rsid w:val="00CF0A37"/>
    <w:rsid w:val="00CF1325"/>
    <w:rsid w:val="00CF1438"/>
    <w:rsid w:val="00CF1462"/>
    <w:rsid w:val="00CF16AE"/>
    <w:rsid w:val="00CF383C"/>
    <w:rsid w:val="00CF41FC"/>
    <w:rsid w:val="00CF45F3"/>
    <w:rsid w:val="00CF4FB5"/>
    <w:rsid w:val="00CF51E0"/>
    <w:rsid w:val="00CF59EC"/>
    <w:rsid w:val="00CF5CD2"/>
    <w:rsid w:val="00CF5D81"/>
    <w:rsid w:val="00CF60ED"/>
    <w:rsid w:val="00CF6250"/>
    <w:rsid w:val="00CF640F"/>
    <w:rsid w:val="00D000E3"/>
    <w:rsid w:val="00D006F5"/>
    <w:rsid w:val="00D01291"/>
    <w:rsid w:val="00D0172B"/>
    <w:rsid w:val="00D01AAD"/>
    <w:rsid w:val="00D01ACD"/>
    <w:rsid w:val="00D01DAD"/>
    <w:rsid w:val="00D01DE0"/>
    <w:rsid w:val="00D02BDB"/>
    <w:rsid w:val="00D02EA1"/>
    <w:rsid w:val="00D0316C"/>
    <w:rsid w:val="00D03D6D"/>
    <w:rsid w:val="00D041CB"/>
    <w:rsid w:val="00D04C30"/>
    <w:rsid w:val="00D04CFB"/>
    <w:rsid w:val="00D05040"/>
    <w:rsid w:val="00D06375"/>
    <w:rsid w:val="00D063C1"/>
    <w:rsid w:val="00D06A1D"/>
    <w:rsid w:val="00D06CA5"/>
    <w:rsid w:val="00D075E7"/>
    <w:rsid w:val="00D07D93"/>
    <w:rsid w:val="00D1047B"/>
    <w:rsid w:val="00D11A5F"/>
    <w:rsid w:val="00D11D1E"/>
    <w:rsid w:val="00D11E76"/>
    <w:rsid w:val="00D11F7A"/>
    <w:rsid w:val="00D12B26"/>
    <w:rsid w:val="00D1316C"/>
    <w:rsid w:val="00D13EC1"/>
    <w:rsid w:val="00D14653"/>
    <w:rsid w:val="00D15271"/>
    <w:rsid w:val="00D15BBB"/>
    <w:rsid w:val="00D16FE4"/>
    <w:rsid w:val="00D17486"/>
    <w:rsid w:val="00D17C69"/>
    <w:rsid w:val="00D20786"/>
    <w:rsid w:val="00D20E07"/>
    <w:rsid w:val="00D21A00"/>
    <w:rsid w:val="00D222C3"/>
    <w:rsid w:val="00D22A44"/>
    <w:rsid w:val="00D22E39"/>
    <w:rsid w:val="00D2395E"/>
    <w:rsid w:val="00D23AA1"/>
    <w:rsid w:val="00D24D19"/>
    <w:rsid w:val="00D26615"/>
    <w:rsid w:val="00D27E15"/>
    <w:rsid w:val="00D30DEC"/>
    <w:rsid w:val="00D314F7"/>
    <w:rsid w:val="00D327FD"/>
    <w:rsid w:val="00D32D15"/>
    <w:rsid w:val="00D3499D"/>
    <w:rsid w:val="00D35013"/>
    <w:rsid w:val="00D35D6E"/>
    <w:rsid w:val="00D35DDA"/>
    <w:rsid w:val="00D3615B"/>
    <w:rsid w:val="00D36925"/>
    <w:rsid w:val="00D36C81"/>
    <w:rsid w:val="00D379A1"/>
    <w:rsid w:val="00D37A0C"/>
    <w:rsid w:val="00D37B32"/>
    <w:rsid w:val="00D4021A"/>
    <w:rsid w:val="00D40294"/>
    <w:rsid w:val="00D40BF9"/>
    <w:rsid w:val="00D40CA5"/>
    <w:rsid w:val="00D420BB"/>
    <w:rsid w:val="00D4297E"/>
    <w:rsid w:val="00D42BCF"/>
    <w:rsid w:val="00D43CE7"/>
    <w:rsid w:val="00D43E4D"/>
    <w:rsid w:val="00D43EBA"/>
    <w:rsid w:val="00D43F66"/>
    <w:rsid w:val="00D44087"/>
    <w:rsid w:val="00D45054"/>
    <w:rsid w:val="00D459CC"/>
    <w:rsid w:val="00D47FAA"/>
    <w:rsid w:val="00D503F3"/>
    <w:rsid w:val="00D509CE"/>
    <w:rsid w:val="00D5203A"/>
    <w:rsid w:val="00D52BA6"/>
    <w:rsid w:val="00D52C4C"/>
    <w:rsid w:val="00D52FFA"/>
    <w:rsid w:val="00D537D9"/>
    <w:rsid w:val="00D53DA9"/>
    <w:rsid w:val="00D541B5"/>
    <w:rsid w:val="00D54540"/>
    <w:rsid w:val="00D55ADF"/>
    <w:rsid w:val="00D55E42"/>
    <w:rsid w:val="00D564FD"/>
    <w:rsid w:val="00D56E10"/>
    <w:rsid w:val="00D5765D"/>
    <w:rsid w:val="00D577DA"/>
    <w:rsid w:val="00D579E6"/>
    <w:rsid w:val="00D57C6C"/>
    <w:rsid w:val="00D57F74"/>
    <w:rsid w:val="00D605AD"/>
    <w:rsid w:val="00D60857"/>
    <w:rsid w:val="00D60ADF"/>
    <w:rsid w:val="00D61DBD"/>
    <w:rsid w:val="00D647AB"/>
    <w:rsid w:val="00D64D40"/>
    <w:rsid w:val="00D65FD1"/>
    <w:rsid w:val="00D6637A"/>
    <w:rsid w:val="00D66493"/>
    <w:rsid w:val="00D66B38"/>
    <w:rsid w:val="00D66E13"/>
    <w:rsid w:val="00D67272"/>
    <w:rsid w:val="00D6799F"/>
    <w:rsid w:val="00D67B79"/>
    <w:rsid w:val="00D67ED9"/>
    <w:rsid w:val="00D705C5"/>
    <w:rsid w:val="00D707CB"/>
    <w:rsid w:val="00D71ADD"/>
    <w:rsid w:val="00D71D95"/>
    <w:rsid w:val="00D71DF2"/>
    <w:rsid w:val="00D723E0"/>
    <w:rsid w:val="00D726C3"/>
    <w:rsid w:val="00D72909"/>
    <w:rsid w:val="00D74037"/>
    <w:rsid w:val="00D740CF"/>
    <w:rsid w:val="00D74771"/>
    <w:rsid w:val="00D749F2"/>
    <w:rsid w:val="00D74AB6"/>
    <w:rsid w:val="00D75561"/>
    <w:rsid w:val="00D75D6A"/>
    <w:rsid w:val="00D76F9E"/>
    <w:rsid w:val="00D7728D"/>
    <w:rsid w:val="00D77CF7"/>
    <w:rsid w:val="00D81718"/>
    <w:rsid w:val="00D8240B"/>
    <w:rsid w:val="00D82475"/>
    <w:rsid w:val="00D8372E"/>
    <w:rsid w:val="00D84205"/>
    <w:rsid w:val="00D84F50"/>
    <w:rsid w:val="00D8541B"/>
    <w:rsid w:val="00D85D1E"/>
    <w:rsid w:val="00D86EB9"/>
    <w:rsid w:val="00D87134"/>
    <w:rsid w:val="00D871A8"/>
    <w:rsid w:val="00D9078B"/>
    <w:rsid w:val="00D907D9"/>
    <w:rsid w:val="00D90DA4"/>
    <w:rsid w:val="00D90FE6"/>
    <w:rsid w:val="00D94D1A"/>
    <w:rsid w:val="00D95496"/>
    <w:rsid w:val="00D9553E"/>
    <w:rsid w:val="00D95767"/>
    <w:rsid w:val="00D97381"/>
    <w:rsid w:val="00D9793B"/>
    <w:rsid w:val="00DA0116"/>
    <w:rsid w:val="00DA0141"/>
    <w:rsid w:val="00DA063C"/>
    <w:rsid w:val="00DA0948"/>
    <w:rsid w:val="00DA2BF5"/>
    <w:rsid w:val="00DA366B"/>
    <w:rsid w:val="00DA3CDA"/>
    <w:rsid w:val="00DA4C9C"/>
    <w:rsid w:val="00DA57A0"/>
    <w:rsid w:val="00DA6344"/>
    <w:rsid w:val="00DA7DC7"/>
    <w:rsid w:val="00DB24BD"/>
    <w:rsid w:val="00DB39B1"/>
    <w:rsid w:val="00DB3A6A"/>
    <w:rsid w:val="00DB3CCB"/>
    <w:rsid w:val="00DB3D9B"/>
    <w:rsid w:val="00DB4735"/>
    <w:rsid w:val="00DB5172"/>
    <w:rsid w:val="00DB5320"/>
    <w:rsid w:val="00DB5F42"/>
    <w:rsid w:val="00DB6329"/>
    <w:rsid w:val="00DB6C90"/>
    <w:rsid w:val="00DC0001"/>
    <w:rsid w:val="00DC00F5"/>
    <w:rsid w:val="00DC018C"/>
    <w:rsid w:val="00DC147C"/>
    <w:rsid w:val="00DC1F3A"/>
    <w:rsid w:val="00DC27F6"/>
    <w:rsid w:val="00DC28C8"/>
    <w:rsid w:val="00DC2C15"/>
    <w:rsid w:val="00DC325B"/>
    <w:rsid w:val="00DC34BE"/>
    <w:rsid w:val="00DC38D2"/>
    <w:rsid w:val="00DC38FB"/>
    <w:rsid w:val="00DC3EF8"/>
    <w:rsid w:val="00DC4168"/>
    <w:rsid w:val="00DC43E5"/>
    <w:rsid w:val="00DC473A"/>
    <w:rsid w:val="00DC4AA1"/>
    <w:rsid w:val="00DC4E20"/>
    <w:rsid w:val="00DC5355"/>
    <w:rsid w:val="00DC550E"/>
    <w:rsid w:val="00DC5C0B"/>
    <w:rsid w:val="00DC5DA5"/>
    <w:rsid w:val="00DC5FF1"/>
    <w:rsid w:val="00DC7F49"/>
    <w:rsid w:val="00DD02E5"/>
    <w:rsid w:val="00DD0FE5"/>
    <w:rsid w:val="00DD126E"/>
    <w:rsid w:val="00DD19DD"/>
    <w:rsid w:val="00DD231A"/>
    <w:rsid w:val="00DD2EDA"/>
    <w:rsid w:val="00DD31FA"/>
    <w:rsid w:val="00DD38C6"/>
    <w:rsid w:val="00DD448B"/>
    <w:rsid w:val="00DD47A5"/>
    <w:rsid w:val="00DD5647"/>
    <w:rsid w:val="00DD5D0E"/>
    <w:rsid w:val="00DD6C4B"/>
    <w:rsid w:val="00DD7644"/>
    <w:rsid w:val="00DD777F"/>
    <w:rsid w:val="00DE037C"/>
    <w:rsid w:val="00DE0C2B"/>
    <w:rsid w:val="00DE163C"/>
    <w:rsid w:val="00DE179A"/>
    <w:rsid w:val="00DE1EC6"/>
    <w:rsid w:val="00DE1FC2"/>
    <w:rsid w:val="00DE237E"/>
    <w:rsid w:val="00DE2588"/>
    <w:rsid w:val="00DE2674"/>
    <w:rsid w:val="00DE3181"/>
    <w:rsid w:val="00DE3541"/>
    <w:rsid w:val="00DE3A1B"/>
    <w:rsid w:val="00DE3CFF"/>
    <w:rsid w:val="00DE3EE7"/>
    <w:rsid w:val="00DE4227"/>
    <w:rsid w:val="00DE48A6"/>
    <w:rsid w:val="00DE56D5"/>
    <w:rsid w:val="00DE633D"/>
    <w:rsid w:val="00DF0D5B"/>
    <w:rsid w:val="00DF1314"/>
    <w:rsid w:val="00DF1B15"/>
    <w:rsid w:val="00DF1C50"/>
    <w:rsid w:val="00DF1CC0"/>
    <w:rsid w:val="00DF29FB"/>
    <w:rsid w:val="00DF3906"/>
    <w:rsid w:val="00DF3ADB"/>
    <w:rsid w:val="00DF3CEE"/>
    <w:rsid w:val="00DF4DF8"/>
    <w:rsid w:val="00DF65E7"/>
    <w:rsid w:val="00DF69FA"/>
    <w:rsid w:val="00DF74B8"/>
    <w:rsid w:val="00DF78E7"/>
    <w:rsid w:val="00DF7B1E"/>
    <w:rsid w:val="00DF7D87"/>
    <w:rsid w:val="00E00AA5"/>
    <w:rsid w:val="00E0130C"/>
    <w:rsid w:val="00E01475"/>
    <w:rsid w:val="00E02008"/>
    <w:rsid w:val="00E02081"/>
    <w:rsid w:val="00E06E83"/>
    <w:rsid w:val="00E07DAE"/>
    <w:rsid w:val="00E07EF9"/>
    <w:rsid w:val="00E10CA4"/>
    <w:rsid w:val="00E11980"/>
    <w:rsid w:val="00E12739"/>
    <w:rsid w:val="00E127C6"/>
    <w:rsid w:val="00E12A2B"/>
    <w:rsid w:val="00E131C0"/>
    <w:rsid w:val="00E134BB"/>
    <w:rsid w:val="00E13FA9"/>
    <w:rsid w:val="00E143F4"/>
    <w:rsid w:val="00E14A7A"/>
    <w:rsid w:val="00E14B4A"/>
    <w:rsid w:val="00E16399"/>
    <w:rsid w:val="00E17C03"/>
    <w:rsid w:val="00E21573"/>
    <w:rsid w:val="00E21848"/>
    <w:rsid w:val="00E2242D"/>
    <w:rsid w:val="00E225B7"/>
    <w:rsid w:val="00E22816"/>
    <w:rsid w:val="00E230B6"/>
    <w:rsid w:val="00E24942"/>
    <w:rsid w:val="00E26519"/>
    <w:rsid w:val="00E26782"/>
    <w:rsid w:val="00E26BCC"/>
    <w:rsid w:val="00E26C20"/>
    <w:rsid w:val="00E274D1"/>
    <w:rsid w:val="00E276AB"/>
    <w:rsid w:val="00E27979"/>
    <w:rsid w:val="00E27BE9"/>
    <w:rsid w:val="00E30013"/>
    <w:rsid w:val="00E302F2"/>
    <w:rsid w:val="00E3057C"/>
    <w:rsid w:val="00E30990"/>
    <w:rsid w:val="00E3212A"/>
    <w:rsid w:val="00E3217E"/>
    <w:rsid w:val="00E32445"/>
    <w:rsid w:val="00E32E8C"/>
    <w:rsid w:val="00E33654"/>
    <w:rsid w:val="00E349C0"/>
    <w:rsid w:val="00E34AE0"/>
    <w:rsid w:val="00E369E7"/>
    <w:rsid w:val="00E37190"/>
    <w:rsid w:val="00E373EC"/>
    <w:rsid w:val="00E37DC6"/>
    <w:rsid w:val="00E40106"/>
    <w:rsid w:val="00E40F55"/>
    <w:rsid w:val="00E41818"/>
    <w:rsid w:val="00E4204D"/>
    <w:rsid w:val="00E42233"/>
    <w:rsid w:val="00E42234"/>
    <w:rsid w:val="00E4275E"/>
    <w:rsid w:val="00E42784"/>
    <w:rsid w:val="00E44340"/>
    <w:rsid w:val="00E44559"/>
    <w:rsid w:val="00E45189"/>
    <w:rsid w:val="00E45400"/>
    <w:rsid w:val="00E459C5"/>
    <w:rsid w:val="00E45CC0"/>
    <w:rsid w:val="00E46204"/>
    <w:rsid w:val="00E469C2"/>
    <w:rsid w:val="00E469F8"/>
    <w:rsid w:val="00E46ACD"/>
    <w:rsid w:val="00E50C7C"/>
    <w:rsid w:val="00E5108F"/>
    <w:rsid w:val="00E51484"/>
    <w:rsid w:val="00E519BB"/>
    <w:rsid w:val="00E52182"/>
    <w:rsid w:val="00E53173"/>
    <w:rsid w:val="00E5438A"/>
    <w:rsid w:val="00E55EBF"/>
    <w:rsid w:val="00E60999"/>
    <w:rsid w:val="00E61A3B"/>
    <w:rsid w:val="00E61C37"/>
    <w:rsid w:val="00E62F29"/>
    <w:rsid w:val="00E633DE"/>
    <w:rsid w:val="00E63FF8"/>
    <w:rsid w:val="00E64A38"/>
    <w:rsid w:val="00E65516"/>
    <w:rsid w:val="00E65BDF"/>
    <w:rsid w:val="00E66CEF"/>
    <w:rsid w:val="00E677B8"/>
    <w:rsid w:val="00E703FD"/>
    <w:rsid w:val="00E70BD3"/>
    <w:rsid w:val="00E70D0F"/>
    <w:rsid w:val="00E7161C"/>
    <w:rsid w:val="00E71DB9"/>
    <w:rsid w:val="00E71DCD"/>
    <w:rsid w:val="00E72634"/>
    <w:rsid w:val="00E72C72"/>
    <w:rsid w:val="00E72D96"/>
    <w:rsid w:val="00E72F43"/>
    <w:rsid w:val="00E734C9"/>
    <w:rsid w:val="00E73B27"/>
    <w:rsid w:val="00E75028"/>
    <w:rsid w:val="00E7504C"/>
    <w:rsid w:val="00E757D6"/>
    <w:rsid w:val="00E76A71"/>
    <w:rsid w:val="00E76B62"/>
    <w:rsid w:val="00E77217"/>
    <w:rsid w:val="00E77E37"/>
    <w:rsid w:val="00E80541"/>
    <w:rsid w:val="00E81753"/>
    <w:rsid w:val="00E81AE8"/>
    <w:rsid w:val="00E833EF"/>
    <w:rsid w:val="00E837E2"/>
    <w:rsid w:val="00E8392E"/>
    <w:rsid w:val="00E83DAB"/>
    <w:rsid w:val="00E841C6"/>
    <w:rsid w:val="00E84207"/>
    <w:rsid w:val="00E8470F"/>
    <w:rsid w:val="00E84C57"/>
    <w:rsid w:val="00E85685"/>
    <w:rsid w:val="00E8588F"/>
    <w:rsid w:val="00E90132"/>
    <w:rsid w:val="00E9125D"/>
    <w:rsid w:val="00E919AE"/>
    <w:rsid w:val="00E920F7"/>
    <w:rsid w:val="00E92869"/>
    <w:rsid w:val="00E93186"/>
    <w:rsid w:val="00E9398F"/>
    <w:rsid w:val="00E93A48"/>
    <w:rsid w:val="00E940A4"/>
    <w:rsid w:val="00E950A0"/>
    <w:rsid w:val="00E9530E"/>
    <w:rsid w:val="00E96B63"/>
    <w:rsid w:val="00E977DB"/>
    <w:rsid w:val="00E979DA"/>
    <w:rsid w:val="00EA0302"/>
    <w:rsid w:val="00EA06F4"/>
    <w:rsid w:val="00EA0F37"/>
    <w:rsid w:val="00EA10A1"/>
    <w:rsid w:val="00EA1176"/>
    <w:rsid w:val="00EA2448"/>
    <w:rsid w:val="00EA374A"/>
    <w:rsid w:val="00EA37DF"/>
    <w:rsid w:val="00EA3986"/>
    <w:rsid w:val="00EA3DAB"/>
    <w:rsid w:val="00EA4DC5"/>
    <w:rsid w:val="00EA53C1"/>
    <w:rsid w:val="00EA583E"/>
    <w:rsid w:val="00EA5AEF"/>
    <w:rsid w:val="00EA6A80"/>
    <w:rsid w:val="00EA6EC1"/>
    <w:rsid w:val="00EB00FA"/>
    <w:rsid w:val="00EB13F1"/>
    <w:rsid w:val="00EB26C2"/>
    <w:rsid w:val="00EB2760"/>
    <w:rsid w:val="00EB2EAF"/>
    <w:rsid w:val="00EB4337"/>
    <w:rsid w:val="00EB4934"/>
    <w:rsid w:val="00EB4B1C"/>
    <w:rsid w:val="00EB51F3"/>
    <w:rsid w:val="00EB524F"/>
    <w:rsid w:val="00EB5979"/>
    <w:rsid w:val="00EB6125"/>
    <w:rsid w:val="00EB6F23"/>
    <w:rsid w:val="00EB79AD"/>
    <w:rsid w:val="00EB7C1F"/>
    <w:rsid w:val="00EB7D8F"/>
    <w:rsid w:val="00EB7DF1"/>
    <w:rsid w:val="00EC09A6"/>
    <w:rsid w:val="00EC0F0D"/>
    <w:rsid w:val="00EC1005"/>
    <w:rsid w:val="00EC11DF"/>
    <w:rsid w:val="00EC13D1"/>
    <w:rsid w:val="00EC1DDF"/>
    <w:rsid w:val="00EC2BE6"/>
    <w:rsid w:val="00EC3E2F"/>
    <w:rsid w:val="00EC4A17"/>
    <w:rsid w:val="00EC5364"/>
    <w:rsid w:val="00EC540A"/>
    <w:rsid w:val="00EC56BE"/>
    <w:rsid w:val="00EC605A"/>
    <w:rsid w:val="00EC6A84"/>
    <w:rsid w:val="00EC70CF"/>
    <w:rsid w:val="00EC7AA1"/>
    <w:rsid w:val="00EC7FED"/>
    <w:rsid w:val="00ED02EA"/>
    <w:rsid w:val="00ED067E"/>
    <w:rsid w:val="00ED0F04"/>
    <w:rsid w:val="00ED11F1"/>
    <w:rsid w:val="00ED1DAE"/>
    <w:rsid w:val="00ED1F7A"/>
    <w:rsid w:val="00ED21CB"/>
    <w:rsid w:val="00ED2378"/>
    <w:rsid w:val="00ED2D4D"/>
    <w:rsid w:val="00ED342E"/>
    <w:rsid w:val="00ED49D9"/>
    <w:rsid w:val="00ED4B09"/>
    <w:rsid w:val="00ED585C"/>
    <w:rsid w:val="00ED5883"/>
    <w:rsid w:val="00ED6370"/>
    <w:rsid w:val="00ED63C5"/>
    <w:rsid w:val="00ED71DC"/>
    <w:rsid w:val="00ED740D"/>
    <w:rsid w:val="00ED7AC4"/>
    <w:rsid w:val="00ED7B6D"/>
    <w:rsid w:val="00ED7C2D"/>
    <w:rsid w:val="00EE1992"/>
    <w:rsid w:val="00EE1C32"/>
    <w:rsid w:val="00EE21EB"/>
    <w:rsid w:val="00EE2EEA"/>
    <w:rsid w:val="00EE589C"/>
    <w:rsid w:val="00EE6EDD"/>
    <w:rsid w:val="00EE78A2"/>
    <w:rsid w:val="00EE7A32"/>
    <w:rsid w:val="00EF02B6"/>
    <w:rsid w:val="00EF0357"/>
    <w:rsid w:val="00EF1399"/>
    <w:rsid w:val="00EF21E8"/>
    <w:rsid w:val="00EF2E88"/>
    <w:rsid w:val="00EF39B6"/>
    <w:rsid w:val="00EF4B6E"/>
    <w:rsid w:val="00EF6DE0"/>
    <w:rsid w:val="00EF6E1D"/>
    <w:rsid w:val="00EF7955"/>
    <w:rsid w:val="00F006D5"/>
    <w:rsid w:val="00F00A79"/>
    <w:rsid w:val="00F00C98"/>
    <w:rsid w:val="00F01D6C"/>
    <w:rsid w:val="00F023D4"/>
    <w:rsid w:val="00F02EBB"/>
    <w:rsid w:val="00F03C8D"/>
    <w:rsid w:val="00F04C44"/>
    <w:rsid w:val="00F0507C"/>
    <w:rsid w:val="00F0529B"/>
    <w:rsid w:val="00F101EC"/>
    <w:rsid w:val="00F103E6"/>
    <w:rsid w:val="00F11983"/>
    <w:rsid w:val="00F12365"/>
    <w:rsid w:val="00F12551"/>
    <w:rsid w:val="00F13793"/>
    <w:rsid w:val="00F13D7C"/>
    <w:rsid w:val="00F144B7"/>
    <w:rsid w:val="00F14703"/>
    <w:rsid w:val="00F14B14"/>
    <w:rsid w:val="00F14E24"/>
    <w:rsid w:val="00F151D0"/>
    <w:rsid w:val="00F16007"/>
    <w:rsid w:val="00F174D2"/>
    <w:rsid w:val="00F20231"/>
    <w:rsid w:val="00F20236"/>
    <w:rsid w:val="00F20A47"/>
    <w:rsid w:val="00F211C9"/>
    <w:rsid w:val="00F21D1A"/>
    <w:rsid w:val="00F2206C"/>
    <w:rsid w:val="00F22218"/>
    <w:rsid w:val="00F22544"/>
    <w:rsid w:val="00F22DF3"/>
    <w:rsid w:val="00F23177"/>
    <w:rsid w:val="00F23507"/>
    <w:rsid w:val="00F23882"/>
    <w:rsid w:val="00F23E83"/>
    <w:rsid w:val="00F248CD"/>
    <w:rsid w:val="00F24F17"/>
    <w:rsid w:val="00F2702C"/>
    <w:rsid w:val="00F2707D"/>
    <w:rsid w:val="00F27225"/>
    <w:rsid w:val="00F273F6"/>
    <w:rsid w:val="00F2762E"/>
    <w:rsid w:val="00F27696"/>
    <w:rsid w:val="00F31A6F"/>
    <w:rsid w:val="00F31E06"/>
    <w:rsid w:val="00F3409A"/>
    <w:rsid w:val="00F34328"/>
    <w:rsid w:val="00F361B4"/>
    <w:rsid w:val="00F3636A"/>
    <w:rsid w:val="00F36548"/>
    <w:rsid w:val="00F36DBA"/>
    <w:rsid w:val="00F3779C"/>
    <w:rsid w:val="00F37B17"/>
    <w:rsid w:val="00F408CD"/>
    <w:rsid w:val="00F40CE9"/>
    <w:rsid w:val="00F41EE8"/>
    <w:rsid w:val="00F420D6"/>
    <w:rsid w:val="00F42F11"/>
    <w:rsid w:val="00F43B5F"/>
    <w:rsid w:val="00F4420B"/>
    <w:rsid w:val="00F4434C"/>
    <w:rsid w:val="00F444EA"/>
    <w:rsid w:val="00F4543E"/>
    <w:rsid w:val="00F45FD3"/>
    <w:rsid w:val="00F462E8"/>
    <w:rsid w:val="00F47554"/>
    <w:rsid w:val="00F479D8"/>
    <w:rsid w:val="00F50276"/>
    <w:rsid w:val="00F51495"/>
    <w:rsid w:val="00F514DA"/>
    <w:rsid w:val="00F51735"/>
    <w:rsid w:val="00F51F5D"/>
    <w:rsid w:val="00F52D13"/>
    <w:rsid w:val="00F5322F"/>
    <w:rsid w:val="00F53259"/>
    <w:rsid w:val="00F53326"/>
    <w:rsid w:val="00F54CFB"/>
    <w:rsid w:val="00F5515C"/>
    <w:rsid w:val="00F567E8"/>
    <w:rsid w:val="00F575FA"/>
    <w:rsid w:val="00F57A59"/>
    <w:rsid w:val="00F57DC6"/>
    <w:rsid w:val="00F6023D"/>
    <w:rsid w:val="00F60F75"/>
    <w:rsid w:val="00F612E2"/>
    <w:rsid w:val="00F62D94"/>
    <w:rsid w:val="00F62E9C"/>
    <w:rsid w:val="00F634D0"/>
    <w:rsid w:val="00F63AFA"/>
    <w:rsid w:val="00F644C6"/>
    <w:rsid w:val="00F64638"/>
    <w:rsid w:val="00F64C73"/>
    <w:rsid w:val="00F66911"/>
    <w:rsid w:val="00F66B85"/>
    <w:rsid w:val="00F7018A"/>
    <w:rsid w:val="00F70C47"/>
    <w:rsid w:val="00F70F7A"/>
    <w:rsid w:val="00F71375"/>
    <w:rsid w:val="00F714F8"/>
    <w:rsid w:val="00F721BE"/>
    <w:rsid w:val="00F72229"/>
    <w:rsid w:val="00F73BFD"/>
    <w:rsid w:val="00F73FB2"/>
    <w:rsid w:val="00F74E83"/>
    <w:rsid w:val="00F7630E"/>
    <w:rsid w:val="00F80C21"/>
    <w:rsid w:val="00F81623"/>
    <w:rsid w:val="00F8198D"/>
    <w:rsid w:val="00F822BF"/>
    <w:rsid w:val="00F8230E"/>
    <w:rsid w:val="00F82A84"/>
    <w:rsid w:val="00F83104"/>
    <w:rsid w:val="00F84DF0"/>
    <w:rsid w:val="00F84F02"/>
    <w:rsid w:val="00F85312"/>
    <w:rsid w:val="00F85C8B"/>
    <w:rsid w:val="00F85D99"/>
    <w:rsid w:val="00F872A9"/>
    <w:rsid w:val="00F90669"/>
    <w:rsid w:val="00F907F2"/>
    <w:rsid w:val="00F91792"/>
    <w:rsid w:val="00F91F5A"/>
    <w:rsid w:val="00F93609"/>
    <w:rsid w:val="00F96708"/>
    <w:rsid w:val="00F973A8"/>
    <w:rsid w:val="00FA0453"/>
    <w:rsid w:val="00FA0873"/>
    <w:rsid w:val="00FA12B6"/>
    <w:rsid w:val="00FA1686"/>
    <w:rsid w:val="00FA2339"/>
    <w:rsid w:val="00FA24E0"/>
    <w:rsid w:val="00FA28D8"/>
    <w:rsid w:val="00FA2B84"/>
    <w:rsid w:val="00FA2C1A"/>
    <w:rsid w:val="00FA3322"/>
    <w:rsid w:val="00FA3DAF"/>
    <w:rsid w:val="00FA4080"/>
    <w:rsid w:val="00FA476B"/>
    <w:rsid w:val="00FA4B73"/>
    <w:rsid w:val="00FA5289"/>
    <w:rsid w:val="00FA566C"/>
    <w:rsid w:val="00FA592F"/>
    <w:rsid w:val="00FA5A24"/>
    <w:rsid w:val="00FA62C7"/>
    <w:rsid w:val="00FA66EE"/>
    <w:rsid w:val="00FA7C49"/>
    <w:rsid w:val="00FB173E"/>
    <w:rsid w:val="00FB3DDD"/>
    <w:rsid w:val="00FB44CF"/>
    <w:rsid w:val="00FB455E"/>
    <w:rsid w:val="00FB4E0B"/>
    <w:rsid w:val="00FB528C"/>
    <w:rsid w:val="00FB5C96"/>
    <w:rsid w:val="00FB67DA"/>
    <w:rsid w:val="00FB7044"/>
    <w:rsid w:val="00FB7296"/>
    <w:rsid w:val="00FC01C3"/>
    <w:rsid w:val="00FC1C15"/>
    <w:rsid w:val="00FC238A"/>
    <w:rsid w:val="00FC28CC"/>
    <w:rsid w:val="00FC341F"/>
    <w:rsid w:val="00FC37B7"/>
    <w:rsid w:val="00FC3E7F"/>
    <w:rsid w:val="00FC4D25"/>
    <w:rsid w:val="00FC4E83"/>
    <w:rsid w:val="00FC652A"/>
    <w:rsid w:val="00FC79A6"/>
    <w:rsid w:val="00FD0558"/>
    <w:rsid w:val="00FD1039"/>
    <w:rsid w:val="00FD1733"/>
    <w:rsid w:val="00FD30C8"/>
    <w:rsid w:val="00FD3835"/>
    <w:rsid w:val="00FD3F80"/>
    <w:rsid w:val="00FD4448"/>
    <w:rsid w:val="00FD554E"/>
    <w:rsid w:val="00FD596F"/>
    <w:rsid w:val="00FD5FB0"/>
    <w:rsid w:val="00FD5FB6"/>
    <w:rsid w:val="00FD6C02"/>
    <w:rsid w:val="00FD701F"/>
    <w:rsid w:val="00FD7DAD"/>
    <w:rsid w:val="00FE0039"/>
    <w:rsid w:val="00FE078A"/>
    <w:rsid w:val="00FE0A93"/>
    <w:rsid w:val="00FE0BF4"/>
    <w:rsid w:val="00FE1049"/>
    <w:rsid w:val="00FE19D1"/>
    <w:rsid w:val="00FE1E31"/>
    <w:rsid w:val="00FE3B13"/>
    <w:rsid w:val="00FE41B5"/>
    <w:rsid w:val="00FE4308"/>
    <w:rsid w:val="00FE52C1"/>
    <w:rsid w:val="00FE5D3D"/>
    <w:rsid w:val="00FE731B"/>
    <w:rsid w:val="00FE78DF"/>
    <w:rsid w:val="00FF049E"/>
    <w:rsid w:val="00FF1478"/>
    <w:rsid w:val="00FF1798"/>
    <w:rsid w:val="00FF1BE8"/>
    <w:rsid w:val="00FF23DC"/>
    <w:rsid w:val="00FF2AE4"/>
    <w:rsid w:val="00FF36A6"/>
    <w:rsid w:val="00FF481C"/>
    <w:rsid w:val="00FF5E5B"/>
    <w:rsid w:val="00FF5FAC"/>
    <w:rsid w:val="00FF7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D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locked/>
    <w:rsid w:val="00E37DC6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A6C45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7A05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6A6C45"/>
    <w:rPr>
      <w:rFonts w:eastAsia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D01DA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header"/>
    <w:basedOn w:val="a"/>
    <w:link w:val="a5"/>
    <w:uiPriority w:val="99"/>
    <w:rsid w:val="0099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994752"/>
    <w:rPr>
      <w:rFonts w:ascii="Calibri" w:hAnsi="Calibri" w:cs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rsid w:val="0099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994752"/>
    <w:rPr>
      <w:rFonts w:ascii="Calibri" w:hAnsi="Calibri" w:cs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rsid w:val="0099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94752"/>
    <w:rPr>
      <w:rFonts w:ascii="Tahoma" w:hAnsi="Tahoma" w:cs="Tahoma"/>
      <w:sz w:val="16"/>
      <w:szCs w:val="16"/>
      <w:lang w:eastAsia="ru-RU"/>
    </w:rPr>
  </w:style>
  <w:style w:type="paragraph" w:customStyle="1" w:styleId="1">
    <w:name w:val="Основной текст1"/>
    <w:basedOn w:val="a"/>
    <w:uiPriority w:val="99"/>
    <w:rsid w:val="00E27BE9"/>
    <w:pPr>
      <w:widowControl w:val="0"/>
      <w:shd w:val="clear" w:color="auto" w:fill="FFFFFF"/>
      <w:spacing w:before="240" w:after="0" w:line="298" w:lineRule="exact"/>
      <w:jc w:val="both"/>
    </w:pPr>
    <w:rPr>
      <w:rFonts w:ascii="Times New Roman" w:hAnsi="Times New Roman" w:cs="Times New Roman"/>
      <w:color w:val="000000"/>
      <w:sz w:val="27"/>
      <w:szCs w:val="27"/>
    </w:rPr>
  </w:style>
  <w:style w:type="table" w:styleId="aa">
    <w:name w:val="Table Grid"/>
    <w:basedOn w:val="a1"/>
    <w:uiPriority w:val="59"/>
    <w:rsid w:val="0009156C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C379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C379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"/>
    <w:rsid w:val="006D25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6D25A0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8"/>
    </w:rPr>
  </w:style>
  <w:style w:type="character" w:styleId="ae">
    <w:name w:val="Hyperlink"/>
    <w:uiPriority w:val="99"/>
    <w:unhideWhenUsed/>
    <w:rsid w:val="00716545"/>
    <w:rPr>
      <w:color w:val="0000FF"/>
      <w:u w:val="single"/>
    </w:rPr>
  </w:style>
  <w:style w:type="paragraph" w:customStyle="1" w:styleId="Default">
    <w:name w:val="Default"/>
    <w:rsid w:val="00AB4A02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4616083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1AA4E-46B3-414E-A346-1F4BD4CBE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4573</Words>
  <Characters>26072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Татьяна Непечида</dc:creator>
  <cp:lastModifiedBy>Резец Ирина Сергеевна</cp:lastModifiedBy>
  <cp:revision>4</cp:revision>
  <cp:lastPrinted>2021-09-28T13:42:00Z</cp:lastPrinted>
  <dcterms:created xsi:type="dcterms:W3CDTF">2021-09-27T09:05:00Z</dcterms:created>
  <dcterms:modified xsi:type="dcterms:W3CDTF">2021-09-28T13:42:00Z</dcterms:modified>
</cp:coreProperties>
</file>